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501"/>
        <w:gridCol w:w="9667"/>
      </w:tblGrid>
      <w:tr w:rsidR="00532ACF" w:rsidRPr="00C274B4" w14:paraId="37493721" w14:textId="77777777" w:rsidTr="00706903">
        <w:tc>
          <w:tcPr>
            <w:tcW w:w="14317" w:type="dxa"/>
            <w:gridSpan w:val="2"/>
          </w:tcPr>
          <w:p w14:paraId="5D87A170" w14:textId="4608D33D" w:rsidR="00532ACF" w:rsidRPr="00C274B4" w:rsidRDefault="00532ACF" w:rsidP="00706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наставник</w:t>
            </w:r>
            <w:r w:rsidR="00C722DC">
              <w:rPr>
                <w:rFonts w:ascii="Times New Roman" w:hAnsi="Times New Roman" w:cs="Times New Roman"/>
                <w:b/>
                <w:sz w:val="24"/>
                <w:szCs w:val="24"/>
              </w:rPr>
              <w:t>ах в 2023-2024 учебном году</w:t>
            </w:r>
          </w:p>
        </w:tc>
      </w:tr>
      <w:tr w:rsidR="00532ACF" w:rsidRPr="00C274B4" w14:paraId="6A68011B" w14:textId="77777777" w:rsidTr="00706903">
        <w:tc>
          <w:tcPr>
            <w:tcW w:w="4536" w:type="dxa"/>
          </w:tcPr>
          <w:p w14:paraId="0ED4C6FB" w14:textId="77777777" w:rsidR="00532ACF" w:rsidRPr="00C274B4" w:rsidRDefault="00532ACF" w:rsidP="007069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 педагога-наставника</w:t>
            </w:r>
          </w:p>
        </w:tc>
        <w:tc>
          <w:tcPr>
            <w:tcW w:w="9781" w:type="dxa"/>
          </w:tcPr>
          <w:p w14:paraId="13E2446F" w14:textId="20A39D21" w:rsidR="00532ACF" w:rsidRPr="00C274B4" w:rsidRDefault="00532ACF" w:rsidP="0070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sz w:val="24"/>
                <w:szCs w:val="24"/>
              </w:rPr>
              <w:t>Петров Юрий Валерьевич</w:t>
            </w:r>
          </w:p>
        </w:tc>
      </w:tr>
      <w:tr w:rsidR="00532ACF" w:rsidRPr="00C274B4" w14:paraId="63403D15" w14:textId="77777777" w:rsidTr="00706903">
        <w:tc>
          <w:tcPr>
            <w:tcW w:w="4536" w:type="dxa"/>
          </w:tcPr>
          <w:p w14:paraId="32FF5E26" w14:textId="77777777" w:rsidR="00532ACF" w:rsidRPr="00C274B4" w:rsidRDefault="00532ACF" w:rsidP="007069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Занимаемая должность</w:t>
            </w:r>
          </w:p>
        </w:tc>
        <w:tc>
          <w:tcPr>
            <w:tcW w:w="9781" w:type="dxa"/>
          </w:tcPr>
          <w:p w14:paraId="09CB9C84" w14:textId="77777777" w:rsidR="00532ACF" w:rsidRPr="00C274B4" w:rsidRDefault="00532ACF" w:rsidP="0070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532ACF" w:rsidRPr="00C274B4" w14:paraId="460C7B59" w14:textId="77777777" w:rsidTr="00706903">
        <w:tc>
          <w:tcPr>
            <w:tcW w:w="4536" w:type="dxa"/>
          </w:tcPr>
          <w:p w14:paraId="32743342" w14:textId="77777777" w:rsidR="00532ACF" w:rsidRPr="00C274B4" w:rsidRDefault="00532ACF" w:rsidP="007069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Образование</w:t>
            </w:r>
          </w:p>
        </w:tc>
        <w:tc>
          <w:tcPr>
            <w:tcW w:w="9781" w:type="dxa"/>
          </w:tcPr>
          <w:p w14:paraId="2EDF42A5" w14:textId="77777777" w:rsidR="00532ACF" w:rsidRPr="00C274B4" w:rsidRDefault="00532ACF" w:rsidP="0070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532ACF" w:rsidRPr="00C274B4" w14:paraId="13B32EA1" w14:textId="77777777" w:rsidTr="00706903">
        <w:tc>
          <w:tcPr>
            <w:tcW w:w="4536" w:type="dxa"/>
          </w:tcPr>
          <w:p w14:paraId="67E4E324" w14:textId="77777777" w:rsidR="00532ACF" w:rsidRPr="00C274B4" w:rsidRDefault="00532ACF" w:rsidP="007069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Педагогический стаж</w:t>
            </w:r>
          </w:p>
        </w:tc>
        <w:tc>
          <w:tcPr>
            <w:tcW w:w="9781" w:type="dxa"/>
          </w:tcPr>
          <w:p w14:paraId="52EAC5CD" w14:textId="30F8A25D" w:rsidR="00532ACF" w:rsidRPr="00C274B4" w:rsidRDefault="00532ACF" w:rsidP="0070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74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2ACF" w:rsidRPr="00C274B4" w14:paraId="7936BAC7" w14:textId="77777777" w:rsidTr="00706903">
        <w:tc>
          <w:tcPr>
            <w:tcW w:w="4536" w:type="dxa"/>
          </w:tcPr>
          <w:p w14:paraId="5C109234" w14:textId="77777777" w:rsidR="00532ACF" w:rsidRPr="00C274B4" w:rsidRDefault="00532ACF" w:rsidP="007069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9781" w:type="dxa"/>
          </w:tcPr>
          <w:p w14:paraId="02C5CC2E" w14:textId="77777777" w:rsidR="00532ACF" w:rsidRPr="00C274B4" w:rsidRDefault="00532ACF" w:rsidP="0070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532ACF" w:rsidRPr="00C274B4" w14:paraId="5A452A8C" w14:textId="77777777" w:rsidTr="00706903">
        <w:tc>
          <w:tcPr>
            <w:tcW w:w="4536" w:type="dxa"/>
          </w:tcPr>
          <w:p w14:paraId="43A85BBB" w14:textId="77777777" w:rsidR="00532ACF" w:rsidRPr="00C274B4" w:rsidRDefault="00532ACF" w:rsidP="007069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аттестации</w:t>
            </w:r>
          </w:p>
        </w:tc>
        <w:tc>
          <w:tcPr>
            <w:tcW w:w="9781" w:type="dxa"/>
          </w:tcPr>
          <w:p w14:paraId="2CD3F405" w14:textId="77777777" w:rsidR="00532ACF" w:rsidRPr="00C274B4" w:rsidRDefault="00532ACF" w:rsidP="0070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sz w:val="24"/>
                <w:szCs w:val="24"/>
              </w:rPr>
              <w:t>27.12.2019</w:t>
            </w:r>
          </w:p>
        </w:tc>
      </w:tr>
      <w:tr w:rsidR="00532ACF" w:rsidRPr="00C274B4" w14:paraId="3B10C465" w14:textId="77777777" w:rsidTr="00706903">
        <w:tc>
          <w:tcPr>
            <w:tcW w:w="4536" w:type="dxa"/>
          </w:tcPr>
          <w:p w14:paraId="2A7E28AF" w14:textId="77777777" w:rsidR="00532ACF" w:rsidRPr="00C274B4" w:rsidRDefault="00532ACF" w:rsidP="007069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Курсы повышения квалификации за последние 3 года</w:t>
            </w:r>
          </w:p>
        </w:tc>
        <w:tc>
          <w:tcPr>
            <w:tcW w:w="9781" w:type="dxa"/>
          </w:tcPr>
          <w:p w14:paraId="44EB83A9" w14:textId="77777777" w:rsidR="00532ACF" w:rsidRPr="00C274B4" w:rsidRDefault="00532ACF" w:rsidP="00532AC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" w:firstLine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sz w:val="24"/>
                <w:szCs w:val="24"/>
              </w:rPr>
              <w:t>Гибкие компетенции проектной деятельности», 2020</w:t>
            </w:r>
          </w:p>
          <w:p w14:paraId="1A26CC2E" w14:textId="77777777" w:rsidR="00532ACF" w:rsidRPr="00C274B4" w:rsidRDefault="00532ACF" w:rsidP="00532AC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" w:firstLine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sz w:val="24"/>
                <w:szCs w:val="24"/>
              </w:rPr>
              <w:t>«Современные проектные методы развития высокотехнологичных предметных навыков обучающихся предметной области «Технология», 2020</w:t>
            </w:r>
          </w:p>
          <w:p w14:paraId="5D73B5C2" w14:textId="77777777" w:rsidR="00532ACF" w:rsidRPr="00C274B4" w:rsidRDefault="00532ACF" w:rsidP="00532AC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" w:firstLine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 (2022)</w:t>
            </w:r>
          </w:p>
        </w:tc>
      </w:tr>
      <w:tr w:rsidR="00532ACF" w:rsidRPr="00C274B4" w14:paraId="227B64A3" w14:textId="77777777" w:rsidTr="00706903">
        <w:tc>
          <w:tcPr>
            <w:tcW w:w="4536" w:type="dxa"/>
          </w:tcPr>
          <w:p w14:paraId="0D4B2645" w14:textId="77777777" w:rsidR="00532ACF" w:rsidRPr="00C274B4" w:rsidRDefault="00532ACF" w:rsidP="007069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Ученая степень</w:t>
            </w:r>
          </w:p>
        </w:tc>
        <w:tc>
          <w:tcPr>
            <w:tcW w:w="9781" w:type="dxa"/>
          </w:tcPr>
          <w:p w14:paraId="1707D4CC" w14:textId="77777777" w:rsidR="00532ACF" w:rsidRPr="00C274B4" w:rsidRDefault="00532ACF" w:rsidP="0070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32ACF" w:rsidRPr="00C274B4" w14:paraId="2951F4E1" w14:textId="77777777" w:rsidTr="00706903">
        <w:tc>
          <w:tcPr>
            <w:tcW w:w="4536" w:type="dxa"/>
          </w:tcPr>
          <w:p w14:paraId="72D0827A" w14:textId="77777777" w:rsidR="00532ACF" w:rsidRPr="00C274B4" w:rsidRDefault="00532ACF" w:rsidP="007069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Звание</w:t>
            </w:r>
          </w:p>
        </w:tc>
        <w:tc>
          <w:tcPr>
            <w:tcW w:w="9781" w:type="dxa"/>
          </w:tcPr>
          <w:p w14:paraId="442A642D" w14:textId="77777777" w:rsidR="00532ACF" w:rsidRPr="00C274B4" w:rsidRDefault="00532ACF" w:rsidP="0070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32ACF" w:rsidRPr="00C274B4" w14:paraId="4E9D2E97" w14:textId="77777777" w:rsidTr="00706903">
        <w:tc>
          <w:tcPr>
            <w:tcW w:w="4536" w:type="dxa"/>
          </w:tcPr>
          <w:p w14:paraId="482C301B" w14:textId="77777777" w:rsidR="00532ACF" w:rsidRPr="00C274B4" w:rsidRDefault="00532ACF" w:rsidP="007069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Награды, поощрения</w:t>
            </w:r>
          </w:p>
        </w:tc>
        <w:tc>
          <w:tcPr>
            <w:tcW w:w="9781" w:type="dxa"/>
          </w:tcPr>
          <w:p w14:paraId="623E69E0" w14:textId="77777777" w:rsidR="00532ACF" w:rsidRPr="00C274B4" w:rsidRDefault="00532ACF" w:rsidP="00532AC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sz w:val="24"/>
                <w:szCs w:val="24"/>
              </w:rPr>
              <w:t>Почётная грамота департамента образования ЯО, 2016</w:t>
            </w:r>
          </w:p>
          <w:p w14:paraId="0F70B010" w14:textId="77777777" w:rsidR="00532ACF" w:rsidRPr="00C274B4" w:rsidRDefault="00532ACF" w:rsidP="00532AC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sz w:val="24"/>
                <w:szCs w:val="24"/>
              </w:rPr>
              <w:t>Почётная грамота управления образования АРМР, 2020</w:t>
            </w:r>
          </w:p>
          <w:p w14:paraId="711F08B0" w14:textId="77777777" w:rsidR="00532ACF" w:rsidRPr="00C274B4" w:rsidRDefault="00532ACF" w:rsidP="00532AC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sz w:val="24"/>
                <w:szCs w:val="24"/>
              </w:rPr>
              <w:t>Почетная грамота Главы Ростовского МР, 2022</w:t>
            </w:r>
          </w:p>
        </w:tc>
      </w:tr>
      <w:tr w:rsidR="00532ACF" w:rsidRPr="00C274B4" w14:paraId="7341854F" w14:textId="77777777" w:rsidTr="00706903">
        <w:tc>
          <w:tcPr>
            <w:tcW w:w="4536" w:type="dxa"/>
          </w:tcPr>
          <w:p w14:paraId="7F112AFF" w14:textId="77777777" w:rsidR="00532ACF" w:rsidRPr="00C274B4" w:rsidRDefault="00532ACF" w:rsidP="007069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Дополнительные сведения</w:t>
            </w:r>
          </w:p>
        </w:tc>
        <w:tc>
          <w:tcPr>
            <w:tcW w:w="9781" w:type="dxa"/>
          </w:tcPr>
          <w:p w14:paraId="50AB782A" w14:textId="77777777" w:rsidR="00532ACF" w:rsidRPr="00C274B4" w:rsidRDefault="00532ACF" w:rsidP="00706903">
            <w:pPr>
              <w:pStyle w:val="a5"/>
              <w:spacing w:before="0" w:beforeAutospacing="0" w:after="0" w:afterAutospacing="0"/>
              <w:ind w:left="34" w:right="198" w:firstLine="567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274B4">
              <w:rPr>
                <w:rFonts w:ascii="Times New Roman" w:hAnsi="Times New Roman" w:cs="Times New Roman"/>
                <w:color w:val="000000"/>
              </w:rPr>
              <w:t xml:space="preserve">Петров Юрий Валерьевич активно участвует в реализации основных направлений работы школы, добросовестно и ответственно осуществляет профессиональную деятельность. При отборе методов и форм преподавания учитывает индивидуальные особенности обучающихся, использует личностно-ориентированные модели взаимодействия, сотрудничество. </w:t>
            </w:r>
          </w:p>
          <w:p w14:paraId="5D2DC317" w14:textId="77777777" w:rsidR="00532ACF" w:rsidRPr="00C274B4" w:rsidRDefault="00532ACF" w:rsidP="00706903">
            <w:pPr>
              <w:pStyle w:val="a5"/>
              <w:spacing w:before="0" w:beforeAutospacing="0" w:after="0" w:afterAutospacing="0"/>
              <w:ind w:left="34" w:right="198"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274B4">
              <w:rPr>
                <w:rFonts w:ascii="Times New Roman" w:hAnsi="Times New Roman" w:cs="Times New Roman"/>
                <w:color w:val="000000"/>
              </w:rPr>
              <w:t xml:space="preserve"> Юрий Валерьевич является активным членом школьного методического объединения оздоровительно-трудового и эстетического цикла (и вот уже второй год возглавляет его): участвует в семинарах, конференциях, прово</w:t>
            </w:r>
            <w:r w:rsidRPr="00C274B4">
              <w:rPr>
                <w:rFonts w:ascii="Times New Roman" w:hAnsi="Times New Roman" w:cs="Times New Roman"/>
                <w:bCs/>
                <w:color w:val="000000"/>
              </w:rPr>
              <w:t xml:space="preserve">дит открытые уроки с </w:t>
            </w:r>
            <w:r w:rsidRPr="00C274B4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использованием инновационных технологий и методов по ФГОС. </w:t>
            </w:r>
            <w:r w:rsidRPr="00C274B4">
              <w:rPr>
                <w:rFonts w:ascii="Times New Roman" w:hAnsi="Times New Roman" w:cs="Times New Roman"/>
                <w:color w:val="000000"/>
              </w:rPr>
              <w:t xml:space="preserve">Учащиеся </w:t>
            </w:r>
            <w:proofErr w:type="spellStart"/>
            <w:r w:rsidRPr="00C274B4">
              <w:rPr>
                <w:rFonts w:ascii="Times New Roman" w:hAnsi="Times New Roman" w:cs="Times New Roman"/>
                <w:color w:val="000000"/>
              </w:rPr>
              <w:t>Ишненской</w:t>
            </w:r>
            <w:proofErr w:type="spellEnd"/>
            <w:r w:rsidRPr="00C274B4">
              <w:rPr>
                <w:rFonts w:ascii="Times New Roman" w:hAnsi="Times New Roman" w:cs="Times New Roman"/>
                <w:color w:val="000000"/>
              </w:rPr>
              <w:t xml:space="preserve"> школы неоднократно становились призерами и победителями муниципальных соревнований по легкой атлетике, лыжным гонкам, волейболу и т.д.</w:t>
            </w:r>
          </w:p>
          <w:p w14:paraId="4C0191C1" w14:textId="7300C5F9" w:rsidR="00532ACF" w:rsidRPr="00C274B4" w:rsidRDefault="00532ACF" w:rsidP="00C274B4">
            <w:pPr>
              <w:ind w:left="34" w:right="198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протяжении ряда лет дети, обучающиеся у Юрия Валерьевича, регулярно попадают в тройку лучших школ по итогу муниципальной спартакиады, а также участвуют в олимпиадах разного уровня по физической культуре, где занимают призовые места.</w:t>
            </w:r>
          </w:p>
        </w:tc>
      </w:tr>
      <w:tr w:rsidR="00532ACF" w:rsidRPr="00C274B4" w14:paraId="0F6ABBEB" w14:textId="77777777" w:rsidTr="00706903">
        <w:tc>
          <w:tcPr>
            <w:tcW w:w="4536" w:type="dxa"/>
          </w:tcPr>
          <w:p w14:paraId="33A40CA1" w14:textId="77777777" w:rsidR="00532ACF" w:rsidRPr="00C274B4" w:rsidRDefault="00532ACF" w:rsidP="007069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Год реализации </w:t>
            </w:r>
          </w:p>
        </w:tc>
        <w:tc>
          <w:tcPr>
            <w:tcW w:w="9781" w:type="dxa"/>
          </w:tcPr>
          <w:p w14:paraId="378549BD" w14:textId="77777777" w:rsidR="00532ACF" w:rsidRPr="00C274B4" w:rsidRDefault="00532ACF" w:rsidP="0070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</w:tr>
      <w:tr w:rsidR="00532ACF" w:rsidRPr="00C274B4" w14:paraId="19FFB019" w14:textId="77777777" w:rsidTr="00706903">
        <w:tc>
          <w:tcPr>
            <w:tcW w:w="4536" w:type="dxa"/>
          </w:tcPr>
          <w:p w14:paraId="4CA6765F" w14:textId="77777777" w:rsidR="00532ACF" w:rsidRPr="00C274B4" w:rsidRDefault="00532ACF" w:rsidP="007069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81" w:type="dxa"/>
          </w:tcPr>
          <w:p w14:paraId="29180835" w14:textId="391D1110" w:rsidR="00532ACF" w:rsidRPr="00C274B4" w:rsidRDefault="00532ACF" w:rsidP="0070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</w:tr>
    </w:tbl>
    <w:p w14:paraId="25B49C4B" w14:textId="31275ECC" w:rsidR="001A5E96" w:rsidRPr="00C274B4" w:rsidRDefault="001A5E9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501"/>
        <w:gridCol w:w="9667"/>
      </w:tblGrid>
      <w:tr w:rsidR="00532ACF" w:rsidRPr="00C274B4" w14:paraId="73A98E0F" w14:textId="77777777" w:rsidTr="00C274B4">
        <w:tc>
          <w:tcPr>
            <w:tcW w:w="14168" w:type="dxa"/>
            <w:gridSpan w:val="2"/>
          </w:tcPr>
          <w:p w14:paraId="3308CCE7" w14:textId="77777777" w:rsidR="00532ACF" w:rsidRPr="00C274B4" w:rsidRDefault="00532ACF" w:rsidP="00706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наставнике</w:t>
            </w:r>
          </w:p>
        </w:tc>
      </w:tr>
      <w:tr w:rsidR="00532ACF" w:rsidRPr="00C274B4" w14:paraId="7A309EB8" w14:textId="77777777" w:rsidTr="00C274B4">
        <w:tc>
          <w:tcPr>
            <w:tcW w:w="4501" w:type="dxa"/>
          </w:tcPr>
          <w:p w14:paraId="4ABBD4FA" w14:textId="77777777" w:rsidR="00532ACF" w:rsidRPr="00C274B4" w:rsidRDefault="00532ACF" w:rsidP="007069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 педагога-наставника</w:t>
            </w:r>
          </w:p>
        </w:tc>
        <w:tc>
          <w:tcPr>
            <w:tcW w:w="9667" w:type="dxa"/>
          </w:tcPr>
          <w:p w14:paraId="22E65AA8" w14:textId="77777777" w:rsidR="00532ACF" w:rsidRPr="00C274B4" w:rsidRDefault="00532ACF" w:rsidP="0070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sz w:val="24"/>
                <w:szCs w:val="24"/>
              </w:rPr>
              <w:t>Митяева Екатерина Николаевна</w:t>
            </w:r>
          </w:p>
        </w:tc>
      </w:tr>
      <w:tr w:rsidR="00532ACF" w:rsidRPr="00C274B4" w14:paraId="1E559910" w14:textId="77777777" w:rsidTr="00C274B4">
        <w:tc>
          <w:tcPr>
            <w:tcW w:w="4501" w:type="dxa"/>
          </w:tcPr>
          <w:p w14:paraId="3645E1D2" w14:textId="77777777" w:rsidR="00532ACF" w:rsidRPr="00C274B4" w:rsidRDefault="00532ACF" w:rsidP="007069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Занимаемая должность</w:t>
            </w:r>
          </w:p>
        </w:tc>
        <w:tc>
          <w:tcPr>
            <w:tcW w:w="9667" w:type="dxa"/>
          </w:tcPr>
          <w:p w14:paraId="31F4FB33" w14:textId="77777777" w:rsidR="00532ACF" w:rsidRPr="00C274B4" w:rsidRDefault="00532ACF" w:rsidP="0070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532ACF" w:rsidRPr="00C274B4" w14:paraId="2BFC277D" w14:textId="77777777" w:rsidTr="00C274B4">
        <w:tc>
          <w:tcPr>
            <w:tcW w:w="4501" w:type="dxa"/>
          </w:tcPr>
          <w:p w14:paraId="54DDC3DE" w14:textId="77777777" w:rsidR="00532ACF" w:rsidRPr="00C274B4" w:rsidRDefault="00532ACF" w:rsidP="007069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Образование</w:t>
            </w:r>
          </w:p>
        </w:tc>
        <w:tc>
          <w:tcPr>
            <w:tcW w:w="9667" w:type="dxa"/>
          </w:tcPr>
          <w:p w14:paraId="5AAFF94F" w14:textId="77777777" w:rsidR="00532ACF" w:rsidRPr="00C274B4" w:rsidRDefault="00532ACF" w:rsidP="0070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532ACF" w:rsidRPr="00C274B4" w14:paraId="6DEBEC91" w14:textId="77777777" w:rsidTr="00C274B4">
        <w:tc>
          <w:tcPr>
            <w:tcW w:w="4501" w:type="dxa"/>
          </w:tcPr>
          <w:p w14:paraId="0383AD72" w14:textId="77777777" w:rsidR="00532ACF" w:rsidRPr="00C274B4" w:rsidRDefault="00532ACF" w:rsidP="007069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Педагогический стаж</w:t>
            </w:r>
          </w:p>
        </w:tc>
        <w:tc>
          <w:tcPr>
            <w:tcW w:w="9667" w:type="dxa"/>
          </w:tcPr>
          <w:p w14:paraId="6DA1A961" w14:textId="28AA85BB" w:rsidR="00532ACF" w:rsidRPr="00C274B4" w:rsidRDefault="00532ACF" w:rsidP="0070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274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274B4">
              <w:rPr>
                <w:rFonts w:ascii="Times New Roman" w:hAnsi="Times New Roman" w:cs="Times New Roman"/>
                <w:sz w:val="24"/>
                <w:szCs w:val="24"/>
              </w:rPr>
              <w:t xml:space="preserve"> года, в должности – 3</w:t>
            </w:r>
            <w:r w:rsidRPr="00C274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27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74B4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532ACF" w:rsidRPr="00C274B4" w14:paraId="2B500A64" w14:textId="77777777" w:rsidTr="00C274B4">
        <w:tc>
          <w:tcPr>
            <w:tcW w:w="4501" w:type="dxa"/>
          </w:tcPr>
          <w:p w14:paraId="0EDF5A1C" w14:textId="77777777" w:rsidR="00532ACF" w:rsidRPr="00C274B4" w:rsidRDefault="00532ACF" w:rsidP="007069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9667" w:type="dxa"/>
          </w:tcPr>
          <w:p w14:paraId="29909926" w14:textId="77777777" w:rsidR="00532ACF" w:rsidRPr="00C274B4" w:rsidRDefault="00532ACF" w:rsidP="0070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532ACF" w:rsidRPr="00C274B4" w14:paraId="18B4BA9B" w14:textId="77777777" w:rsidTr="00C274B4">
        <w:tc>
          <w:tcPr>
            <w:tcW w:w="4501" w:type="dxa"/>
          </w:tcPr>
          <w:p w14:paraId="38AB7206" w14:textId="77777777" w:rsidR="00532ACF" w:rsidRPr="00C274B4" w:rsidRDefault="00532ACF" w:rsidP="007069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аттестации</w:t>
            </w:r>
          </w:p>
        </w:tc>
        <w:tc>
          <w:tcPr>
            <w:tcW w:w="9667" w:type="dxa"/>
          </w:tcPr>
          <w:p w14:paraId="244225E6" w14:textId="77777777" w:rsidR="00532ACF" w:rsidRPr="00C274B4" w:rsidRDefault="00532ACF" w:rsidP="0070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sz w:val="24"/>
                <w:szCs w:val="24"/>
              </w:rPr>
              <w:t>30.04.2021 №02-14/20</w:t>
            </w:r>
          </w:p>
        </w:tc>
      </w:tr>
      <w:tr w:rsidR="00532ACF" w:rsidRPr="00C274B4" w14:paraId="4BE627C7" w14:textId="77777777" w:rsidTr="00C274B4">
        <w:tc>
          <w:tcPr>
            <w:tcW w:w="4501" w:type="dxa"/>
          </w:tcPr>
          <w:p w14:paraId="68677BD0" w14:textId="77777777" w:rsidR="00532ACF" w:rsidRPr="00C274B4" w:rsidRDefault="00532ACF" w:rsidP="007069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Курсы повышения квалификации за последние 3 года</w:t>
            </w:r>
          </w:p>
        </w:tc>
        <w:tc>
          <w:tcPr>
            <w:tcW w:w="9667" w:type="dxa"/>
          </w:tcPr>
          <w:p w14:paraId="6505BA8B" w14:textId="77777777" w:rsidR="00532ACF" w:rsidRPr="00C274B4" w:rsidRDefault="00532ACF" w:rsidP="00532ACF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sz w:val="24"/>
                <w:szCs w:val="24"/>
              </w:rPr>
              <w:t>«Обучение младших школьников смысловому чтению», 2019</w:t>
            </w:r>
          </w:p>
          <w:p w14:paraId="0CE5441E" w14:textId="77777777" w:rsidR="00532ACF" w:rsidRPr="00C274B4" w:rsidRDefault="00532ACF" w:rsidP="00532ACF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sz w:val="24"/>
                <w:szCs w:val="24"/>
              </w:rPr>
              <w:t>«Профессиональное будущее детей с ОВЗ формируем в настоящем. Практические рекомендации для педагогов и тьюторов», 2021</w:t>
            </w:r>
          </w:p>
          <w:p w14:paraId="590C1840" w14:textId="6AD1F4AD" w:rsidR="00532ACF" w:rsidRPr="00C274B4" w:rsidRDefault="00532ACF" w:rsidP="00532ACF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 (202</w:t>
            </w:r>
            <w:r w:rsidRPr="00C274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74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27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2B51C1" w14:textId="5AC0F78C" w:rsidR="00532ACF" w:rsidRPr="00C274B4" w:rsidRDefault="00532ACF" w:rsidP="00532ACF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«Реализация целевой модели наставничества </w:t>
            </w:r>
            <w:r w:rsidRPr="00C274B4">
              <w:rPr>
                <w:rFonts w:ascii="Times New Roman" w:hAnsi="Times New Roman" w:cs="Times New Roman"/>
                <w:sz w:val="24"/>
                <w:szCs w:val="24"/>
              </w:rPr>
              <w:t>в условиях современного образования»</w:t>
            </w:r>
            <w:r w:rsidRPr="00C274B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E0330" w:rsidRPr="00C274B4">
              <w:rPr>
                <w:rFonts w:ascii="Times New Roman" w:hAnsi="Times New Roman" w:cs="Times New Roman"/>
                <w:sz w:val="24"/>
                <w:szCs w:val="24"/>
              </w:rPr>
              <w:t xml:space="preserve">онлайн, </w:t>
            </w:r>
            <w:r w:rsidRPr="00C274B4">
              <w:rPr>
                <w:rFonts w:ascii="Times New Roman" w:hAnsi="Times New Roman" w:cs="Times New Roman"/>
                <w:sz w:val="24"/>
                <w:szCs w:val="24"/>
              </w:rPr>
              <w:t>2023)</w:t>
            </w:r>
          </w:p>
          <w:p w14:paraId="27D25A7D" w14:textId="05D20DE2" w:rsidR="00532ACF" w:rsidRPr="00C274B4" w:rsidRDefault="00532ACF" w:rsidP="00532ACF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sz w:val="24"/>
                <w:szCs w:val="24"/>
              </w:rPr>
              <w:t>«Формирование</w:t>
            </w:r>
            <w:r w:rsidR="006E0330" w:rsidRPr="00C27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74B4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функциональной </w:t>
            </w:r>
            <w:r w:rsidR="006E0330" w:rsidRPr="00C274B4">
              <w:rPr>
                <w:rFonts w:ascii="Times New Roman" w:hAnsi="Times New Roman" w:cs="Times New Roman"/>
                <w:sz w:val="24"/>
                <w:szCs w:val="24"/>
              </w:rPr>
              <w:t>грамотности школьника в контексте обновленных ФГОС ООО» (онлайн, 2023)</w:t>
            </w:r>
          </w:p>
        </w:tc>
      </w:tr>
      <w:tr w:rsidR="00532ACF" w:rsidRPr="00C274B4" w14:paraId="09E30AB1" w14:textId="77777777" w:rsidTr="00C274B4">
        <w:tc>
          <w:tcPr>
            <w:tcW w:w="4501" w:type="dxa"/>
          </w:tcPr>
          <w:p w14:paraId="5790EA3D" w14:textId="77777777" w:rsidR="00532ACF" w:rsidRPr="00C274B4" w:rsidRDefault="00532ACF" w:rsidP="007069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Ученая степень</w:t>
            </w:r>
          </w:p>
        </w:tc>
        <w:tc>
          <w:tcPr>
            <w:tcW w:w="9667" w:type="dxa"/>
          </w:tcPr>
          <w:p w14:paraId="6D77040B" w14:textId="77777777" w:rsidR="00532ACF" w:rsidRPr="00C274B4" w:rsidRDefault="00532ACF" w:rsidP="0070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32ACF" w:rsidRPr="00C274B4" w14:paraId="4568BCA0" w14:textId="77777777" w:rsidTr="00C274B4">
        <w:tc>
          <w:tcPr>
            <w:tcW w:w="4501" w:type="dxa"/>
          </w:tcPr>
          <w:p w14:paraId="661DE2F8" w14:textId="77777777" w:rsidR="00532ACF" w:rsidRPr="00C274B4" w:rsidRDefault="00532ACF" w:rsidP="007069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Звание</w:t>
            </w:r>
          </w:p>
        </w:tc>
        <w:tc>
          <w:tcPr>
            <w:tcW w:w="9667" w:type="dxa"/>
          </w:tcPr>
          <w:p w14:paraId="2399268D" w14:textId="77777777" w:rsidR="00532ACF" w:rsidRPr="00C274B4" w:rsidRDefault="00532ACF" w:rsidP="0070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32ACF" w:rsidRPr="00C274B4" w14:paraId="0BDB76EC" w14:textId="77777777" w:rsidTr="00C274B4">
        <w:tc>
          <w:tcPr>
            <w:tcW w:w="4501" w:type="dxa"/>
          </w:tcPr>
          <w:p w14:paraId="5E1911F3" w14:textId="77777777" w:rsidR="00532ACF" w:rsidRPr="00C274B4" w:rsidRDefault="00532ACF" w:rsidP="007069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Награды, поощрения</w:t>
            </w:r>
          </w:p>
        </w:tc>
        <w:tc>
          <w:tcPr>
            <w:tcW w:w="9667" w:type="dxa"/>
          </w:tcPr>
          <w:p w14:paraId="02D29097" w14:textId="77777777" w:rsidR="00532ACF" w:rsidRPr="00C274B4" w:rsidRDefault="00532ACF" w:rsidP="00532ACF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sz w:val="24"/>
                <w:szCs w:val="24"/>
              </w:rPr>
              <w:t>Почётная грамота ЦС ВПО, 1984</w:t>
            </w:r>
          </w:p>
          <w:p w14:paraId="6301A740" w14:textId="77777777" w:rsidR="00532ACF" w:rsidRPr="00C274B4" w:rsidRDefault="00532ACF" w:rsidP="00532ACF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Ярославской областной Думы, 2016</w:t>
            </w:r>
          </w:p>
          <w:p w14:paraId="517A3D82" w14:textId="77777777" w:rsidR="00532ACF" w:rsidRPr="00C274B4" w:rsidRDefault="00532ACF" w:rsidP="00532ACF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sz w:val="24"/>
                <w:szCs w:val="24"/>
              </w:rPr>
              <w:t>Почётная грамота управления образования АРМР, 2018</w:t>
            </w:r>
          </w:p>
          <w:p w14:paraId="59968D5A" w14:textId="77777777" w:rsidR="00532ACF" w:rsidRPr="00C274B4" w:rsidRDefault="00532ACF" w:rsidP="00532ACF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sz w:val="24"/>
                <w:szCs w:val="24"/>
              </w:rPr>
              <w:t>Грамота отдела культуры молодежи и спорта АРМР, 2018</w:t>
            </w:r>
          </w:p>
          <w:p w14:paraId="7FB98976" w14:textId="77777777" w:rsidR="00532ACF" w:rsidRPr="00C274B4" w:rsidRDefault="00532ACF" w:rsidP="00532ACF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sz w:val="24"/>
                <w:szCs w:val="24"/>
              </w:rPr>
              <w:t>Почетная грамота Главы Ростовского МР, 2022</w:t>
            </w:r>
          </w:p>
        </w:tc>
      </w:tr>
      <w:tr w:rsidR="00532ACF" w:rsidRPr="00C274B4" w14:paraId="549D97B1" w14:textId="77777777" w:rsidTr="00C274B4">
        <w:tc>
          <w:tcPr>
            <w:tcW w:w="4501" w:type="dxa"/>
          </w:tcPr>
          <w:p w14:paraId="7D6DE35E" w14:textId="77777777" w:rsidR="00532ACF" w:rsidRPr="00C274B4" w:rsidRDefault="00532ACF" w:rsidP="007069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Дополнительные сведения</w:t>
            </w:r>
          </w:p>
        </w:tc>
        <w:tc>
          <w:tcPr>
            <w:tcW w:w="9667" w:type="dxa"/>
          </w:tcPr>
          <w:p w14:paraId="7294E18B" w14:textId="7D77C1B7" w:rsidR="00532ACF" w:rsidRPr="00C274B4" w:rsidRDefault="00532ACF" w:rsidP="00532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sz w:val="24"/>
                <w:szCs w:val="24"/>
              </w:rPr>
              <w:t xml:space="preserve">Митяева Екатерина Николаевна имеет достаточно высокий уровень общей и профессиональной культуры. Свою деятельность строит в соответствии с принципами дифференциации и индивидуализации обучения, умеет работать с детьми с ограниченными возможностями здоровья. Развитие обучающихся осуществляет за счёт применения технологий проблемного и личностно-ориентированного обучения, ИКТ, заданий развивающего, творческого и исследовательского характера, проектной деятельности, различных форм и методов обучения, следит за новейшими достижениями в области педагогики и методики преподавания, использует передовой педагогический опыт. Митяева Е.Н. обеспечивает выполнение учебных программ, достижение учащимися обязательного уровня качества знаний. Уроки её отличаются четкостью, методической продуманностью и логической завершенностью, в необходимой степени обеспечены наглядностью и демонстрационным оборудованием. На занятиях отмечаются заинтересованность и работоспособность учащихся. Митяева Е.Н. регулярно повышает свой профессиональный уровень: посещает уроки коллег, сама дает открытые уроки и внеклассные занятия. Учитель работает в тесном контакте с детьми, активно взаимодействует с родителями. </w:t>
            </w:r>
          </w:p>
        </w:tc>
      </w:tr>
      <w:tr w:rsidR="00532ACF" w:rsidRPr="00C274B4" w14:paraId="07BD6636" w14:textId="77777777" w:rsidTr="00C274B4">
        <w:tc>
          <w:tcPr>
            <w:tcW w:w="4501" w:type="dxa"/>
          </w:tcPr>
          <w:p w14:paraId="3CD1476E" w14:textId="77777777" w:rsidR="00532ACF" w:rsidRPr="00C274B4" w:rsidRDefault="00532ACF" w:rsidP="007069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Год реализации </w:t>
            </w:r>
          </w:p>
        </w:tc>
        <w:tc>
          <w:tcPr>
            <w:tcW w:w="9667" w:type="dxa"/>
          </w:tcPr>
          <w:p w14:paraId="43AE108A" w14:textId="4C335249" w:rsidR="00532ACF" w:rsidRPr="00C274B4" w:rsidRDefault="00532ACF" w:rsidP="0070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C274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274B4" w:rsidRPr="00C274B4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</w:tr>
      <w:tr w:rsidR="00C274B4" w:rsidRPr="00C274B4" w14:paraId="69DAA26A" w14:textId="77777777" w:rsidTr="00C274B4">
        <w:tc>
          <w:tcPr>
            <w:tcW w:w="14168" w:type="dxa"/>
            <w:gridSpan w:val="2"/>
          </w:tcPr>
          <w:p w14:paraId="63EBD86C" w14:textId="77777777" w:rsidR="00C274B4" w:rsidRPr="00C274B4" w:rsidRDefault="00C274B4" w:rsidP="00706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2ACF" w:rsidRPr="00C274B4" w14:paraId="36D366CB" w14:textId="77777777" w:rsidTr="00C274B4">
        <w:tc>
          <w:tcPr>
            <w:tcW w:w="14168" w:type="dxa"/>
            <w:gridSpan w:val="2"/>
          </w:tcPr>
          <w:p w14:paraId="0EDC5C73" w14:textId="77777777" w:rsidR="00532ACF" w:rsidRPr="00C274B4" w:rsidRDefault="00532ACF" w:rsidP="00706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наставнике</w:t>
            </w:r>
          </w:p>
        </w:tc>
      </w:tr>
      <w:tr w:rsidR="00532ACF" w:rsidRPr="00C274B4" w14:paraId="46140B18" w14:textId="77777777" w:rsidTr="00C274B4">
        <w:tc>
          <w:tcPr>
            <w:tcW w:w="4501" w:type="dxa"/>
          </w:tcPr>
          <w:p w14:paraId="671B4A5E" w14:textId="77777777" w:rsidR="00532ACF" w:rsidRPr="00C274B4" w:rsidRDefault="00532ACF" w:rsidP="007069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 педагога-наставника</w:t>
            </w:r>
          </w:p>
        </w:tc>
        <w:tc>
          <w:tcPr>
            <w:tcW w:w="9667" w:type="dxa"/>
          </w:tcPr>
          <w:p w14:paraId="1D00E313" w14:textId="77777777" w:rsidR="00532ACF" w:rsidRPr="00C274B4" w:rsidRDefault="00532ACF" w:rsidP="0070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sz w:val="24"/>
                <w:szCs w:val="24"/>
              </w:rPr>
              <w:t>Киселева Елена Станиславовна</w:t>
            </w:r>
          </w:p>
        </w:tc>
      </w:tr>
      <w:tr w:rsidR="00532ACF" w:rsidRPr="00C274B4" w14:paraId="7FDC5960" w14:textId="77777777" w:rsidTr="00C274B4">
        <w:tc>
          <w:tcPr>
            <w:tcW w:w="4501" w:type="dxa"/>
          </w:tcPr>
          <w:p w14:paraId="09FA8498" w14:textId="77777777" w:rsidR="00532ACF" w:rsidRPr="00C274B4" w:rsidRDefault="00532ACF" w:rsidP="007069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Занимаемая должность</w:t>
            </w:r>
          </w:p>
        </w:tc>
        <w:tc>
          <w:tcPr>
            <w:tcW w:w="9667" w:type="dxa"/>
          </w:tcPr>
          <w:p w14:paraId="6ABD6BC5" w14:textId="77777777" w:rsidR="00532ACF" w:rsidRPr="00C274B4" w:rsidRDefault="00532ACF" w:rsidP="0070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532ACF" w:rsidRPr="00C274B4" w14:paraId="594A3C5E" w14:textId="77777777" w:rsidTr="00C274B4">
        <w:tc>
          <w:tcPr>
            <w:tcW w:w="4501" w:type="dxa"/>
          </w:tcPr>
          <w:p w14:paraId="435DBEE5" w14:textId="77777777" w:rsidR="00532ACF" w:rsidRPr="00C274B4" w:rsidRDefault="00532ACF" w:rsidP="007069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Образование</w:t>
            </w:r>
          </w:p>
        </w:tc>
        <w:tc>
          <w:tcPr>
            <w:tcW w:w="9667" w:type="dxa"/>
          </w:tcPr>
          <w:p w14:paraId="7E713D51" w14:textId="5CD168A5" w:rsidR="00532ACF" w:rsidRPr="00C274B4" w:rsidRDefault="00C274B4" w:rsidP="0070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532ACF" w:rsidRPr="00C274B4" w14:paraId="660E5A86" w14:textId="77777777" w:rsidTr="00C274B4">
        <w:tc>
          <w:tcPr>
            <w:tcW w:w="4501" w:type="dxa"/>
          </w:tcPr>
          <w:p w14:paraId="0FFACA60" w14:textId="77777777" w:rsidR="00532ACF" w:rsidRPr="00C274B4" w:rsidRDefault="00532ACF" w:rsidP="007069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Педагогический стаж</w:t>
            </w:r>
          </w:p>
        </w:tc>
        <w:tc>
          <w:tcPr>
            <w:tcW w:w="9667" w:type="dxa"/>
          </w:tcPr>
          <w:p w14:paraId="233291C1" w14:textId="378FAC4E" w:rsidR="00532ACF" w:rsidRPr="00C274B4" w:rsidRDefault="00532ACF" w:rsidP="0070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274B4" w:rsidRPr="00C274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274B4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532ACF" w:rsidRPr="00C274B4" w14:paraId="1A31F844" w14:textId="77777777" w:rsidTr="00C274B4">
        <w:tc>
          <w:tcPr>
            <w:tcW w:w="4501" w:type="dxa"/>
          </w:tcPr>
          <w:p w14:paraId="4FB3B679" w14:textId="77777777" w:rsidR="00532ACF" w:rsidRPr="00C274B4" w:rsidRDefault="00532ACF" w:rsidP="007069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9667" w:type="dxa"/>
          </w:tcPr>
          <w:p w14:paraId="3C6C1A19" w14:textId="77777777" w:rsidR="00532ACF" w:rsidRPr="00C274B4" w:rsidRDefault="00532ACF" w:rsidP="0070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532ACF" w:rsidRPr="00C274B4" w14:paraId="4CF9CFB8" w14:textId="77777777" w:rsidTr="00C274B4">
        <w:tc>
          <w:tcPr>
            <w:tcW w:w="4501" w:type="dxa"/>
          </w:tcPr>
          <w:p w14:paraId="0A0E119D" w14:textId="77777777" w:rsidR="00532ACF" w:rsidRPr="00C274B4" w:rsidRDefault="00532ACF" w:rsidP="007069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аттестации</w:t>
            </w:r>
          </w:p>
        </w:tc>
        <w:tc>
          <w:tcPr>
            <w:tcW w:w="9667" w:type="dxa"/>
          </w:tcPr>
          <w:p w14:paraId="58C65D65" w14:textId="77777777" w:rsidR="00532ACF" w:rsidRPr="00C274B4" w:rsidRDefault="00532ACF" w:rsidP="0070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74B4">
              <w:rPr>
                <w:rFonts w:ascii="Times New Roman" w:hAnsi="Times New Roman" w:cs="Times New Roman"/>
                <w:sz w:val="24"/>
                <w:szCs w:val="24"/>
              </w:rPr>
              <w:t>30.10.2020  №</w:t>
            </w:r>
            <w:proofErr w:type="gramEnd"/>
            <w:r w:rsidRPr="00C274B4">
              <w:rPr>
                <w:rFonts w:ascii="Times New Roman" w:hAnsi="Times New Roman" w:cs="Times New Roman"/>
                <w:sz w:val="24"/>
                <w:szCs w:val="24"/>
              </w:rPr>
              <w:t>02-14/24</w:t>
            </w:r>
          </w:p>
        </w:tc>
      </w:tr>
      <w:tr w:rsidR="00532ACF" w:rsidRPr="00C274B4" w14:paraId="2B6CD376" w14:textId="77777777" w:rsidTr="00C274B4">
        <w:tc>
          <w:tcPr>
            <w:tcW w:w="4501" w:type="dxa"/>
          </w:tcPr>
          <w:p w14:paraId="26A2B27E" w14:textId="77777777" w:rsidR="00532ACF" w:rsidRPr="00C274B4" w:rsidRDefault="00532ACF" w:rsidP="007069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Курсы повышения квалификации за последние 3 года</w:t>
            </w:r>
          </w:p>
        </w:tc>
        <w:tc>
          <w:tcPr>
            <w:tcW w:w="9667" w:type="dxa"/>
          </w:tcPr>
          <w:p w14:paraId="4AA64DC9" w14:textId="77777777" w:rsidR="00532ACF" w:rsidRPr="00C274B4" w:rsidRDefault="00532ACF" w:rsidP="00532ACF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грамотность: развиваем в начальной школе», 2020</w:t>
            </w:r>
          </w:p>
          <w:p w14:paraId="6902F2D5" w14:textId="77777777" w:rsidR="00532ACF" w:rsidRPr="00C274B4" w:rsidRDefault="00532ACF" w:rsidP="00532ACF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sz w:val="24"/>
                <w:szCs w:val="24"/>
              </w:rPr>
              <w:t>«Цифровая образовательная среда: новые компетенции педагога», 2021</w:t>
            </w:r>
          </w:p>
          <w:p w14:paraId="312AB4EA" w14:textId="77777777" w:rsidR="00532ACF" w:rsidRPr="00C274B4" w:rsidRDefault="00532ACF" w:rsidP="00532ACF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sz w:val="24"/>
                <w:szCs w:val="24"/>
              </w:rPr>
              <w:t xml:space="preserve">«Приложение </w:t>
            </w:r>
            <w:r w:rsidRPr="00C274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C274B4">
              <w:rPr>
                <w:rFonts w:ascii="Times New Roman" w:hAnsi="Times New Roman" w:cs="Times New Roman"/>
                <w:sz w:val="24"/>
                <w:szCs w:val="24"/>
              </w:rPr>
              <w:t xml:space="preserve"> – эффективные инструменты при дистанционном обучении детей с ОВЗ. Практические советы», 2021</w:t>
            </w:r>
          </w:p>
          <w:p w14:paraId="4E6B3F30" w14:textId="77777777" w:rsidR="00532ACF" w:rsidRPr="00C274B4" w:rsidRDefault="00532ACF" w:rsidP="00532ACF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sz w:val="24"/>
                <w:szCs w:val="24"/>
              </w:rPr>
              <w:t>«Дистанционная форма обучения младших школьников в условиях карантина», 2021</w:t>
            </w:r>
          </w:p>
          <w:p w14:paraId="0363E789" w14:textId="77777777" w:rsidR="00532ACF" w:rsidRPr="00C274B4" w:rsidRDefault="00532ACF" w:rsidP="00532ACF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одаренных детей с помощью </w:t>
            </w:r>
            <w:proofErr w:type="spellStart"/>
            <w:r w:rsidRPr="00C274B4">
              <w:rPr>
                <w:rFonts w:ascii="Times New Roman" w:hAnsi="Times New Roman" w:cs="Times New Roman"/>
                <w:sz w:val="24"/>
                <w:szCs w:val="24"/>
              </w:rPr>
              <w:t>лектронных</w:t>
            </w:r>
            <w:proofErr w:type="spellEnd"/>
            <w:r w:rsidRPr="00C274B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ресурсов», 2022</w:t>
            </w:r>
          </w:p>
          <w:p w14:paraId="2AB6371B" w14:textId="77777777" w:rsidR="00532ACF" w:rsidRPr="00C274B4" w:rsidRDefault="00532ACF" w:rsidP="00532ACF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учителя», 2022</w:t>
            </w:r>
          </w:p>
        </w:tc>
      </w:tr>
      <w:tr w:rsidR="00532ACF" w:rsidRPr="00C274B4" w14:paraId="6B2A2B27" w14:textId="77777777" w:rsidTr="00C274B4">
        <w:tc>
          <w:tcPr>
            <w:tcW w:w="4501" w:type="dxa"/>
          </w:tcPr>
          <w:p w14:paraId="08F928BE" w14:textId="77777777" w:rsidR="00532ACF" w:rsidRPr="00C274B4" w:rsidRDefault="00532ACF" w:rsidP="007069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Ученая степень</w:t>
            </w:r>
          </w:p>
        </w:tc>
        <w:tc>
          <w:tcPr>
            <w:tcW w:w="9667" w:type="dxa"/>
          </w:tcPr>
          <w:p w14:paraId="599CB074" w14:textId="77777777" w:rsidR="00532ACF" w:rsidRPr="00C274B4" w:rsidRDefault="00532ACF" w:rsidP="00706903">
            <w:p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32ACF" w:rsidRPr="00C274B4" w14:paraId="3FF89D25" w14:textId="77777777" w:rsidTr="00C274B4">
        <w:tc>
          <w:tcPr>
            <w:tcW w:w="4501" w:type="dxa"/>
          </w:tcPr>
          <w:p w14:paraId="4BC66F47" w14:textId="77777777" w:rsidR="00532ACF" w:rsidRPr="00C274B4" w:rsidRDefault="00532ACF" w:rsidP="007069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Звание</w:t>
            </w:r>
          </w:p>
        </w:tc>
        <w:tc>
          <w:tcPr>
            <w:tcW w:w="9667" w:type="dxa"/>
          </w:tcPr>
          <w:p w14:paraId="16A7D73B" w14:textId="77777777" w:rsidR="00532ACF" w:rsidRPr="00C274B4" w:rsidRDefault="00532ACF" w:rsidP="00706903">
            <w:p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32ACF" w:rsidRPr="00C274B4" w14:paraId="4D9674BB" w14:textId="77777777" w:rsidTr="00C274B4">
        <w:tc>
          <w:tcPr>
            <w:tcW w:w="4501" w:type="dxa"/>
          </w:tcPr>
          <w:p w14:paraId="3FB15C73" w14:textId="77777777" w:rsidR="00532ACF" w:rsidRPr="00C274B4" w:rsidRDefault="00532ACF" w:rsidP="007069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Награды, поощрения</w:t>
            </w:r>
          </w:p>
        </w:tc>
        <w:tc>
          <w:tcPr>
            <w:tcW w:w="9667" w:type="dxa"/>
          </w:tcPr>
          <w:p w14:paraId="1234709C" w14:textId="77777777" w:rsidR="00532ACF" w:rsidRPr="00C274B4" w:rsidRDefault="00532ACF" w:rsidP="00532AC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образования и науки, 2015</w:t>
            </w:r>
          </w:p>
          <w:p w14:paraId="00D0D96E" w14:textId="77777777" w:rsidR="00532ACF" w:rsidRPr="00C274B4" w:rsidRDefault="00532ACF" w:rsidP="00532AC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sz w:val="24"/>
                <w:szCs w:val="24"/>
              </w:rPr>
              <w:t>Почетная грамота департамента образования ЯО, 2001, 2022</w:t>
            </w:r>
          </w:p>
          <w:p w14:paraId="673212BF" w14:textId="77777777" w:rsidR="00532ACF" w:rsidRPr="00C274B4" w:rsidRDefault="00532ACF" w:rsidP="00532AC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sz w:val="24"/>
                <w:szCs w:val="24"/>
              </w:rPr>
              <w:t>Почетная грамота управления образования АРМР, 2007, 2008</w:t>
            </w:r>
          </w:p>
          <w:p w14:paraId="070615AA" w14:textId="77777777" w:rsidR="00532ACF" w:rsidRPr="00C274B4" w:rsidRDefault="00532ACF" w:rsidP="00532AC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sz w:val="24"/>
                <w:szCs w:val="24"/>
              </w:rPr>
              <w:t>Благодарность управления образования АРМР, 2020</w:t>
            </w:r>
          </w:p>
          <w:p w14:paraId="0F79C565" w14:textId="77777777" w:rsidR="00532ACF" w:rsidRPr="00C274B4" w:rsidRDefault="00532ACF" w:rsidP="00532AC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sz w:val="24"/>
                <w:szCs w:val="24"/>
              </w:rPr>
              <w:t>Почетная грамота управления образования АРМР, 2022</w:t>
            </w:r>
          </w:p>
        </w:tc>
      </w:tr>
      <w:tr w:rsidR="00532ACF" w:rsidRPr="00C274B4" w14:paraId="3C1C8C24" w14:textId="77777777" w:rsidTr="00C274B4">
        <w:tc>
          <w:tcPr>
            <w:tcW w:w="4501" w:type="dxa"/>
          </w:tcPr>
          <w:p w14:paraId="2008F6E3" w14:textId="77777777" w:rsidR="00532ACF" w:rsidRPr="00C274B4" w:rsidRDefault="00532ACF" w:rsidP="007069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Дополнительные сведения</w:t>
            </w:r>
          </w:p>
        </w:tc>
        <w:tc>
          <w:tcPr>
            <w:tcW w:w="9667" w:type="dxa"/>
          </w:tcPr>
          <w:p w14:paraId="12F42AD9" w14:textId="77777777" w:rsidR="00532ACF" w:rsidRPr="00C274B4" w:rsidRDefault="00532ACF" w:rsidP="00706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sz w:val="24"/>
                <w:szCs w:val="24"/>
              </w:rPr>
              <w:t xml:space="preserve">Учитель добросовестный, старательный. Стремится к тому, чтобы школа для учащихся стала «домом радости». Использует на уроках различные современные технологии, развивает у учащихся устойчивый интерес к предмету. Активно работает в школьном методическом объединении, выступает с материалами из опыта своей работы, на высоком уровне дает открытые уроки и внеклассные занятия на школьном и муниципальном уровнях. В настоящее время является руководителем МО учителей начальной школы. Участвовала в коллективном проекте </w:t>
            </w:r>
            <w:r w:rsidRPr="00C274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C274B4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Межрегионального этапа </w:t>
            </w:r>
            <w:r w:rsidRPr="00C274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C274B4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Международной ярмарки социально-педагогических инноваций (2021), в апробации примерных рабочих программ ФГБНУ «Института стратегии развития образования РАО» (2022).</w:t>
            </w:r>
          </w:p>
        </w:tc>
      </w:tr>
      <w:tr w:rsidR="00532ACF" w:rsidRPr="00C274B4" w14:paraId="5658E767" w14:textId="77777777" w:rsidTr="00C274B4">
        <w:tc>
          <w:tcPr>
            <w:tcW w:w="4501" w:type="dxa"/>
          </w:tcPr>
          <w:p w14:paraId="2E391B98" w14:textId="77777777" w:rsidR="00532ACF" w:rsidRPr="00C274B4" w:rsidRDefault="00532ACF" w:rsidP="007069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Год реализации </w:t>
            </w:r>
          </w:p>
        </w:tc>
        <w:tc>
          <w:tcPr>
            <w:tcW w:w="9667" w:type="dxa"/>
          </w:tcPr>
          <w:p w14:paraId="5FE459E1" w14:textId="77777777" w:rsidR="00532ACF" w:rsidRPr="00C274B4" w:rsidRDefault="00532ACF" w:rsidP="0070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</w:tr>
      <w:tr w:rsidR="00C274B4" w:rsidRPr="00C274B4" w14:paraId="66D0D568" w14:textId="77777777" w:rsidTr="00C274B4">
        <w:tc>
          <w:tcPr>
            <w:tcW w:w="4501" w:type="dxa"/>
          </w:tcPr>
          <w:p w14:paraId="0E154CA0" w14:textId="77777777" w:rsidR="00C274B4" w:rsidRPr="00C274B4" w:rsidRDefault="00C274B4" w:rsidP="007069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667" w:type="dxa"/>
          </w:tcPr>
          <w:p w14:paraId="622955E3" w14:textId="3035D130" w:rsidR="00C274B4" w:rsidRPr="00C274B4" w:rsidRDefault="00C274B4" w:rsidP="0070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</w:tr>
    </w:tbl>
    <w:p w14:paraId="24A952DB" w14:textId="286E2E5C" w:rsidR="00532ACF" w:rsidRDefault="00532AC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501"/>
        <w:gridCol w:w="9667"/>
      </w:tblGrid>
      <w:tr w:rsidR="00C274B4" w:rsidRPr="00C274B4" w14:paraId="19311291" w14:textId="77777777" w:rsidTr="00706903">
        <w:tc>
          <w:tcPr>
            <w:tcW w:w="14168" w:type="dxa"/>
            <w:gridSpan w:val="2"/>
          </w:tcPr>
          <w:p w14:paraId="4D719369" w14:textId="77777777" w:rsidR="00C274B4" w:rsidRPr="00C274B4" w:rsidRDefault="00C274B4" w:rsidP="00706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наставнике</w:t>
            </w:r>
          </w:p>
        </w:tc>
      </w:tr>
      <w:tr w:rsidR="00C274B4" w:rsidRPr="00C274B4" w14:paraId="235546EC" w14:textId="77777777" w:rsidTr="00706903">
        <w:tc>
          <w:tcPr>
            <w:tcW w:w="4501" w:type="dxa"/>
          </w:tcPr>
          <w:p w14:paraId="0AA1FBFA" w14:textId="77777777" w:rsidR="00C274B4" w:rsidRPr="00C274B4" w:rsidRDefault="00C274B4" w:rsidP="007069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 педагога-наставника</w:t>
            </w:r>
          </w:p>
        </w:tc>
        <w:tc>
          <w:tcPr>
            <w:tcW w:w="9667" w:type="dxa"/>
          </w:tcPr>
          <w:p w14:paraId="034C5B40" w14:textId="2370D962" w:rsidR="00C274B4" w:rsidRPr="00C274B4" w:rsidRDefault="00C274B4" w:rsidP="0070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Кирпичева Лариса Романовна</w:t>
            </w:r>
          </w:p>
        </w:tc>
      </w:tr>
      <w:tr w:rsidR="00C274B4" w:rsidRPr="00C274B4" w14:paraId="28DF21A3" w14:textId="77777777" w:rsidTr="00706903">
        <w:tc>
          <w:tcPr>
            <w:tcW w:w="4501" w:type="dxa"/>
          </w:tcPr>
          <w:p w14:paraId="198E86B5" w14:textId="77777777" w:rsidR="00C274B4" w:rsidRPr="00C274B4" w:rsidRDefault="00C274B4" w:rsidP="007069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Занимаемая должность</w:t>
            </w:r>
          </w:p>
        </w:tc>
        <w:tc>
          <w:tcPr>
            <w:tcW w:w="9667" w:type="dxa"/>
          </w:tcPr>
          <w:p w14:paraId="0BD2965D" w14:textId="3F4DB5AB" w:rsidR="00C274B4" w:rsidRPr="00C274B4" w:rsidRDefault="00C274B4" w:rsidP="0070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</w:tc>
      </w:tr>
      <w:tr w:rsidR="00C274B4" w:rsidRPr="00C274B4" w14:paraId="133BCAED" w14:textId="77777777" w:rsidTr="00706903">
        <w:tc>
          <w:tcPr>
            <w:tcW w:w="4501" w:type="dxa"/>
          </w:tcPr>
          <w:p w14:paraId="131A385E" w14:textId="77777777" w:rsidR="00C274B4" w:rsidRPr="00C274B4" w:rsidRDefault="00C274B4" w:rsidP="007069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Образование</w:t>
            </w:r>
          </w:p>
        </w:tc>
        <w:tc>
          <w:tcPr>
            <w:tcW w:w="9667" w:type="dxa"/>
          </w:tcPr>
          <w:p w14:paraId="6FF132EE" w14:textId="7BC4C34C" w:rsidR="00C274B4" w:rsidRPr="00C274B4" w:rsidRDefault="00216C61" w:rsidP="0070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C274B4" w:rsidRPr="00C274B4" w14:paraId="7620E273" w14:textId="77777777" w:rsidTr="00706903">
        <w:tc>
          <w:tcPr>
            <w:tcW w:w="4501" w:type="dxa"/>
          </w:tcPr>
          <w:p w14:paraId="77E4A050" w14:textId="77777777" w:rsidR="00C274B4" w:rsidRPr="00C274B4" w:rsidRDefault="00C274B4" w:rsidP="007069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Педагогический стаж</w:t>
            </w:r>
          </w:p>
        </w:tc>
        <w:tc>
          <w:tcPr>
            <w:tcW w:w="9667" w:type="dxa"/>
          </w:tcPr>
          <w:p w14:paraId="18E72270" w14:textId="44D42FED" w:rsidR="00C274B4" w:rsidRPr="00C274B4" w:rsidRDefault="00EB0A05" w:rsidP="0070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r w:rsidR="00C274B4" w:rsidRPr="00C274B4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C274B4" w:rsidRPr="00C274B4" w14:paraId="65A95B6A" w14:textId="77777777" w:rsidTr="00706903">
        <w:tc>
          <w:tcPr>
            <w:tcW w:w="4501" w:type="dxa"/>
          </w:tcPr>
          <w:p w14:paraId="669C45B8" w14:textId="77777777" w:rsidR="00C274B4" w:rsidRPr="00C274B4" w:rsidRDefault="00C274B4" w:rsidP="007069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9667" w:type="dxa"/>
          </w:tcPr>
          <w:p w14:paraId="142B8C12" w14:textId="02D57389" w:rsidR="00C274B4" w:rsidRPr="00C274B4" w:rsidRDefault="00EB0A05" w:rsidP="0070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C274B4" w:rsidRPr="00C274B4" w14:paraId="0568DA6C" w14:textId="77777777" w:rsidTr="00706903">
        <w:tc>
          <w:tcPr>
            <w:tcW w:w="4501" w:type="dxa"/>
          </w:tcPr>
          <w:p w14:paraId="2D24D949" w14:textId="77777777" w:rsidR="00C274B4" w:rsidRPr="00C274B4" w:rsidRDefault="00C274B4" w:rsidP="007069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аттестации</w:t>
            </w:r>
          </w:p>
        </w:tc>
        <w:tc>
          <w:tcPr>
            <w:tcW w:w="9667" w:type="dxa"/>
          </w:tcPr>
          <w:p w14:paraId="79B08EF2" w14:textId="71F10C0B" w:rsidR="00C274B4" w:rsidRPr="00C274B4" w:rsidRDefault="00EB0A05" w:rsidP="0070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№02-14/20 от 30.04.2021</w:t>
            </w:r>
          </w:p>
        </w:tc>
      </w:tr>
      <w:tr w:rsidR="00C274B4" w:rsidRPr="00C274B4" w14:paraId="5E3CEF4C" w14:textId="77777777" w:rsidTr="00706903">
        <w:tc>
          <w:tcPr>
            <w:tcW w:w="4501" w:type="dxa"/>
          </w:tcPr>
          <w:p w14:paraId="22900221" w14:textId="77777777" w:rsidR="00C274B4" w:rsidRPr="00C274B4" w:rsidRDefault="00C274B4" w:rsidP="007069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Курсы повышения квалификации за последние 3 года</w:t>
            </w:r>
          </w:p>
        </w:tc>
        <w:tc>
          <w:tcPr>
            <w:tcW w:w="9667" w:type="dxa"/>
          </w:tcPr>
          <w:p w14:paraId="1AAFD776" w14:textId="42893091" w:rsidR="00855B15" w:rsidRPr="00855B15" w:rsidRDefault="00855B15" w:rsidP="00EB0A05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55B15">
              <w:rPr>
                <w:rFonts w:ascii="Times New Roman" w:hAnsi="Times New Roman" w:cs="Times New Roman"/>
                <w:sz w:val="24"/>
                <w:szCs w:val="24"/>
              </w:rPr>
              <w:t>"Базовые цифровые компетенции учителя"</w:t>
            </w:r>
            <w:r w:rsidRPr="00855B15">
              <w:rPr>
                <w:rFonts w:ascii="Times New Roman" w:hAnsi="Times New Roman" w:cs="Times New Roman"/>
                <w:sz w:val="24"/>
                <w:szCs w:val="24"/>
              </w:rPr>
              <w:t xml:space="preserve"> (2020)</w:t>
            </w:r>
          </w:p>
          <w:p w14:paraId="5297F8C6" w14:textId="2CCF9659" w:rsidR="00C274B4" w:rsidRDefault="00C274B4" w:rsidP="00EB0A05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B0A05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русскому языку как государственному языку </w:t>
            </w:r>
            <w:r w:rsidR="00EB0A05">
              <w:t xml:space="preserve">РФ </w:t>
            </w:r>
            <w:r w:rsidR="00EB0A05" w:rsidRPr="00EB0A05">
              <w:rPr>
                <w:rFonts w:ascii="Times New Roman" w:hAnsi="Times New Roman" w:cs="Times New Roman"/>
                <w:sz w:val="24"/>
                <w:szCs w:val="24"/>
              </w:rPr>
              <w:t>и как родному языку в поликультурной образовательной среде (уровень среднего общего образования)»</w:t>
            </w:r>
            <w:r w:rsidR="00EB0A05">
              <w:rPr>
                <w:rFonts w:ascii="Times New Roman" w:hAnsi="Times New Roman" w:cs="Times New Roman"/>
                <w:sz w:val="24"/>
                <w:szCs w:val="24"/>
              </w:rPr>
              <w:t xml:space="preserve"> (202</w:t>
            </w:r>
            <w:r w:rsidR="00855B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0A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B2FA796" w14:textId="3A253D99" w:rsidR="00C274B4" w:rsidRPr="00C274B4" w:rsidRDefault="00C274B4" w:rsidP="0070690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«Реализация требований обновленных ФГОС </w:t>
            </w:r>
            <w:r w:rsidR="004E4E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74B4">
              <w:rPr>
                <w:rFonts w:ascii="Times New Roman" w:hAnsi="Times New Roman" w:cs="Times New Roman"/>
                <w:sz w:val="24"/>
                <w:szCs w:val="24"/>
              </w:rPr>
              <w:t xml:space="preserve">ОО, ФГОС </w:t>
            </w:r>
            <w:r w:rsidR="004E4E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274B4">
              <w:rPr>
                <w:rFonts w:ascii="Times New Roman" w:hAnsi="Times New Roman" w:cs="Times New Roman"/>
                <w:sz w:val="24"/>
                <w:szCs w:val="24"/>
              </w:rPr>
              <w:t>ОО в работе учителя», 202</w:t>
            </w:r>
            <w:r w:rsidR="004E4E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274B4" w:rsidRPr="00C274B4" w14:paraId="021C94DF" w14:textId="77777777" w:rsidTr="00706903">
        <w:tc>
          <w:tcPr>
            <w:tcW w:w="4501" w:type="dxa"/>
          </w:tcPr>
          <w:p w14:paraId="62B50D3A" w14:textId="77777777" w:rsidR="00C274B4" w:rsidRPr="00C274B4" w:rsidRDefault="00C274B4" w:rsidP="007069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Ученая степень</w:t>
            </w:r>
          </w:p>
        </w:tc>
        <w:tc>
          <w:tcPr>
            <w:tcW w:w="9667" w:type="dxa"/>
          </w:tcPr>
          <w:p w14:paraId="56C94302" w14:textId="77777777" w:rsidR="00C274B4" w:rsidRPr="00C274B4" w:rsidRDefault="00C274B4" w:rsidP="00706903">
            <w:p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274B4" w:rsidRPr="00C274B4" w14:paraId="6F0D7D7E" w14:textId="77777777" w:rsidTr="00706903">
        <w:tc>
          <w:tcPr>
            <w:tcW w:w="4501" w:type="dxa"/>
          </w:tcPr>
          <w:p w14:paraId="1D87ED21" w14:textId="77777777" w:rsidR="00C274B4" w:rsidRPr="00C274B4" w:rsidRDefault="00C274B4" w:rsidP="007069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Звание</w:t>
            </w:r>
          </w:p>
        </w:tc>
        <w:tc>
          <w:tcPr>
            <w:tcW w:w="9667" w:type="dxa"/>
          </w:tcPr>
          <w:p w14:paraId="02A0D4B9" w14:textId="77777777" w:rsidR="00C274B4" w:rsidRPr="00C274B4" w:rsidRDefault="00C274B4" w:rsidP="00706903">
            <w:p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274B4" w:rsidRPr="00C274B4" w14:paraId="770C0241" w14:textId="77777777" w:rsidTr="00706903">
        <w:tc>
          <w:tcPr>
            <w:tcW w:w="4501" w:type="dxa"/>
          </w:tcPr>
          <w:p w14:paraId="73944521" w14:textId="77777777" w:rsidR="00C274B4" w:rsidRPr="00C274B4" w:rsidRDefault="00C274B4" w:rsidP="007069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Награды, поощрения</w:t>
            </w:r>
          </w:p>
        </w:tc>
        <w:tc>
          <w:tcPr>
            <w:tcW w:w="9667" w:type="dxa"/>
          </w:tcPr>
          <w:p w14:paraId="744F2984" w14:textId="77777777" w:rsidR="00AF443A" w:rsidRPr="008C776D" w:rsidRDefault="00AF443A" w:rsidP="00AF443A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C776D"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образования и науки, 2012</w:t>
            </w:r>
          </w:p>
          <w:p w14:paraId="1BF8B33A" w14:textId="77777777" w:rsidR="00AF443A" w:rsidRPr="00FB527B" w:rsidRDefault="00AF443A" w:rsidP="00AF443A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B527B">
              <w:rPr>
                <w:rFonts w:ascii="Times New Roman" w:hAnsi="Times New Roman" w:cs="Times New Roman"/>
                <w:sz w:val="24"/>
                <w:szCs w:val="24"/>
              </w:rPr>
              <w:t>Почетная грамота департамента образования ЯО,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2F007EBB" w14:textId="77777777" w:rsidR="00AF443A" w:rsidRPr="004E4E59" w:rsidRDefault="00AF443A" w:rsidP="00AF443A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9"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управления образования АРМР,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2015, 2017, 2019, </w:t>
            </w:r>
            <w:r w:rsidRPr="004E4E5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14:paraId="1BA72A3C" w14:textId="410A8A6D" w:rsidR="00C274B4" w:rsidRPr="00C274B4" w:rsidRDefault="00AF443A" w:rsidP="00AF443A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B527B">
              <w:rPr>
                <w:rFonts w:ascii="Times New Roman" w:hAnsi="Times New Roman" w:cs="Times New Roman"/>
                <w:sz w:val="24"/>
                <w:szCs w:val="24"/>
              </w:rPr>
              <w:t>Благодарность ФГБНУ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«Институт стратегии образования РАО», 2022</w:t>
            </w:r>
          </w:p>
        </w:tc>
      </w:tr>
      <w:tr w:rsidR="00C274B4" w:rsidRPr="00C274B4" w14:paraId="5DCE1443" w14:textId="77777777" w:rsidTr="00706903">
        <w:tc>
          <w:tcPr>
            <w:tcW w:w="4501" w:type="dxa"/>
          </w:tcPr>
          <w:p w14:paraId="22BF7C3D" w14:textId="77777777" w:rsidR="00C274B4" w:rsidRPr="00C274B4" w:rsidRDefault="00C274B4" w:rsidP="007069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Дополнительные сведения</w:t>
            </w:r>
          </w:p>
        </w:tc>
        <w:tc>
          <w:tcPr>
            <w:tcW w:w="9667" w:type="dxa"/>
          </w:tcPr>
          <w:p w14:paraId="270DF71E" w14:textId="6E2EAF6C" w:rsidR="00C274B4" w:rsidRPr="00C274B4" w:rsidRDefault="00C25F9D" w:rsidP="007F62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F443A">
              <w:rPr>
                <w:rFonts w:ascii="Times New Roman" w:hAnsi="Times New Roman" w:cs="Times New Roman"/>
                <w:sz w:val="24"/>
                <w:szCs w:val="24"/>
              </w:rPr>
              <w:t>Лариса Романовна – человек, увлеченный своей профессией. Её отличает принципиальность и творческий подход ко всякому делу.</w:t>
            </w:r>
            <w:r w:rsidR="00AF443A" w:rsidRPr="00C274B4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Использует на уроках различные современные технологии, развивает у учащихся устойчивый интерес к предмету. </w:t>
            </w:r>
            <w:r w:rsidR="00AF443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F443A" w:rsidRPr="00C274B4">
              <w:rPr>
                <w:rFonts w:ascii="Times New Roman" w:hAnsi="Times New Roman" w:cs="Times New Roman"/>
                <w:sz w:val="24"/>
                <w:szCs w:val="24"/>
              </w:rPr>
              <w:t xml:space="preserve">а высоком уровне дает открытые уроки и внеклассные занятия. </w:t>
            </w:r>
            <w:r w:rsidR="00AF443A">
              <w:rPr>
                <w:rFonts w:ascii="Times New Roman" w:hAnsi="Times New Roman" w:cs="Times New Roman"/>
                <w:sz w:val="24"/>
                <w:szCs w:val="24"/>
              </w:rPr>
              <w:t xml:space="preserve">На протяжении ряда лет все дети успевают, результаты ЕГЭ и ГИА стабильные или высокие. </w:t>
            </w:r>
            <w:r w:rsidR="00AF443A" w:rsidRPr="00C274B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AF443A">
              <w:rPr>
                <w:rFonts w:ascii="Times New Roman" w:hAnsi="Times New Roman" w:cs="Times New Roman"/>
                <w:sz w:val="24"/>
                <w:szCs w:val="24"/>
              </w:rPr>
              <w:t xml:space="preserve">течение 7 лет Кирпичева Л.Р. возглавляет Совет школы, 11 лет подряд </w:t>
            </w:r>
            <w:r w:rsidR="00AF443A" w:rsidRPr="00C274B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 МО учителей </w:t>
            </w:r>
            <w:r w:rsidR="00AF443A">
              <w:rPr>
                <w:rFonts w:ascii="Times New Roman" w:hAnsi="Times New Roman" w:cs="Times New Roman"/>
                <w:sz w:val="24"/>
                <w:szCs w:val="24"/>
              </w:rPr>
              <w:t>гуманитарного цикла</w:t>
            </w:r>
            <w:r w:rsidR="00AF443A" w:rsidRPr="00C274B4">
              <w:rPr>
                <w:rFonts w:ascii="Times New Roman" w:hAnsi="Times New Roman" w:cs="Times New Roman"/>
                <w:sz w:val="24"/>
                <w:szCs w:val="24"/>
              </w:rPr>
              <w:t>. Участвовала в апробации примерных рабочих программ ФГБНУ «Института стратегии развития образования РАО» (2022)</w:t>
            </w:r>
            <w:r w:rsidR="007F62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2EC">
              <w:rPr>
                <w:rFonts w:ascii="Times New Roman" w:hAnsi="Times New Roman" w:cs="Times New Roman"/>
                <w:sz w:val="24"/>
                <w:szCs w:val="24"/>
              </w:rPr>
              <w:t>входит в состав жюри школьного и муниципального этапов всероссийской олимпиады</w:t>
            </w:r>
            <w:r w:rsidR="007F62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74B4" w:rsidRPr="00C274B4" w14:paraId="627C77B6" w14:textId="77777777" w:rsidTr="00706903">
        <w:tc>
          <w:tcPr>
            <w:tcW w:w="4501" w:type="dxa"/>
          </w:tcPr>
          <w:p w14:paraId="45EC2A6D" w14:textId="77777777" w:rsidR="00C274B4" w:rsidRPr="00C274B4" w:rsidRDefault="00C274B4" w:rsidP="007069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Год реализации </w:t>
            </w:r>
          </w:p>
        </w:tc>
        <w:tc>
          <w:tcPr>
            <w:tcW w:w="9667" w:type="dxa"/>
          </w:tcPr>
          <w:p w14:paraId="10247A82" w14:textId="4370F4DD" w:rsidR="00C274B4" w:rsidRPr="00C274B4" w:rsidRDefault="00FB69DB" w:rsidP="0070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</w:tr>
    </w:tbl>
    <w:p w14:paraId="25F54555" w14:textId="24514B42" w:rsidR="00C274B4" w:rsidRDefault="00C274B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501"/>
        <w:gridCol w:w="9667"/>
      </w:tblGrid>
      <w:tr w:rsidR="00216C61" w:rsidRPr="00C274B4" w14:paraId="00C16924" w14:textId="77777777" w:rsidTr="00706903">
        <w:tc>
          <w:tcPr>
            <w:tcW w:w="14168" w:type="dxa"/>
            <w:gridSpan w:val="2"/>
          </w:tcPr>
          <w:p w14:paraId="4DEC63E7" w14:textId="77777777" w:rsidR="00216C61" w:rsidRPr="00C274B4" w:rsidRDefault="00216C61" w:rsidP="00706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наставнике</w:t>
            </w:r>
          </w:p>
        </w:tc>
      </w:tr>
      <w:tr w:rsidR="00216C61" w:rsidRPr="00C274B4" w14:paraId="630681AE" w14:textId="77777777" w:rsidTr="00706903">
        <w:tc>
          <w:tcPr>
            <w:tcW w:w="4501" w:type="dxa"/>
          </w:tcPr>
          <w:p w14:paraId="16EB43DA" w14:textId="77777777" w:rsidR="00216C61" w:rsidRPr="00C274B4" w:rsidRDefault="00216C61" w:rsidP="007069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 педагога-наставника</w:t>
            </w:r>
          </w:p>
        </w:tc>
        <w:tc>
          <w:tcPr>
            <w:tcW w:w="9667" w:type="dxa"/>
          </w:tcPr>
          <w:p w14:paraId="5A96B765" w14:textId="61CFFDC4" w:rsidR="00216C61" w:rsidRPr="00C274B4" w:rsidRDefault="00216C61" w:rsidP="0070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Владимировна</w:t>
            </w:r>
          </w:p>
        </w:tc>
      </w:tr>
      <w:tr w:rsidR="00216C61" w:rsidRPr="00C274B4" w14:paraId="6DCF79AD" w14:textId="77777777" w:rsidTr="00706903">
        <w:tc>
          <w:tcPr>
            <w:tcW w:w="4501" w:type="dxa"/>
          </w:tcPr>
          <w:p w14:paraId="0BA9EC98" w14:textId="77777777" w:rsidR="00216C61" w:rsidRPr="00C274B4" w:rsidRDefault="00216C61" w:rsidP="007069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Занимаемая должность</w:t>
            </w:r>
          </w:p>
        </w:tc>
        <w:tc>
          <w:tcPr>
            <w:tcW w:w="9667" w:type="dxa"/>
          </w:tcPr>
          <w:p w14:paraId="10E64AC7" w14:textId="77777777" w:rsidR="00216C61" w:rsidRPr="00C274B4" w:rsidRDefault="00216C61" w:rsidP="0070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</w:tc>
      </w:tr>
      <w:tr w:rsidR="00216C61" w:rsidRPr="00C274B4" w14:paraId="5BECEAC7" w14:textId="77777777" w:rsidTr="00706903">
        <w:tc>
          <w:tcPr>
            <w:tcW w:w="4501" w:type="dxa"/>
          </w:tcPr>
          <w:p w14:paraId="4B7BC354" w14:textId="77777777" w:rsidR="00216C61" w:rsidRPr="00C274B4" w:rsidRDefault="00216C61" w:rsidP="007069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Образование</w:t>
            </w:r>
          </w:p>
        </w:tc>
        <w:tc>
          <w:tcPr>
            <w:tcW w:w="9667" w:type="dxa"/>
          </w:tcPr>
          <w:p w14:paraId="6601537E" w14:textId="3C1AEE3D" w:rsidR="00216C61" w:rsidRPr="00C274B4" w:rsidRDefault="00C853A4" w:rsidP="0070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216C61" w:rsidRPr="00C274B4" w14:paraId="3DBD76C5" w14:textId="77777777" w:rsidTr="00706903">
        <w:tc>
          <w:tcPr>
            <w:tcW w:w="4501" w:type="dxa"/>
          </w:tcPr>
          <w:p w14:paraId="2AF7C49D" w14:textId="77777777" w:rsidR="00216C61" w:rsidRPr="00C274B4" w:rsidRDefault="00216C61" w:rsidP="007069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Педагогический стаж</w:t>
            </w:r>
          </w:p>
        </w:tc>
        <w:tc>
          <w:tcPr>
            <w:tcW w:w="9667" w:type="dxa"/>
          </w:tcPr>
          <w:p w14:paraId="7E3E7939" w14:textId="6A3660EF" w:rsidR="00216C61" w:rsidRPr="00C274B4" w:rsidRDefault="00C853A4" w:rsidP="0070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16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C61" w:rsidRPr="00C274B4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216C61" w:rsidRPr="00C274B4" w14:paraId="4BC1F44E" w14:textId="77777777" w:rsidTr="00706903">
        <w:tc>
          <w:tcPr>
            <w:tcW w:w="4501" w:type="dxa"/>
          </w:tcPr>
          <w:p w14:paraId="28822F2C" w14:textId="77777777" w:rsidR="00216C61" w:rsidRPr="00C274B4" w:rsidRDefault="00216C61" w:rsidP="007069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9667" w:type="dxa"/>
          </w:tcPr>
          <w:p w14:paraId="25586907" w14:textId="77777777" w:rsidR="00216C61" w:rsidRPr="00C274B4" w:rsidRDefault="00216C61" w:rsidP="0070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16C61" w:rsidRPr="00C274B4" w14:paraId="6BD18622" w14:textId="77777777" w:rsidTr="00706903">
        <w:tc>
          <w:tcPr>
            <w:tcW w:w="4501" w:type="dxa"/>
          </w:tcPr>
          <w:p w14:paraId="6AC6281A" w14:textId="77777777" w:rsidR="00216C61" w:rsidRPr="00C274B4" w:rsidRDefault="00216C61" w:rsidP="007069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Дата аттестации</w:t>
            </w:r>
          </w:p>
        </w:tc>
        <w:tc>
          <w:tcPr>
            <w:tcW w:w="9667" w:type="dxa"/>
          </w:tcPr>
          <w:p w14:paraId="4EFD707F" w14:textId="77777777" w:rsidR="00216C61" w:rsidRPr="00C274B4" w:rsidRDefault="00216C61" w:rsidP="0070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№02-14/20 от 30.04.2021</w:t>
            </w:r>
          </w:p>
        </w:tc>
      </w:tr>
      <w:tr w:rsidR="00216C61" w:rsidRPr="00C274B4" w14:paraId="0D2325A7" w14:textId="77777777" w:rsidTr="00706903">
        <w:tc>
          <w:tcPr>
            <w:tcW w:w="4501" w:type="dxa"/>
          </w:tcPr>
          <w:p w14:paraId="6013C9ED" w14:textId="77777777" w:rsidR="00216C61" w:rsidRPr="00C274B4" w:rsidRDefault="00216C61" w:rsidP="007069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Курсы повышения квалификации за последние 3 года</w:t>
            </w:r>
          </w:p>
        </w:tc>
        <w:tc>
          <w:tcPr>
            <w:tcW w:w="9667" w:type="dxa"/>
          </w:tcPr>
          <w:p w14:paraId="7236616F" w14:textId="77777777" w:rsidR="00216C61" w:rsidRDefault="00216C61" w:rsidP="0070690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русскому языку как государственному языку </w:t>
            </w:r>
            <w:r>
              <w:t xml:space="preserve">РФ </w:t>
            </w:r>
            <w:r w:rsidRPr="00EB0A05">
              <w:rPr>
                <w:rFonts w:ascii="Times New Roman" w:hAnsi="Times New Roman" w:cs="Times New Roman"/>
                <w:sz w:val="24"/>
                <w:szCs w:val="24"/>
              </w:rPr>
              <w:t>и как родному языку в поликультурной образовательной среде (уровень среднего общего образования)»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(2022)</w:t>
            </w:r>
          </w:p>
          <w:p w14:paraId="2B44E573" w14:textId="77777777" w:rsidR="00216C61" w:rsidRPr="00C274B4" w:rsidRDefault="00216C61" w:rsidP="0070690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требований обновленных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74B4">
              <w:rPr>
                <w:rFonts w:ascii="Times New Roman" w:hAnsi="Times New Roman" w:cs="Times New Roman"/>
                <w:sz w:val="24"/>
                <w:szCs w:val="24"/>
              </w:rPr>
              <w:t xml:space="preserve">ОО,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274B4">
              <w:rPr>
                <w:rFonts w:ascii="Times New Roman" w:hAnsi="Times New Roman" w:cs="Times New Roman"/>
                <w:sz w:val="24"/>
                <w:szCs w:val="24"/>
              </w:rPr>
              <w:t>ОО в работе учителя»,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6C61" w:rsidRPr="00C274B4" w14:paraId="18193379" w14:textId="77777777" w:rsidTr="00706903">
        <w:tc>
          <w:tcPr>
            <w:tcW w:w="4501" w:type="dxa"/>
          </w:tcPr>
          <w:p w14:paraId="186825FA" w14:textId="77777777" w:rsidR="00216C61" w:rsidRPr="00C274B4" w:rsidRDefault="00216C61" w:rsidP="007069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Ученая степень</w:t>
            </w:r>
          </w:p>
        </w:tc>
        <w:tc>
          <w:tcPr>
            <w:tcW w:w="9667" w:type="dxa"/>
          </w:tcPr>
          <w:p w14:paraId="6E85A509" w14:textId="77777777" w:rsidR="00216C61" w:rsidRPr="00C274B4" w:rsidRDefault="00216C61" w:rsidP="00706903">
            <w:p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16C61" w:rsidRPr="00C274B4" w14:paraId="2A1109B7" w14:textId="77777777" w:rsidTr="00706903">
        <w:tc>
          <w:tcPr>
            <w:tcW w:w="4501" w:type="dxa"/>
          </w:tcPr>
          <w:p w14:paraId="19D85D56" w14:textId="77777777" w:rsidR="00216C61" w:rsidRPr="00C274B4" w:rsidRDefault="00216C61" w:rsidP="007069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Звание</w:t>
            </w:r>
          </w:p>
        </w:tc>
        <w:tc>
          <w:tcPr>
            <w:tcW w:w="9667" w:type="dxa"/>
          </w:tcPr>
          <w:p w14:paraId="1C815E72" w14:textId="77777777" w:rsidR="00216C61" w:rsidRPr="00C274B4" w:rsidRDefault="00216C61" w:rsidP="00706903">
            <w:p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F443A" w:rsidRPr="00C274B4" w14:paraId="78315C67" w14:textId="77777777" w:rsidTr="00706903">
        <w:tc>
          <w:tcPr>
            <w:tcW w:w="4501" w:type="dxa"/>
          </w:tcPr>
          <w:p w14:paraId="61551A2B" w14:textId="72BDA882" w:rsidR="00AF443A" w:rsidRPr="00C274B4" w:rsidRDefault="00061BD6" w:rsidP="007069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Награды, поощрения</w:t>
            </w:r>
          </w:p>
        </w:tc>
        <w:tc>
          <w:tcPr>
            <w:tcW w:w="9667" w:type="dxa"/>
          </w:tcPr>
          <w:p w14:paraId="18B2C85E" w14:textId="77777777" w:rsidR="00AF443A" w:rsidRPr="00FB527B" w:rsidRDefault="00AF443A" w:rsidP="00AF443A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B527B"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департамента образования ЯО,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14:paraId="18D9D79D" w14:textId="45B9EA2A" w:rsidR="00AF443A" w:rsidRPr="00AF443A" w:rsidRDefault="00AF443A" w:rsidP="00AF443A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9"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управления образования АРМР,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2015, 2019, 2020, 2022</w:t>
            </w:r>
          </w:p>
        </w:tc>
      </w:tr>
      <w:tr w:rsidR="00AF443A" w:rsidRPr="00C274B4" w14:paraId="053CB519" w14:textId="77777777" w:rsidTr="00706903">
        <w:tc>
          <w:tcPr>
            <w:tcW w:w="4501" w:type="dxa"/>
          </w:tcPr>
          <w:p w14:paraId="021C1FE6" w14:textId="6B48A6AE" w:rsidR="00AF443A" w:rsidRPr="00C274B4" w:rsidRDefault="00AF443A" w:rsidP="007069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Дополнительные сведения</w:t>
            </w:r>
          </w:p>
        </w:tc>
        <w:tc>
          <w:tcPr>
            <w:tcW w:w="9667" w:type="dxa"/>
          </w:tcPr>
          <w:p w14:paraId="04FC2491" w14:textId="77777777" w:rsidR="00AF443A" w:rsidRDefault="00AF443A" w:rsidP="00AF44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 Владимировна – педагог, имеющий высокий уровень профессиональной подготовки.</w:t>
            </w:r>
            <w:r w:rsidRPr="00C27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поддержания интереса к предмету применяет различные формы и методы обучения, работу с разными интернет-платформами</w:t>
            </w:r>
            <w:r w:rsidRPr="00C274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8138480" w14:textId="584822A7" w:rsidR="00AF443A" w:rsidRDefault="00AF443A" w:rsidP="00AF44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Уровень обученности школьников стабилен или имеет позитивную динамику.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2020 г. была награждена Почетной грамотой АРМР за высокие достижения выпускников по результатам ЕГЭ – лучшие результаты по предмету в районе.</w:t>
            </w:r>
          </w:p>
          <w:p w14:paraId="0C005EAC" w14:textId="7FCF13C7" w:rsidR="00AF443A" w:rsidRDefault="00AF443A" w:rsidP="00AF4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Учитель систематически ведет внеклассную работу с обучающимися, вовлекает их в различные конкурсы, где дети занимают призовые места. Сама а</w:t>
            </w:r>
            <w:r w:rsidRPr="00C274B4">
              <w:rPr>
                <w:rFonts w:ascii="Times New Roman" w:hAnsi="Times New Roman" w:cs="Times New Roman"/>
                <w:sz w:val="24"/>
                <w:szCs w:val="24"/>
              </w:rPr>
              <w:t>ктивно работает в школьном методическом объединении, выступает с материалами из опыта работы, на высоком уровне дает открытые уроки и внеклассные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входит в состав жюри школьного и муниципального этапов всероссийской олимпиады</w:t>
            </w:r>
            <w:r w:rsidRPr="00C274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16C61" w:rsidRPr="00C274B4" w14:paraId="1BAFFE01" w14:textId="77777777" w:rsidTr="00706903">
        <w:tc>
          <w:tcPr>
            <w:tcW w:w="4501" w:type="dxa"/>
          </w:tcPr>
          <w:p w14:paraId="3215DE34" w14:textId="77777777" w:rsidR="00216C61" w:rsidRPr="00C274B4" w:rsidRDefault="00216C61" w:rsidP="007069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Год реализации </w:t>
            </w:r>
          </w:p>
        </w:tc>
        <w:tc>
          <w:tcPr>
            <w:tcW w:w="9667" w:type="dxa"/>
          </w:tcPr>
          <w:p w14:paraId="0BFA4830" w14:textId="77777777" w:rsidR="00216C61" w:rsidRPr="00C274B4" w:rsidRDefault="00216C61" w:rsidP="0070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4B4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</w:tr>
    </w:tbl>
    <w:p w14:paraId="5DC0F10D" w14:textId="77777777" w:rsidR="00216C61" w:rsidRPr="00C274B4" w:rsidRDefault="00216C61">
      <w:pPr>
        <w:rPr>
          <w:rFonts w:ascii="Times New Roman" w:hAnsi="Times New Roman" w:cs="Times New Roman"/>
          <w:sz w:val="24"/>
          <w:szCs w:val="24"/>
        </w:rPr>
      </w:pPr>
    </w:p>
    <w:sectPr w:rsidR="00216C61" w:rsidRPr="00C274B4" w:rsidSect="00C274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1D873" w14:textId="77777777" w:rsidR="00D83E0E" w:rsidRDefault="00D83E0E" w:rsidP="00AF443A">
      <w:pPr>
        <w:spacing w:after="0" w:line="240" w:lineRule="auto"/>
      </w:pPr>
      <w:r>
        <w:separator/>
      </w:r>
    </w:p>
  </w:endnote>
  <w:endnote w:type="continuationSeparator" w:id="0">
    <w:p w14:paraId="2BADA43F" w14:textId="77777777" w:rsidR="00D83E0E" w:rsidRDefault="00D83E0E" w:rsidP="00AF4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07FAF" w14:textId="77777777" w:rsidR="00D83E0E" w:rsidRDefault="00D83E0E" w:rsidP="00AF443A">
      <w:pPr>
        <w:spacing w:after="0" w:line="240" w:lineRule="auto"/>
      </w:pPr>
      <w:r>
        <w:separator/>
      </w:r>
    </w:p>
  </w:footnote>
  <w:footnote w:type="continuationSeparator" w:id="0">
    <w:p w14:paraId="436C6A08" w14:textId="77777777" w:rsidR="00D83E0E" w:rsidRDefault="00D83E0E" w:rsidP="00AF44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5CA0"/>
    <w:multiLevelType w:val="hybridMultilevel"/>
    <w:tmpl w:val="59EC4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168C3"/>
    <w:multiLevelType w:val="hybridMultilevel"/>
    <w:tmpl w:val="A5D8E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5A0ADB"/>
    <w:multiLevelType w:val="hybridMultilevel"/>
    <w:tmpl w:val="5194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4439F7"/>
    <w:multiLevelType w:val="hybridMultilevel"/>
    <w:tmpl w:val="F39AF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004589"/>
    <w:multiLevelType w:val="hybridMultilevel"/>
    <w:tmpl w:val="AA40D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BBE"/>
    <w:rsid w:val="00061BD6"/>
    <w:rsid w:val="001A5E96"/>
    <w:rsid w:val="00216C61"/>
    <w:rsid w:val="00303642"/>
    <w:rsid w:val="004E4E59"/>
    <w:rsid w:val="00532ACF"/>
    <w:rsid w:val="006E0330"/>
    <w:rsid w:val="007F62EC"/>
    <w:rsid w:val="00855B15"/>
    <w:rsid w:val="008C776D"/>
    <w:rsid w:val="00AF443A"/>
    <w:rsid w:val="00C227C4"/>
    <w:rsid w:val="00C25F9D"/>
    <w:rsid w:val="00C274B4"/>
    <w:rsid w:val="00C722DC"/>
    <w:rsid w:val="00C853A4"/>
    <w:rsid w:val="00D83E0E"/>
    <w:rsid w:val="00DC5BBE"/>
    <w:rsid w:val="00EB0A05"/>
    <w:rsid w:val="00FB527B"/>
    <w:rsid w:val="00FB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486EA"/>
  <w15:chartTrackingRefBased/>
  <w15:docId w15:val="{205C6303-9852-45B5-8AF4-A177111D2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A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2ACF"/>
    <w:pPr>
      <w:ind w:left="720"/>
      <w:contextualSpacing/>
    </w:pPr>
  </w:style>
  <w:style w:type="paragraph" w:styleId="a5">
    <w:name w:val="Normal (Web)"/>
    <w:basedOn w:val="a"/>
    <w:uiPriority w:val="99"/>
    <w:semiHidden/>
    <w:rsid w:val="00532AC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333366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F4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443A"/>
  </w:style>
  <w:style w:type="paragraph" w:styleId="a8">
    <w:name w:val="footer"/>
    <w:basedOn w:val="a"/>
    <w:link w:val="a9"/>
    <w:uiPriority w:val="99"/>
    <w:unhideWhenUsed/>
    <w:rsid w:val="00AF4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4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B5B03-BD2F-4BF3-86F7-9B0155E32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7</Pages>
  <Words>1379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15</cp:revision>
  <dcterms:created xsi:type="dcterms:W3CDTF">2023-11-13T08:21:00Z</dcterms:created>
  <dcterms:modified xsi:type="dcterms:W3CDTF">2023-11-13T13:42:00Z</dcterms:modified>
</cp:coreProperties>
</file>