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5C55B8" w:rsidRPr="005C55B8" w:rsidRDefault="005C55B8" w:rsidP="00B0077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Тема нашего занятия на этой неделе </w:t>
      </w:r>
      <w:r w:rsidRPr="005C55B8">
        <w:rPr>
          <w:rFonts w:ascii="Times New Roman" w:hAnsi="Times New Roman" w:cs="Times New Roman"/>
          <w:b/>
          <w:sz w:val="28"/>
          <w:szCs w:val="28"/>
        </w:rPr>
        <w:t>«Шедевры классицизма в архитектуре России».</w:t>
      </w:r>
    </w:p>
    <w:p w:rsidR="00EE5C22" w:rsidRDefault="005C55B8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55B8">
        <w:rPr>
          <w:rFonts w:ascii="Times New Roman" w:hAnsi="Times New Roman" w:cs="Times New Roman"/>
          <w:sz w:val="28"/>
          <w:szCs w:val="28"/>
        </w:rPr>
        <w:t>Русский классицизм прошёл несколько этапов в своём развитии и достиг расцвета при Екатерине II (1762-1796). Основными художественными центрами были Петербург и Москва. Архитектура включала городские усадьбы, жилые дома, дворцы, общественные здания.</w:t>
      </w:r>
      <w:r>
        <w:rPr>
          <w:rFonts w:ascii="Times New Roman" w:hAnsi="Times New Roman" w:cs="Times New Roman"/>
          <w:sz w:val="28"/>
          <w:szCs w:val="28"/>
        </w:rPr>
        <w:t xml:space="preserve"> Предлагаю посмотреть вам об этом интересный фильм.</w:t>
      </w:r>
    </w:p>
    <w:p w:rsidR="00B00776" w:rsidRDefault="00B00776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Яндекс переходим по ссылке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B00776" w:rsidRDefault="005C55B8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42A6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Pr="00B42A6C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B42A6C">
          <w:rPr>
            <w:rStyle w:val="a3"/>
            <w:rFonts w:ascii="Times New Roman" w:hAnsi="Times New Roman" w:cs="Times New Roman"/>
            <w:sz w:val="28"/>
            <w:szCs w:val="28"/>
          </w:rPr>
          <w:t>t8GneE72tE</w:t>
        </w:r>
      </w:hyperlink>
    </w:p>
    <w:p w:rsidR="005C55B8" w:rsidRDefault="005C55B8" w:rsidP="00B0077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0776" w:rsidRDefault="00B00776" w:rsidP="00B00776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Желаю приятного просмотра!</w:t>
      </w:r>
    </w:p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DF8" w:rsidRP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F8" w:rsidRPr="00474DF8" w:rsidSect="00474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F8"/>
    <w:rsid w:val="000D080C"/>
    <w:rsid w:val="0031609D"/>
    <w:rsid w:val="00474DF8"/>
    <w:rsid w:val="005C55B8"/>
    <w:rsid w:val="00906AC5"/>
    <w:rsid w:val="00986BCC"/>
    <w:rsid w:val="00B00776"/>
    <w:rsid w:val="00E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8GneE72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7</cp:revision>
  <dcterms:created xsi:type="dcterms:W3CDTF">2020-09-03T06:15:00Z</dcterms:created>
  <dcterms:modified xsi:type="dcterms:W3CDTF">2021-12-13T18:04:00Z</dcterms:modified>
</cp:coreProperties>
</file>