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8" w:rsidRPr="005720BE" w:rsidRDefault="001852CB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26.01  История России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DF5" w:rsidRPr="005720BE">
        <w:rPr>
          <w:rFonts w:ascii="Times New Roman" w:hAnsi="Times New Roman" w:cs="Times New Roman"/>
          <w:b/>
          <w:sz w:val="28"/>
          <w:szCs w:val="28"/>
        </w:rPr>
        <w:t>7 «</w:t>
      </w:r>
      <w:r w:rsidR="00353F8B">
        <w:rPr>
          <w:rFonts w:ascii="Times New Roman" w:hAnsi="Times New Roman" w:cs="Times New Roman"/>
          <w:b/>
          <w:sz w:val="28"/>
          <w:szCs w:val="28"/>
        </w:rPr>
        <w:t>Б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» класс. Учитель: </w:t>
      </w:r>
      <w:r>
        <w:rPr>
          <w:rFonts w:ascii="Times New Roman" w:hAnsi="Times New Roman" w:cs="Times New Roman"/>
          <w:b/>
          <w:sz w:val="28"/>
          <w:szCs w:val="28"/>
        </w:rPr>
        <w:t>Чекина И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18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сдачи </w:t>
            </w:r>
            <w:r w:rsidR="001852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 работы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1852CB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20BE" w:rsidRPr="00603121" w:rsidRDefault="005720BE" w:rsidP="00AC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852CB" w:rsidRPr="001852CB" w:rsidRDefault="001852CB" w:rsidP="001852C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1852CB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Повторительно-обобщающий урок по теме «Создание Московского царства»</w:t>
            </w:r>
          </w:p>
          <w:p w:rsidR="005720BE" w:rsidRPr="005720BE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20BE" w:rsidRDefault="005720BE" w:rsidP="00572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§</w:t>
            </w:r>
            <w:r w:rsidR="001852CB"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  <w:p w:rsidR="005720BE" w:rsidRPr="005720BE" w:rsidRDefault="005720BE" w:rsidP="008B2D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1" w:type="dxa"/>
          </w:tcPr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 7 класс просмотреть видео-урок 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5720BE" w:rsidRDefault="005720BE" w:rsidP="005720BE">
            <w:pPr>
              <w:jc w:val="both"/>
            </w:pPr>
            <w:r w:rsidRPr="005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anchor="204977" w:history="1">
              <w:r w:rsidR="00AC4938" w:rsidRPr="00687725">
                <w:rPr>
                  <w:rStyle w:val="a3"/>
                </w:rPr>
                <w:t>https://resh.edu.ru/subject/lesson/2523/control/2/#204977</w:t>
              </w:r>
            </w:hyperlink>
          </w:p>
          <w:p w:rsidR="00AC4938" w:rsidRPr="00AC4938" w:rsidRDefault="00AC4938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AC4938" w:rsidRPr="00AC4938" w:rsidRDefault="00AC4938" w:rsidP="00AC49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Выполненное задание</w:t>
            </w:r>
            <w:r w:rsidR="000B38B8"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B38B8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AC49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ФИ и оценками в ВК или на </w:t>
            </w:r>
            <w:hyperlink r:id="rId6" w:history="1"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 xml:space="preserve">ПОЧТУ       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irinachekina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82@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mail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.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0B38B8" w:rsidRPr="0099698C" w:rsidRDefault="00F31A7E" w:rsidP="00AC49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B38B8"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2CB"/>
    <w:rsid w:val="00185FF6"/>
    <w:rsid w:val="001F08FF"/>
    <w:rsid w:val="001F1045"/>
    <w:rsid w:val="00206CFA"/>
    <w:rsid w:val="00260F8B"/>
    <w:rsid w:val="0027449C"/>
    <w:rsid w:val="00353F8B"/>
    <w:rsid w:val="003C6222"/>
    <w:rsid w:val="003C77DC"/>
    <w:rsid w:val="004376BD"/>
    <w:rsid w:val="004B2390"/>
    <w:rsid w:val="00554F87"/>
    <w:rsid w:val="005720BE"/>
    <w:rsid w:val="00667DC2"/>
    <w:rsid w:val="006947CF"/>
    <w:rsid w:val="007952E6"/>
    <w:rsid w:val="007E19E5"/>
    <w:rsid w:val="00805975"/>
    <w:rsid w:val="008B2D32"/>
    <w:rsid w:val="00974B5B"/>
    <w:rsid w:val="00A13915"/>
    <w:rsid w:val="00AC4938"/>
    <w:rsid w:val="00AE1740"/>
    <w:rsid w:val="00B11F2F"/>
    <w:rsid w:val="00BF1910"/>
    <w:rsid w:val="00C13A8F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2523/control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chekin</cp:lastModifiedBy>
  <cp:revision>2</cp:revision>
  <dcterms:created xsi:type="dcterms:W3CDTF">2022-01-25T14:26:00Z</dcterms:created>
  <dcterms:modified xsi:type="dcterms:W3CDTF">2022-01-25T14:26:00Z</dcterms:modified>
</cp:coreProperties>
</file>