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95" w:rsidRPr="00961625" w:rsidRDefault="00961625" w:rsidP="00961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8 класс география</w:t>
      </w:r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1 урок</w:t>
      </w:r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П.29</w:t>
      </w:r>
      <w:bookmarkStart w:id="0" w:name="_GoBack"/>
      <w:bookmarkEnd w:id="0"/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Разнообразие лесов России.</w:t>
      </w:r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РЭШ</w:t>
      </w:r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Урок 24</w:t>
      </w:r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61625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https://resh.edu.ru/subject/lesson/1702/start/</w:t>
        </w:r>
      </w:hyperlink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 xml:space="preserve">тренировочные и контрольные задания высылать на </w:t>
      </w:r>
      <w:proofErr w:type="spellStart"/>
      <w:proofErr w:type="gramStart"/>
      <w:r w:rsidRPr="00961625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 w:rsidRPr="009616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61625">
          <w:rPr>
            <w:rFonts w:ascii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</w:rPr>
          <w:t>e.graznova@bk.ru</w:t>
        </w:r>
      </w:hyperlink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урок 2</w:t>
      </w:r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Безлесные зоны России.</w:t>
      </w:r>
    </w:p>
    <w:p w:rsidR="00961625" w:rsidRPr="00961625" w:rsidRDefault="00961625" w:rsidP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РЭШ</w:t>
      </w:r>
    </w:p>
    <w:p w:rsidR="00961625" w:rsidRPr="00961625" w:rsidRDefault="00961625" w:rsidP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>Урок 25</w:t>
      </w:r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61625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https://resh.edu.ru/subject/lesson/1703/start/</w:t>
        </w:r>
      </w:hyperlink>
    </w:p>
    <w:p w:rsidR="00961625" w:rsidRPr="00961625" w:rsidRDefault="00961625">
      <w:pPr>
        <w:rPr>
          <w:rFonts w:ascii="Times New Roman" w:hAnsi="Times New Roman" w:cs="Times New Roman"/>
          <w:sz w:val="24"/>
          <w:szCs w:val="24"/>
        </w:rPr>
      </w:pPr>
      <w:r w:rsidRPr="00961625">
        <w:rPr>
          <w:rFonts w:ascii="Times New Roman" w:hAnsi="Times New Roman" w:cs="Times New Roman"/>
          <w:sz w:val="24"/>
          <w:szCs w:val="24"/>
        </w:rPr>
        <w:t xml:space="preserve">тренировочные и контрольные задания высылать на </w:t>
      </w:r>
      <w:proofErr w:type="spellStart"/>
      <w:proofErr w:type="gramStart"/>
      <w:r w:rsidRPr="00961625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 w:rsidRPr="009616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1625">
          <w:rPr>
            <w:rFonts w:ascii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</w:rPr>
          <w:t>e.graznova@bk.ru</w:t>
        </w:r>
      </w:hyperlink>
      <w:r w:rsidRPr="0096162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61625" w:rsidRDefault="00961625"/>
    <w:sectPr w:rsidR="0096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25"/>
    <w:rsid w:val="00326B95"/>
    <w:rsid w:val="009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ED0A"/>
  <w15:chartTrackingRefBased/>
  <w15:docId w15:val="{913DB61B-938E-4E9D-91F5-E991C0FD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e.graznova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703/start/" TargetMode="External"/><Relationship Id="rId5" Type="http://schemas.openxmlformats.org/officeDocument/2006/relationships/hyperlink" Target="https://e.mail.ru/compose?To=e.graznova@bk.ru" TargetMode="External"/><Relationship Id="rId4" Type="http://schemas.openxmlformats.org/officeDocument/2006/relationships/hyperlink" Target="https://resh.edu.ru/subject/lesson/170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2022-01-28T07:56:00Z</dcterms:created>
  <dcterms:modified xsi:type="dcterms:W3CDTF">2022-01-28T08:05:00Z</dcterms:modified>
</cp:coreProperties>
</file>