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D7" w:rsidRDefault="00F53ED7" w:rsidP="003916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57950" cy="9714555"/>
            <wp:effectExtent l="0" t="0" r="0" b="1270"/>
            <wp:docPr id="2" name="Рисунок 2" descr="C:\Users\Лариса\Documents\2021-10-2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88" cy="97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83" w:rsidRPr="00E93724" w:rsidRDefault="00391683" w:rsidP="003916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7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91683" w:rsidRPr="00967C03" w:rsidRDefault="00391683" w:rsidP="00391683">
      <w:pPr>
        <w:ind w:firstLine="540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64AD6">
        <w:rPr>
          <w:rFonts w:ascii="Times New Roman" w:hAnsi="Times New Roman" w:cs="Times New Roman"/>
          <w:sz w:val="24"/>
          <w:szCs w:val="24"/>
        </w:rPr>
        <w:t>литературе</w:t>
      </w:r>
      <w:r w:rsidRPr="002C2A27">
        <w:rPr>
          <w:rFonts w:ascii="Times New Roman" w:hAnsi="Times New Roman" w:cs="Times New Roman"/>
          <w:sz w:val="24"/>
          <w:szCs w:val="24"/>
        </w:rPr>
        <w:t xml:space="preserve"> для 5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164AD6" w:rsidRDefault="00164AD6" w:rsidP="00164AD6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 xml:space="preserve">Федеральный государственный образовательный стандарт среднего общего </w:t>
      </w:r>
      <w:proofErr w:type="gramStart"/>
      <w:r w:rsidRPr="00967C03">
        <w:rPr>
          <w:lang w:val="ru-RU"/>
        </w:rPr>
        <w:t>образования</w:t>
      </w:r>
      <w:r w:rsidRPr="00967C03">
        <w:rPr>
          <w:lang w:val="ru-RU"/>
        </w:rPr>
        <w:br/>
        <w:t>(</w:t>
      </w:r>
      <w:proofErr w:type="gramEnd"/>
      <w:r w:rsidRPr="00967C03">
        <w:rPr>
          <w:lang w:val="ru-RU"/>
        </w:rPr>
        <w:t>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431C35" w:rsidRPr="002C2A27" w:rsidRDefault="00431C35" w:rsidP="00431C35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431C35" w:rsidRPr="002C2A27" w:rsidRDefault="00431C35" w:rsidP="00431C35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>а МОУ Ишненская СОШ</w:t>
      </w:r>
      <w:r w:rsidRPr="002C2A27">
        <w:rPr>
          <w:color w:val="000000"/>
          <w:lang w:val="ru-RU"/>
        </w:rPr>
        <w:t>.</w:t>
      </w:r>
    </w:p>
    <w:p w:rsidR="00431C35" w:rsidRPr="002C2A27" w:rsidRDefault="00431C35" w:rsidP="00431C35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Приказ Министерства образования и науки РФ от 17 мая 2012 г. </w:t>
      </w:r>
      <w:r w:rsidRPr="002C2A27">
        <w:t>N </w:t>
      </w:r>
      <w:r w:rsidRPr="002C2A27">
        <w:rPr>
          <w:lang w:val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31C35" w:rsidRPr="00687B1B" w:rsidRDefault="00431C35" w:rsidP="00431C35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</w:r>
      <w:r w:rsidRPr="00687B1B">
        <w:rPr>
          <w:lang w:val="ru-RU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</w:t>
      </w:r>
      <w:r w:rsidR="00D80FFF">
        <w:rPr>
          <w:lang w:val="ru-RU"/>
        </w:rPr>
        <w:t>ятельность" от 20.05.2020 № 254.</w:t>
      </w:r>
    </w:p>
    <w:p w:rsidR="00431C35" w:rsidRDefault="00431C35" w:rsidP="00431C35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687B1B">
        <w:rPr>
          <w:lang w:val="ru-RU"/>
        </w:rPr>
        <w:t>Методическое письмо о преподавании учебн</w:t>
      </w:r>
      <w:r>
        <w:rPr>
          <w:lang w:val="ru-RU"/>
        </w:rPr>
        <w:t>ого</w:t>
      </w:r>
      <w:r w:rsidRPr="00687B1B">
        <w:rPr>
          <w:lang w:val="ru-RU"/>
        </w:rPr>
        <w:t xml:space="preserve"> предмет</w:t>
      </w:r>
      <w:r>
        <w:rPr>
          <w:lang w:val="ru-RU"/>
        </w:rPr>
        <w:t>а</w:t>
      </w:r>
      <w:r w:rsidRPr="00687B1B">
        <w:rPr>
          <w:lang w:val="ru-RU"/>
        </w:rPr>
        <w:t xml:space="preserve"> «</w:t>
      </w:r>
      <w:r>
        <w:rPr>
          <w:lang w:val="ru-RU"/>
        </w:rPr>
        <w:t>литература</w:t>
      </w:r>
      <w:r w:rsidRPr="00687B1B">
        <w:rPr>
          <w:lang w:val="ru-RU"/>
        </w:rPr>
        <w:t xml:space="preserve">» в 2021–2022 учебном году (составитель: </w:t>
      </w:r>
      <w:r>
        <w:rPr>
          <w:lang w:val="ru-RU"/>
        </w:rPr>
        <w:t xml:space="preserve">Лукьянчикова Н. В., </w:t>
      </w:r>
      <w:r w:rsidRPr="00687B1B">
        <w:rPr>
          <w:lang w:val="ru-RU"/>
        </w:rPr>
        <w:t xml:space="preserve">доцент КГД ГАУ ДПО ЯО ИРО, канд. </w:t>
      </w:r>
      <w:r>
        <w:rPr>
          <w:lang w:val="ru-RU"/>
        </w:rPr>
        <w:t>филологических наук</w:t>
      </w:r>
      <w:r w:rsidRPr="00687B1B">
        <w:rPr>
          <w:lang w:val="ru-RU"/>
        </w:rPr>
        <w:t>)</w:t>
      </w:r>
      <w:r w:rsidR="00D80FFF">
        <w:rPr>
          <w:lang w:val="ru-RU"/>
        </w:rPr>
        <w:t>.</w:t>
      </w:r>
    </w:p>
    <w:p w:rsidR="001130BF" w:rsidRDefault="00D80FFF" w:rsidP="001130BF">
      <w:pPr>
        <w:pStyle w:val="a6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Концепция преподавания </w:t>
      </w:r>
      <w:r w:rsidRPr="00D80FFF">
        <w:rPr>
          <w:bCs/>
          <w:lang w:val="ru-RU"/>
        </w:rPr>
        <w:t>русского языка и литературы в Российской Федерации</w:t>
      </w:r>
      <w:r>
        <w:rPr>
          <w:bCs/>
          <w:lang w:val="ru-RU"/>
        </w:rPr>
        <w:t xml:space="preserve">, утвержденная </w:t>
      </w:r>
      <w:r w:rsidRPr="00D80FFF">
        <w:rPr>
          <w:lang w:val="ru-RU"/>
        </w:rPr>
        <w:t>распоряжением Правительства Российской Федерации от 6 апреля 2016 г. № 637-р</w:t>
      </w:r>
      <w:r>
        <w:rPr>
          <w:lang w:val="ru-RU"/>
        </w:rPr>
        <w:t>.</w:t>
      </w:r>
    </w:p>
    <w:p w:rsidR="00370799" w:rsidRPr="00370799" w:rsidRDefault="00370799" w:rsidP="00370799">
      <w:pPr>
        <w:pStyle w:val="a6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Примерная программа воспитания. Одобрена </w:t>
      </w:r>
      <w:r w:rsidRPr="00370799">
        <w:rPr>
          <w:rFonts w:eastAsia="Calibri"/>
          <w:lang w:val="ru-RU"/>
        </w:rPr>
        <w:t>решением федерального учебно-методического объединения по общему образованию</w:t>
      </w:r>
      <w:r>
        <w:rPr>
          <w:rFonts w:eastAsia="Calibri"/>
          <w:lang w:val="ru-RU"/>
        </w:rPr>
        <w:t xml:space="preserve"> </w:t>
      </w:r>
      <w:r w:rsidRPr="00370799">
        <w:rPr>
          <w:rFonts w:eastAsia="Calibri"/>
        </w:rPr>
        <w:t>(</w:t>
      </w:r>
      <w:proofErr w:type="spellStart"/>
      <w:r w:rsidRPr="00370799">
        <w:rPr>
          <w:rFonts w:eastAsia="Calibri"/>
        </w:rPr>
        <w:t>протокол</w:t>
      </w:r>
      <w:proofErr w:type="spellEnd"/>
      <w:r w:rsidRPr="00370799">
        <w:rPr>
          <w:rFonts w:eastAsia="Calibri"/>
        </w:rPr>
        <w:t xml:space="preserve"> </w:t>
      </w:r>
      <w:proofErr w:type="spellStart"/>
      <w:r w:rsidRPr="00370799">
        <w:rPr>
          <w:rFonts w:eastAsia="Calibri"/>
        </w:rPr>
        <w:t>от</w:t>
      </w:r>
      <w:proofErr w:type="spellEnd"/>
      <w:r w:rsidRPr="00370799">
        <w:rPr>
          <w:rFonts w:eastAsia="Calibri"/>
        </w:rPr>
        <w:t xml:space="preserve"> 2 </w:t>
      </w:r>
      <w:proofErr w:type="spellStart"/>
      <w:r w:rsidRPr="00370799">
        <w:rPr>
          <w:rFonts w:eastAsia="Calibri"/>
        </w:rPr>
        <w:t>июня</w:t>
      </w:r>
      <w:proofErr w:type="spellEnd"/>
      <w:r w:rsidRPr="00370799">
        <w:rPr>
          <w:rFonts w:eastAsia="Calibri"/>
        </w:rPr>
        <w:t xml:space="preserve"> 2020 г. № 2/20)</w:t>
      </w:r>
      <w:r>
        <w:rPr>
          <w:rFonts w:eastAsia="Calibri"/>
          <w:lang w:val="ru-RU"/>
        </w:rPr>
        <w:t>.</w:t>
      </w:r>
    </w:p>
    <w:p w:rsidR="00D80FFF" w:rsidRDefault="00D80FFF" w:rsidP="001130BF">
      <w:pPr>
        <w:pStyle w:val="a6"/>
        <w:numPr>
          <w:ilvl w:val="0"/>
          <w:numId w:val="1"/>
        </w:numPr>
        <w:jc w:val="both"/>
        <w:rPr>
          <w:lang w:val="ru-RU"/>
        </w:rPr>
      </w:pPr>
      <w:r w:rsidRPr="00CA470B">
        <w:rPr>
          <w:lang w:val="ru-RU"/>
        </w:rPr>
        <w:t xml:space="preserve">Программа курса «Литература». 5—9 классы / авт.-сост. Г.С. </w:t>
      </w:r>
      <w:proofErr w:type="spellStart"/>
      <w:r w:rsidRPr="00CA470B">
        <w:rPr>
          <w:lang w:val="ru-RU"/>
        </w:rPr>
        <w:t>Меркин</w:t>
      </w:r>
      <w:proofErr w:type="spellEnd"/>
      <w:r w:rsidRPr="00CA470B">
        <w:rPr>
          <w:lang w:val="ru-RU"/>
        </w:rPr>
        <w:t xml:space="preserve">, С.А. Зинин. — 5-е изд. — М.: ООО «Русское слово — учебник», 2020. — 184 с. — (ФГОС. </w:t>
      </w:r>
      <w:proofErr w:type="spellStart"/>
      <w:r>
        <w:t>Инновационная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rPr>
          <w:lang w:val="ru-RU"/>
        </w:rPr>
        <w:t>)</w:t>
      </w:r>
    </w:p>
    <w:p w:rsidR="00463629" w:rsidRPr="00463629" w:rsidRDefault="00D80FFF" w:rsidP="004636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3629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="00463629" w:rsidRPr="00463629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="00463629" w:rsidRPr="0046362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="00463629" w:rsidRPr="00463629">
        <w:rPr>
          <w:rFonts w:ascii="Times New Roman" w:hAnsi="Times New Roman" w:cs="Times New Roman"/>
          <w:sz w:val="24"/>
          <w:szCs w:val="24"/>
        </w:rPr>
        <w:t>.</w:t>
      </w:r>
      <w:r w:rsidRPr="00463629">
        <w:rPr>
          <w:rFonts w:ascii="Times New Roman" w:hAnsi="Times New Roman" w:cs="Times New Roman"/>
          <w:sz w:val="24"/>
          <w:szCs w:val="24"/>
        </w:rPr>
        <w:t xml:space="preserve"> </w:t>
      </w:r>
      <w:r w:rsidR="00463629"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Литература. 5 класс [Текст</w:t>
      </w:r>
      <w:proofErr w:type="gramStart"/>
      <w:r w:rsidR="00463629"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="00463629"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5 класса общеобразовательных организаций : в двух частях / Г. С. </w:t>
      </w:r>
      <w:proofErr w:type="spellStart"/>
      <w:r w:rsidR="00463629"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="00463629"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школа), 2019.</w:t>
      </w:r>
    </w:p>
    <w:p w:rsidR="00D80FFF" w:rsidRPr="00D80FFF" w:rsidRDefault="00D80FFF" w:rsidP="004636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FFF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 w:rsidR="00463629">
        <w:rPr>
          <w:rFonts w:ascii="Times New Roman" w:hAnsi="Times New Roman" w:cs="Times New Roman"/>
          <w:sz w:val="24"/>
          <w:szCs w:val="24"/>
        </w:rPr>
        <w:t>02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 w:rsidR="00463629">
        <w:rPr>
          <w:rFonts w:ascii="Times New Roman" w:hAnsi="Times New Roman" w:cs="Times New Roman"/>
          <w:sz w:val="24"/>
          <w:szCs w:val="24"/>
        </w:rPr>
        <w:t>а</w:t>
      </w:r>
      <w:r w:rsidRPr="00D80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FFF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D80FFF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="00463629">
        <w:rPr>
          <w:rFonts w:ascii="Times New Roman" w:hAnsi="Times New Roman" w:cs="Times New Roman"/>
          <w:sz w:val="24"/>
          <w:szCs w:val="24"/>
        </w:rPr>
        <w:t>3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 w:rsidR="00463629">
        <w:rPr>
          <w:rFonts w:ascii="Times New Roman" w:hAnsi="Times New Roman" w:cs="Times New Roman"/>
          <w:sz w:val="24"/>
          <w:szCs w:val="24"/>
        </w:rPr>
        <w:t>а</w:t>
      </w:r>
      <w:r w:rsidRPr="00D80FF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463629">
        <w:rPr>
          <w:rFonts w:ascii="Times New Roman" w:hAnsi="Times New Roman" w:cs="Times New Roman"/>
          <w:sz w:val="24"/>
          <w:szCs w:val="24"/>
        </w:rPr>
        <w:t>.</w:t>
      </w:r>
    </w:p>
    <w:p w:rsidR="00EF3673" w:rsidRPr="00911DC2" w:rsidRDefault="00EF3673" w:rsidP="00EF36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B76405" w:rsidRPr="00B97213" w:rsidRDefault="00B76405" w:rsidP="00B76405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76405" w:rsidRPr="00B97213" w:rsidRDefault="00B76405" w:rsidP="00B7640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важности процесса обучения;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получению новых знаний, их применению и преобразованию;</w:t>
      </w:r>
    </w:p>
    <w:p w:rsidR="00B76405" w:rsidRPr="00B97213" w:rsidRDefault="00B76405" w:rsidP="00B7640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B76405" w:rsidRPr="00B97213" w:rsidRDefault="00B76405" w:rsidP="00B7640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B76405" w:rsidRPr="00B97213" w:rsidRDefault="00B76405" w:rsidP="00B7640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а также к литературе народов многонациональной России;</w:t>
      </w:r>
    </w:p>
    <w:p w:rsidR="00B76405" w:rsidRPr="00B97213" w:rsidRDefault="00B76405" w:rsidP="00B7640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героев;</w:t>
      </w:r>
    </w:p>
    <w:p w:rsidR="00B76405" w:rsidRDefault="00B76405" w:rsidP="00B7640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углубление восприятия литературы как особого вида искусства, умение соотносить его с другими видами искусства. </w:t>
      </w:r>
    </w:p>
    <w:p w:rsidR="00B76405" w:rsidRPr="00B97213" w:rsidRDefault="00B76405" w:rsidP="00B764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в:</w:t>
      </w:r>
    </w:p>
    <w:p w:rsidR="00B76405" w:rsidRPr="00B97213" w:rsidRDefault="00B76405" w:rsidP="00B764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76405" w:rsidRPr="00B97213" w:rsidRDefault="00B76405" w:rsidP="00B764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76405" w:rsidRPr="00B97213" w:rsidRDefault="00B76405" w:rsidP="00B764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умении самостоятельно организовывать собственную деятельность, оценивать ее, определять сферу своих интересов;</w:t>
      </w:r>
    </w:p>
    <w:p w:rsidR="00B76405" w:rsidRPr="00B97213" w:rsidRDefault="00B76405" w:rsidP="00B764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6405" w:rsidRPr="00B97213" w:rsidRDefault="00B76405" w:rsidP="00B764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слушать собеседника и вести диалог, готовности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B76405" w:rsidRPr="00B97213" w:rsidRDefault="00B76405" w:rsidP="00B764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владеть базовыми предметными 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B76405" w:rsidRDefault="00B76405" w:rsidP="00B764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B76405" w:rsidRDefault="00B76405" w:rsidP="0021721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B76405">
        <w:rPr>
          <w:rFonts w:ascii="Times New Roman" w:hAnsi="Times New Roman" w:cs="Times New Roman"/>
          <w:bCs/>
          <w:i/>
          <w:sz w:val="24"/>
        </w:rPr>
        <w:t xml:space="preserve">Предметные результаты </w:t>
      </w:r>
      <w:r w:rsidRPr="00B76405">
        <w:rPr>
          <w:rFonts w:ascii="Times New Roman" w:hAnsi="Times New Roman" w:cs="Times New Roman"/>
          <w:sz w:val="24"/>
        </w:rPr>
        <w:t>состоят в следующем:</w:t>
      </w:r>
    </w:p>
    <w:p w:rsidR="00B76405" w:rsidRPr="00B76405" w:rsidRDefault="00B76405" w:rsidP="00217218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B7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воспитании </w:t>
      </w:r>
      <w:r w:rsidRPr="00B76405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76405">
        <w:rPr>
          <w:rFonts w:ascii="Times New Roman" w:hAnsi="Times New Roman" w:cs="Times New Roman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405">
        <w:rPr>
          <w:rFonts w:ascii="Times New Roman" w:hAnsi="Times New Roman" w:cs="Times New Roman"/>
          <w:sz w:val="24"/>
          <w:szCs w:val="24"/>
        </w:rPr>
        <w:t xml:space="preserve"> путем приобщения к литературе как искусству слова;</w:t>
      </w:r>
    </w:p>
    <w:p w:rsidR="00B76405" w:rsidRPr="00B76405" w:rsidRDefault="00B76405" w:rsidP="00217218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6405">
        <w:rPr>
          <w:rFonts w:ascii="Times New Roman" w:hAnsi="Times New Roman" w:cs="Times New Roman"/>
          <w:sz w:val="24"/>
          <w:szCs w:val="24"/>
        </w:rPr>
        <w:t xml:space="preserve"> совершенствов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B76405">
        <w:rPr>
          <w:rFonts w:ascii="Times New Roman" w:hAnsi="Times New Roman" w:cs="Times New Roman"/>
          <w:sz w:val="24"/>
          <w:szCs w:val="24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B76405" w:rsidRPr="00B76405" w:rsidRDefault="00B76405" w:rsidP="00217218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B76405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405">
        <w:rPr>
          <w:rFonts w:ascii="Times New Roman" w:hAnsi="Times New Roman" w:cs="Times New Roman"/>
          <w:sz w:val="24"/>
          <w:szCs w:val="24"/>
        </w:rPr>
        <w:t xml:space="preserve"> читательского опыта;</w:t>
      </w:r>
    </w:p>
    <w:p w:rsidR="003E69DA" w:rsidRDefault="00B76405" w:rsidP="00217218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69DA" w:rsidRPr="003E69DA">
        <w:rPr>
          <w:rFonts w:ascii="Times New Roman" w:hAnsi="Times New Roman" w:cs="Times New Roman"/>
          <w:sz w:val="24"/>
          <w:szCs w:val="24"/>
        </w:rPr>
        <w:t xml:space="preserve"> </w:t>
      </w:r>
      <w:r w:rsidR="003E69DA">
        <w:rPr>
          <w:rFonts w:ascii="Times New Roman" w:hAnsi="Times New Roman" w:cs="Times New Roman"/>
          <w:sz w:val="24"/>
          <w:szCs w:val="24"/>
        </w:rPr>
        <w:t>развитии</w:t>
      </w:r>
      <w:r w:rsidR="003E69DA" w:rsidRPr="00B76405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3E69DA">
        <w:rPr>
          <w:rFonts w:ascii="Times New Roman" w:hAnsi="Times New Roman" w:cs="Times New Roman"/>
          <w:sz w:val="24"/>
          <w:szCs w:val="24"/>
        </w:rPr>
        <w:t>и</w:t>
      </w:r>
      <w:r w:rsidR="003E69DA" w:rsidRPr="00B76405">
        <w:rPr>
          <w:rFonts w:ascii="Times New Roman" w:hAnsi="Times New Roman" w:cs="Times New Roman"/>
          <w:sz w:val="24"/>
          <w:szCs w:val="24"/>
        </w:rPr>
        <w:t xml:space="preserve"> в систематическом, системном, инициативном, в том числе досуговом, чтении;</w:t>
      </w:r>
    </w:p>
    <w:p w:rsidR="003E69DA" w:rsidRPr="003E69DA" w:rsidRDefault="003E69DA" w:rsidP="00217218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6405" w:rsidRPr="003E69DA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B76405" w:rsidRPr="003E69DA">
        <w:rPr>
          <w:rFonts w:ascii="Times New Roman" w:hAnsi="Times New Roman" w:cs="Times New Roman"/>
          <w:sz w:val="24"/>
          <w:szCs w:val="24"/>
        </w:rPr>
        <w:t xml:space="preserve"> умения пользоваться библиотечными фондами (нахождение нужной книги по теме урока; для досугового чтения; для выполне</w:t>
      </w:r>
      <w:r>
        <w:rPr>
          <w:rFonts w:ascii="Times New Roman" w:hAnsi="Times New Roman" w:cs="Times New Roman"/>
          <w:sz w:val="24"/>
          <w:szCs w:val="24"/>
        </w:rPr>
        <w:t>ния творческих работ и т.д.);</w:t>
      </w:r>
    </w:p>
    <w:p w:rsidR="003E69DA" w:rsidRPr="003E69DA" w:rsidRDefault="003E69DA" w:rsidP="003E69DA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6405" w:rsidRPr="003E69DA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тии</w:t>
      </w:r>
      <w:r w:rsidR="00B76405" w:rsidRPr="003E69DA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6405" w:rsidRPr="003E69DA">
        <w:rPr>
          <w:rFonts w:ascii="Times New Roman" w:hAnsi="Times New Roman" w:cs="Times New Roman"/>
          <w:sz w:val="24"/>
          <w:szCs w:val="24"/>
        </w:rPr>
        <w:t xml:space="preserve"> к творчеству; </w:t>
      </w:r>
    </w:p>
    <w:p w:rsidR="003E69DA" w:rsidRPr="003E69DA" w:rsidRDefault="003E69DA" w:rsidP="003E69DA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B76405" w:rsidRPr="003E69D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B76405" w:rsidRPr="003E69DA">
        <w:rPr>
          <w:rFonts w:ascii="Times New Roman" w:hAnsi="Times New Roman" w:cs="Times New Roman"/>
          <w:sz w:val="24"/>
          <w:szCs w:val="24"/>
        </w:rPr>
        <w:t xml:space="preserve"> характеристики (в 5—6 классах) текстов различных стилей и жанров в соответствии с целями и задачами на уроках литературы различных типов; </w:t>
      </w:r>
    </w:p>
    <w:p w:rsidR="00B76405" w:rsidRPr="003E69DA" w:rsidRDefault="003E69DA" w:rsidP="00CA470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69DA">
        <w:rPr>
          <w:rFonts w:ascii="Times New Roman" w:hAnsi="Times New Roman" w:cs="Times New Roman"/>
          <w:sz w:val="24"/>
          <w:szCs w:val="24"/>
        </w:rPr>
        <w:t xml:space="preserve">в развитии </w:t>
      </w:r>
      <w:r w:rsidR="00B76405" w:rsidRPr="003E69DA">
        <w:rPr>
          <w:rFonts w:ascii="Times New Roman" w:hAnsi="Times New Roman" w:cs="Times New Roman"/>
          <w:sz w:val="24"/>
          <w:szCs w:val="24"/>
        </w:rPr>
        <w:t>умения пользоваться монологической, диалогичес</w:t>
      </w:r>
      <w:r>
        <w:rPr>
          <w:rFonts w:ascii="Times New Roman" w:hAnsi="Times New Roman" w:cs="Times New Roman"/>
          <w:sz w:val="24"/>
          <w:szCs w:val="24"/>
        </w:rPr>
        <w:t>кой, устной и письменной речью;</w:t>
      </w:r>
    </w:p>
    <w:p w:rsidR="003E69DA" w:rsidRPr="00B76405" w:rsidRDefault="003E69DA" w:rsidP="00CA470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69DA">
        <w:rPr>
          <w:rFonts w:ascii="Times New Roman" w:hAnsi="Times New Roman" w:cs="Times New Roman"/>
          <w:sz w:val="24"/>
          <w:szCs w:val="24"/>
        </w:rPr>
        <w:t>в формировании умения по применению литературоведческих понятий для характеристики (анализа) текста или нескольких произведений</w:t>
      </w:r>
      <w:r>
        <w:t>.</w:t>
      </w:r>
    </w:p>
    <w:p w:rsidR="00B76405" w:rsidRPr="00B76405" w:rsidRDefault="00B76405" w:rsidP="00B76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Default="00475D52" w:rsidP="00475D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учебного материала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17"/>
        <w:gridCol w:w="1545"/>
      </w:tblGrid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475D52" w:rsidRPr="00B97213" w:rsidTr="00475D52">
        <w:trPr>
          <w:trHeight w:val="229"/>
        </w:trPr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Из мифологии.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Басни народов мира.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Русская басня.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5 часов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9A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 века. (А. С. Пушкин. Поэзия </w:t>
            </w:r>
            <w:r w:rsidRPr="009A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Н. В. Гоголь.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39 часов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9A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 века. (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Л.Н.Андреев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Родная природа в произведениях писателей </w:t>
            </w:r>
            <w:r w:rsidRPr="009A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 века.)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30 часов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(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Ж.Рони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-Старший.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Дж.Лондон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475D52" w:rsidRPr="00B97213" w:rsidTr="00475D52">
        <w:tc>
          <w:tcPr>
            <w:tcW w:w="67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7" w:type="dxa"/>
            <w:shd w:val="clear" w:color="auto" w:fill="auto"/>
          </w:tcPr>
          <w:p w:rsidR="00475D52" w:rsidRPr="009A1006" w:rsidRDefault="00475D52" w:rsidP="00CA47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45" w:type="dxa"/>
            <w:shd w:val="clear" w:color="auto" w:fill="auto"/>
          </w:tcPr>
          <w:p w:rsidR="00475D52" w:rsidRPr="009A1006" w:rsidRDefault="00475D52" w:rsidP="00CA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06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475D52" w:rsidRPr="00B97213" w:rsidRDefault="00475D52" w:rsidP="00475D52">
      <w:pPr>
        <w:autoSpaceDE w:val="0"/>
        <w:autoSpaceDN w:val="0"/>
        <w:adjustRightInd w:val="0"/>
        <w:spacing w:before="34" w:after="0" w:line="240" w:lineRule="auto"/>
        <w:ind w:right="2626" w:firstLine="231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5класс</w:t>
      </w:r>
    </w:p>
    <w:p w:rsidR="00475D52" w:rsidRDefault="00475D52" w:rsidP="00475D52">
      <w:pPr>
        <w:autoSpaceDE w:val="0"/>
        <w:autoSpaceDN w:val="0"/>
        <w:adjustRightInd w:val="0"/>
        <w:spacing w:before="34" w:after="0" w:line="240" w:lineRule="auto"/>
        <w:ind w:right="2626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Введение</w:t>
      </w:r>
    </w:p>
    <w:p w:rsidR="00475D52" w:rsidRPr="00B97213" w:rsidRDefault="00475D52" w:rsidP="00475D52">
      <w:pPr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твой друг. Книга и ее роль в духовной жизни чело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века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бщества родина, край, искусство, нравственная память). Литература как искусство слова. Писатель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читатель. Книга художественная и учебная.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475D52" w:rsidRPr="00B97213" w:rsidRDefault="00475D52" w:rsidP="00475D52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475D52" w:rsidRDefault="00475D52" w:rsidP="00475D52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Измифологии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о мифе и мифологии. Миф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Античный миф: происхождение мира и богов: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«Рождение Зевса», «Олимп».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Гомер.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«Одиссея» («Одиссей на острове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циклопов.Полифем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Гомере. Сюжет мифа. Образы Одиссея и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Полифема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миф, легенда, предание; мифологиче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ский сюжет; мифологический герой; мифологический персонаж.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гомеровские сюжеты в изо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бразительном искусстве и книжной графике.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легенды, мифы и предания в регионе.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час поэзии (или вечер одного стихотворения) — чтение наизусть стихотворений из античной поэзии.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Изустногонародноготворчества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Волшебная сказка: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«Царевна-лягушка».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«Чего на свете не бывает».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«Падчерица».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со словарями, составление словарной статьи;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сказки; сочинение собственной сказки.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 книжная выставка, кинофильмы и мультипликации по мотива сказочных сюжетов.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другие жанры фольклора в регионе.</w:t>
      </w:r>
    </w:p>
    <w:p w:rsidR="00475D52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сказок, фольклорный праздник, предметная неделя и др.</w:t>
      </w:r>
    </w:p>
    <w:p w:rsidR="00475D52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7E34AE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</w:t>
      </w:r>
    </w:p>
    <w:p w:rsidR="00475D52" w:rsidRPr="00C043D4" w:rsidRDefault="00475D52" w:rsidP="00475D52">
      <w:pPr>
        <w:autoSpaceDE w:val="0"/>
        <w:autoSpaceDN w:val="0"/>
        <w:adjustRightInd w:val="0"/>
        <w:spacing w:after="0"/>
        <w:ind w:firstLine="550"/>
        <w:rPr>
          <w:rFonts w:ascii="Times New Roman" w:hAnsi="Times New Roman" w:cs="Times New Roman"/>
          <w:sz w:val="24"/>
          <w:szCs w:val="24"/>
        </w:rPr>
      </w:pPr>
      <w:r w:rsidRPr="00C043D4">
        <w:rPr>
          <w:rFonts w:ascii="Times New Roman" w:hAnsi="Times New Roman" w:cs="Times New Roman"/>
          <w:sz w:val="24"/>
          <w:szCs w:val="24"/>
        </w:rPr>
        <w:t xml:space="preserve">Создание первичных представлений о древнерусской литературе. </w:t>
      </w:r>
    </w:p>
    <w:p w:rsidR="00475D52" w:rsidRPr="00C043D4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0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«Повести временных лет»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4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«Расселение славян», «Кий, Щек и Хорив», «Дань хазарам»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475D52" w:rsidRPr="00C043D4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понятие о древнерусской литературе; летопись. </w:t>
      </w:r>
    </w:p>
    <w:p w:rsidR="00475D52" w:rsidRPr="00C043D4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текстов древнерусской литературы.</w:t>
      </w:r>
    </w:p>
    <w:p w:rsidR="00475D52" w:rsidRPr="00C043D4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иллюстрациями.</w:t>
      </w:r>
    </w:p>
    <w:p w:rsidR="00475D52" w:rsidRPr="00C043D4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0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край в произведениях древнерусской литературы.</w:t>
      </w:r>
    </w:p>
    <w:p w:rsidR="00475D52" w:rsidRPr="00C043D4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Баснинародовмира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Эзоп. Краткие сведения о баснописце. Басня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 и Лисица».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характеров персонажей в баснях: ум, хи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трость, сообразительность, глупость, жадность; элементы дидактизма в басне.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басня, притча, эзопов язык.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письменный ответ на вопрос.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Русскаябасня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Тредиаковский. Краткие сведения о писателе. Басня</w:t>
      </w:r>
    </w:p>
    <w:p w:rsidR="00475D52" w:rsidRPr="00B97213" w:rsidRDefault="00475D52" w:rsidP="00475D52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 и Лиса».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Сумароков. Краткие сведения о писателе. Басня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«Ворона и Лиса».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Краткие сведения о писателе. Детство. Отношение к книге. Басни: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«Ворона и Лисица», «Демьянова уха», «Волк на псарне», «Свинья под Дубом»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СВ. Михалков. Басни: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«Грибы», «Зеркало».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проблематика.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басенный сюжет; мораль, аллегория, сравнение, гипербола.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басни.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 мультипликации басен И.А. Крылова.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экскурсия («У памятника И.А. Крылову»); сбор материалов о баснописцах региона.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литературной гостиной»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proofErr w:type="gram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лучшую инсценировку басни; устный журнал «Дедушка Крылов».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литературы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XIX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158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А.С. ПУШКИН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«Няне».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Образы природы в стихотворениях поэта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«Зимняя дорога». «Сказка о мертвой царевне и о семи богатырях».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«Руслан и Людмила»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(отрывок). Сказочные элементы. Богатство выразительных средств.</w:t>
      </w:r>
    </w:p>
    <w:p w:rsidR="00475D52" w:rsidRPr="00B97213" w:rsidRDefault="00475D52" w:rsidP="00475D52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первое представление о пейзажной лирике; риторическое обращение; фольклорные элементы.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силлюстрациям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портреты поэта. Кинематографические и музыкальные произведения на сюжеты сказок А.С. Пушкина.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Краеведение: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литературная викторина («Пушкинские места в Москве и Петербурге»).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формы внеурочной деятельности: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лучшее знание сказок А.С. Пушкина, вечер пушкинской сказки.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Поэзия</w:t>
      </w:r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XIX</w:t>
      </w:r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векаороднойприроде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Фет.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Чудная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картина...»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  <w:t>М.Ю.Лермонтов</w:t>
      </w:r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волнуется желтеющая нива...»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 </w:t>
      </w:r>
      <w:proofErr w:type="spellStart"/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Тютчев.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осени первоначальной... », «Весенние воды».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Баратынский.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весна! как воздух чист!..»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И.З.Суриков.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ночном</w:t>
      </w:r>
      <w:r w:rsidRPr="00B9721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».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М.Ю. ЛЕРМОНТОВ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детских годах писателя.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 стихотворения. Бородин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эпитет, сравнение, метафора (развитие представлений о тропах); звукопись.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Связь с другими искусствами: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портрет, работа с иллюстрациями, в том числе с материалами о Бородинской панораме в Москве.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74" w:lineRule="exact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игра «Что? Где? Когда?» или викторина («Тарханы — Москва»; «На поле Бородина»).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Default="00475D52" w:rsidP="00475D5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Default="00475D52" w:rsidP="00475D5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Default="00475D52" w:rsidP="00475D5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ГОГОЛЬ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писателе. Малороссия в жизни и судьбе Н.В. Гоголя. Повесть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 перед Рождеством».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 «Различные издания повести Н.В. Гоголя».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викторина «На родине Н.В. Гоголя».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написание сценария,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фрагментов повести. 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ТУРГЕНЕВ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Детские впечатления И.С. Тургенева. Спасское-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Лутовиново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представлениях и творческой биографии писателя.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«Муму»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стихотворение в прозе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«Воробей».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язык».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иллюстрациями, рисунки учащихся, экранизация рассказа И.С. Тургенева.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литературно-краеведческая экскурсия «Спасское-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Лутовиново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НЕКРАСОВ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поэта.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«Крестьянские дети».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тема и способы ее раскрытия. Отношение автора к персонажам стихотворения. Стихотворение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«Тройка».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фольклорные элементы в художественном произведении; строфа; эпитет, сравнение (развитие представлений).</w:t>
      </w:r>
    </w:p>
    <w:p w:rsidR="00475D52" w:rsidRPr="00B97213" w:rsidRDefault="00475D52" w:rsidP="00475D52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Развитие речи: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выразительное чтение, рассказ о герое, работа со словарями.</w:t>
      </w:r>
    </w:p>
    <w:p w:rsidR="00475D52" w:rsidRPr="00B97213" w:rsidRDefault="00475D52" w:rsidP="00475D52">
      <w:pPr>
        <w:autoSpaceDE w:val="0"/>
        <w:autoSpaceDN w:val="0"/>
        <w:adjustRightInd w:val="0"/>
        <w:spacing w:before="14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иллюстрации к поэме.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страницы устного журнала о Н.А. Некрасове. («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Грешнево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Карабиха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ТОЛСТОЙ</w:t>
      </w:r>
    </w:p>
    <w:p w:rsidR="00475D52" w:rsidRPr="00B97213" w:rsidRDefault="00475D52" w:rsidP="00475D52">
      <w:pPr>
        <w:autoSpaceDE w:val="0"/>
        <w:autoSpaceDN w:val="0"/>
        <w:adjustRightInd w:val="0"/>
        <w:spacing w:before="19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писателе. Л.Н. Толстой в Ясной Поляне. Яснополянская школа.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«Кавказский пленник».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Костылин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 (развитие представлений); портрет; завязка, кульминация, развязка.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выставка-конкурс рисунков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к выставке о Л.Н. Толстом («Ясная Поляна»).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ЧЕХОВ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Чехонте</w:t>
      </w:r>
      <w:proofErr w:type="spellEnd"/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Книга в жизни А.П. Чехова. Рассказ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«Злоумышленник»: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рисунки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диафильма «По чеховским местам (Мелихово)».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Из</w:t>
      </w:r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литературыXXвека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 БУНИН</w:t>
      </w:r>
    </w:p>
    <w:p w:rsidR="00475D52" w:rsidRPr="00B97213" w:rsidRDefault="00475D52" w:rsidP="00475D52">
      <w:pPr>
        <w:autoSpaceDE w:val="0"/>
        <w:autoSpaceDN w:val="0"/>
        <w:adjustRightInd w:val="0"/>
        <w:spacing w:before="19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Бунина. Семейные традиции и их влияние на формирование личности. Книга в жизни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стихотворение-размышление, образ-пейзаж, образы животных (развитие представлений).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 и чтение наизусть, цитатный план, письменный ответ на вопрос.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«Литературный Орел».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АНДРЕЕВ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тема, эпизод, финал.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краткий, выборочный; составление вопросов; письменный ответ на вопрос.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 КУПРИН</w:t>
      </w: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(расширение и углубление представлений); характеристика персонажа, портрет героя.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28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БЛОК</w:t>
      </w:r>
    </w:p>
    <w:p w:rsidR="00475D52" w:rsidRPr="00B97213" w:rsidRDefault="00475D52" w:rsidP="00475D52">
      <w:pPr>
        <w:autoSpaceDE w:val="0"/>
        <w:autoSpaceDN w:val="0"/>
        <w:adjustRightInd w:val="0"/>
        <w:spacing w:before="19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Книга в жизни юного </w:t>
      </w: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Блоковские места (Петербург,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антитеза.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рассказ с использованием ключевых слов, альтернативное изложение.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о блоковском Петербурге и имении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ЕСЕНИН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годы С. Есенина. В есенинском Константинове. Стихотворения: «Ты запой мне ту песню, что прежде...», «Поет зима – аукает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... »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«Нивы сжаты, рощи голы... » – по выбору. Единство человека и природы. Малая и большая родина.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эпитет, метафора, сравнение, олицетворение (развитие представлений о понятиях).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цитатный план.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художественными и документальными фотографиями.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«Константиново – Москва».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ПЛАТОНОВ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 БАЖОВ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 «Каменный цветок». Человек труда в сказе П.П. Бажова (труд и мастерство, вдох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новение). Приемы создания художественного образа.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сказ, отличие сказа от сказки, герой повествования, афоризм.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 Связь с другими искусствами: рисунки учащихся. 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П.П. Бажова.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62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«Три охотника»: тема, система образов.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 (развитие представлений).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(краткий и от другого лица), письменный ответ на вопрос, инсценированное чтение.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D52" w:rsidRPr="00B97213" w:rsidRDefault="00475D52" w:rsidP="00475D52">
      <w:pPr>
        <w:autoSpaceDE w:val="0"/>
        <w:autoSpaceDN w:val="0"/>
        <w:adjustRightInd w:val="0"/>
        <w:spacing w:before="29"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Роднаяприродавпроизведениях</w:t>
      </w:r>
      <w:proofErr w:type="spellEnd"/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 xml:space="preserve"> </w:t>
      </w:r>
      <w:proofErr w:type="spellStart"/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писателейXXвека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«Поэзия и проза XX века о родной природе»: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Боков.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»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Рубцов.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осеннем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 »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Г.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Гамзатов.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соловья »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Pr="00B9721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Белов.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ночь»;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 с п у т и н. «Век живи — век люби» (отрывок).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Иззарубежнойлитературы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475D52" w:rsidRPr="00B97213" w:rsidRDefault="00475D52" w:rsidP="00475D52">
      <w:pPr>
        <w:autoSpaceDE w:val="0"/>
        <w:autoSpaceDN w:val="0"/>
        <w:adjustRightInd w:val="0"/>
        <w:spacing w:before="24"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притча, приключенческий роман, роман воспитания, путешествие (первичные представления о дан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понятиях).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изложение с элементами сочинения.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Связь с другими искусствами: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писателе, его детстве. Сказка «Соловей»: внешняя и внутренняя красота, благодарность.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философская сказка (развитие представлений), авторский замысел и способы его характеристики.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пересказов, письменный отзыв об эпизоде.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мультфильма,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ее постановка.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Default="00475D52" w:rsidP="00475D52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(отрывок): мир детства и мир взрослых.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юмор, приключения как форма детской фантазии.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письменный отзыв о герое.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РОНИ-СТАРШИЙ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плана, письменная и устная характеристика героя.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ДЖ. ЛОНДОН</w:t>
      </w:r>
    </w:p>
    <w:p w:rsidR="00475D52" w:rsidRPr="00B97213" w:rsidRDefault="00475D52" w:rsidP="00475D52">
      <w:pPr>
        <w:autoSpaceDE w:val="0"/>
        <w:autoSpaceDN w:val="0"/>
        <w:adjustRightInd w:val="0"/>
        <w:spacing w:before="5"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Теория литературы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: рассказ (развитие представлений). 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Развитие речи: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различные виды пересказов, устный и письменный портрет героя.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 ЛИНДГРЕН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писательнице. Роман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Эмиля из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(отрывок).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Возможные виды внеурочной деятельности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литературная викторина.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Итоговыйурок</w:t>
      </w:r>
      <w:proofErr w:type="spellEnd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Длязаучиваниянаизусть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Басня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выбор.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А.С.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Пушкин.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Отрывок 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 мертвой царевне и о семи богатырях».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(отрывок). Н.А.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по выбору. Одно из стихотворений о русской природе поэтов XIX век А.А.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Блок.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Бунин.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по выбору. С.А.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Есенин.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 выбору. Одно из стихотворений о русской природе поэтов XX века.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Длядомашнегочтения</w:t>
      </w:r>
      <w:proofErr w:type="spellEnd"/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Античные мифы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 Луна, Заря и Солнце. Нарцисс.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Сказания русского народа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мира. Первая битва Правды и Кривды. Рожде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Стрибога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Черного Змея.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Детская Библия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Русское народное творчество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Сказки: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журавль», «Ворона и рак», «Иван – крестьянский сын и чудо-юдо», «Поди туда – не знаю куда, при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неси то – не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Загадки, частушки, пословицы, поговорки.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Литературные сказки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В.Ф.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Одоевский,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Л.Н.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Толстой,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А.Н. </w:t>
      </w:r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(1-2 по выбору).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proofErr w:type="spell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СказкибратьевГр</w:t>
      </w:r>
      <w:proofErr w:type="spell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и мм, Ш. Перро, Х.К. А н д е р с е </w:t>
      </w:r>
      <w:proofErr w:type="gram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</w:t>
      </w:r>
      <w:proofErr w:type="gram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 (1-2 по выбору).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древнерусской литературы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«Хождения за три </w:t>
      </w:r>
      <w:proofErr w:type="gram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»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Афанасия Никитина.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Из литературы XVIII века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М.В.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Ломоносов.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proofErr w:type="spellStart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умолк...»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XIX века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Ларчик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«Обоз».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К.Ф.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Рылеев.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Сусанин».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Е.А.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Баратынский.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Водопад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А.С.Пушкин.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«Выстрел».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Палестины», «Пленный ры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царь», «Утес».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А.В.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Кольцов.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«Урожай».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Н.В.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Гоголь.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Заколдованное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место»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Н.А.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светлого праздника».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Д.В.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Григорович.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Гуттаперчевый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Тургенев.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луг», </w:t>
      </w: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«Записок охотника».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В.М. </w:t>
      </w:r>
      <w:proofErr w:type="gramStart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Г</w:t>
      </w:r>
      <w:proofErr w:type="gramEnd"/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 р ш и н.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жабе и розе».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А.А.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Фет.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Облаком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волнистым...», «Печальная береза».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Никитин.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«Пахарь».</w:t>
      </w:r>
    </w:p>
    <w:p w:rsidR="00475D52" w:rsidRPr="00B97213" w:rsidRDefault="00475D52" w:rsidP="00475D5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Я.П. </w:t>
      </w:r>
      <w:proofErr w:type="spellStart"/>
      <w:proofErr w:type="gramStart"/>
      <w:r w:rsidRPr="00B9721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Полонский.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proofErr w:type="spellEnd"/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5D52" w:rsidRPr="003212F5" w:rsidRDefault="00475D52" w:rsidP="0047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F5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воспитательного потенциала уроков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3212F5">
        <w:rPr>
          <w:rFonts w:ascii="Times New Roman" w:hAnsi="Times New Roman" w:cs="Times New Roman"/>
          <w:b/>
          <w:sz w:val="24"/>
          <w:szCs w:val="24"/>
        </w:rPr>
        <w:t>:</w:t>
      </w:r>
    </w:p>
    <w:p w:rsidR="00475D52" w:rsidRPr="003212F5" w:rsidRDefault="00475D52" w:rsidP="00475D52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3212F5">
        <w:rPr>
          <w:lang w:val="ru-RU"/>
        </w:rPr>
        <w:t>уроки развития речи; уроки-практикумы;</w:t>
      </w:r>
    </w:p>
    <w:p w:rsidR="00475D52" w:rsidRPr="003212F5" w:rsidRDefault="00475D52" w:rsidP="00475D52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3212F5">
        <w:rPr>
          <w:lang w:val="ru-RU"/>
        </w:rPr>
        <w:t>аналитическая работа с текстами на нравственные, духовные, гражданские темы;</w:t>
      </w:r>
    </w:p>
    <w:p w:rsidR="00475D52" w:rsidRPr="003212F5" w:rsidRDefault="00475D52" w:rsidP="00475D52">
      <w:pPr>
        <w:pStyle w:val="a6"/>
        <w:numPr>
          <w:ilvl w:val="0"/>
          <w:numId w:val="3"/>
        </w:numPr>
        <w:jc w:val="both"/>
      </w:pPr>
      <w:proofErr w:type="spellStart"/>
      <w:r w:rsidRPr="003212F5">
        <w:t>создание</w:t>
      </w:r>
      <w:proofErr w:type="spellEnd"/>
      <w:r w:rsidRPr="003212F5">
        <w:t xml:space="preserve"> </w:t>
      </w:r>
      <w:proofErr w:type="spellStart"/>
      <w:r w:rsidRPr="003212F5">
        <w:t>тематических</w:t>
      </w:r>
      <w:proofErr w:type="spellEnd"/>
      <w:r w:rsidRPr="003212F5">
        <w:t xml:space="preserve"> </w:t>
      </w:r>
      <w:proofErr w:type="spellStart"/>
      <w:r w:rsidRPr="003212F5">
        <w:t>проектов</w:t>
      </w:r>
      <w:proofErr w:type="spellEnd"/>
      <w:r w:rsidRPr="003212F5">
        <w:t>;</w:t>
      </w:r>
    </w:p>
    <w:p w:rsidR="00475D52" w:rsidRPr="003212F5" w:rsidRDefault="00475D52" w:rsidP="00475D52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3212F5">
        <w:rPr>
          <w:lang w:val="ru-RU"/>
        </w:rPr>
        <w:t>использование дистанционных образовательных технологий обучения;</w:t>
      </w:r>
    </w:p>
    <w:p w:rsidR="00475D52" w:rsidRPr="00685284" w:rsidRDefault="00475D52" w:rsidP="00475D52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3212F5">
        <w:rPr>
          <w:lang w:val="ru-RU"/>
        </w:rPr>
        <w:t>подготовка индивидуальных сообщений на нравственные темы, пред</w:t>
      </w:r>
      <w:r w:rsidRPr="00685284">
        <w:rPr>
          <w:lang w:val="ru-RU"/>
        </w:rPr>
        <w:t>варяющих работу с определенным текстом;</w:t>
      </w:r>
    </w:p>
    <w:p w:rsidR="00475D52" w:rsidRDefault="00475D52" w:rsidP="00475D52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685284">
        <w:rPr>
          <w:lang w:val="ru-RU"/>
        </w:rPr>
        <w:t>групповая работа над созданием проектов на уроках-практикумах.</w:t>
      </w:r>
    </w:p>
    <w:p w:rsidR="00475D52" w:rsidRDefault="00475D52" w:rsidP="00475D52">
      <w:pPr>
        <w:pStyle w:val="a6"/>
        <w:jc w:val="both"/>
        <w:rPr>
          <w:lang w:val="ru-RU"/>
        </w:rPr>
      </w:pPr>
    </w:p>
    <w:p w:rsidR="00475D52" w:rsidRPr="00D44C24" w:rsidRDefault="00475D52" w:rsidP="00705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475D52" w:rsidRPr="00D44C24" w:rsidRDefault="00475D52" w:rsidP="00705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75D52" w:rsidRPr="00D44C24" w:rsidRDefault="00475D52" w:rsidP="00705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475D52" w:rsidRPr="00D44C24" w:rsidRDefault="00475D52" w:rsidP="00475D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7E2BF8" w:rsidRPr="00D44C24" w:rsidTr="007E2BF8">
        <w:tc>
          <w:tcPr>
            <w:tcW w:w="568" w:type="dxa"/>
          </w:tcPr>
          <w:p w:rsidR="00475D52" w:rsidRPr="00D44C24" w:rsidRDefault="00475D52" w:rsidP="00CA47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6" w:type="dxa"/>
          </w:tcPr>
          <w:p w:rsidR="00475D52" w:rsidRPr="00D44C24" w:rsidRDefault="00475D52" w:rsidP="00CA47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75D52" w:rsidRPr="00D44C24" w:rsidRDefault="00475D52" w:rsidP="00CA47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475D52" w:rsidRPr="00D44C24" w:rsidRDefault="00475D52" w:rsidP="00CA47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475D52" w:rsidRPr="00D44C24" w:rsidRDefault="00475D52" w:rsidP="00CA47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7E2BF8" w:rsidRPr="00D44C24" w:rsidTr="007E2BF8">
        <w:tc>
          <w:tcPr>
            <w:tcW w:w="568" w:type="dxa"/>
          </w:tcPr>
          <w:p w:rsidR="00475D52" w:rsidRPr="00D44C24" w:rsidRDefault="00475D52" w:rsidP="00CA4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97C66" w:rsidRPr="007E2BF8" w:rsidRDefault="00097C66" w:rsidP="00097C6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</w:p>
          <w:p w:rsidR="00097C66" w:rsidRPr="007E2BF8" w:rsidRDefault="00097C66" w:rsidP="00097C6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Книга и ее роль в духовной жизни человека и общества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475D52" w:rsidRPr="007E2BF8" w:rsidRDefault="00097C66" w:rsidP="00097C66">
            <w:pPr>
              <w:pStyle w:val="Default"/>
            </w:pPr>
            <w:r w:rsidRPr="007E2BF8">
              <w:rPr>
                <w:rFonts w:eastAsia="Calibri"/>
                <w:bCs/>
                <w:spacing w:val="4"/>
              </w:rPr>
              <w:t xml:space="preserve">Писатель – книга – читатель. </w:t>
            </w:r>
          </w:p>
        </w:tc>
        <w:tc>
          <w:tcPr>
            <w:tcW w:w="1134" w:type="dxa"/>
          </w:tcPr>
          <w:p w:rsidR="00475D52" w:rsidRPr="00D44C24" w:rsidRDefault="00475D52" w:rsidP="00097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475D52" w:rsidRPr="00A677C9" w:rsidRDefault="0079120A" w:rsidP="00CA470B">
            <w:pPr>
              <w:pStyle w:val="a6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="00475D52" w:rsidRPr="00A677C9">
              <w:rPr>
                <w:color w:val="000000" w:themeColor="text1"/>
                <w:lang w:val="ru-RU"/>
              </w:rPr>
              <w:t>налитическая работа с текстами</w:t>
            </w:r>
            <w:r w:rsidR="00097C66">
              <w:rPr>
                <w:color w:val="000000" w:themeColor="text1"/>
                <w:lang w:val="ru-RU"/>
              </w:rPr>
              <w:t xml:space="preserve"> малых жанров</w:t>
            </w:r>
            <w:r w:rsidR="00475D52" w:rsidRPr="00A677C9">
              <w:rPr>
                <w:color w:val="000000" w:themeColor="text1"/>
                <w:lang w:val="ru-RU"/>
              </w:rPr>
              <w:t xml:space="preserve"> о </w:t>
            </w:r>
            <w:r w:rsidR="00097C66">
              <w:rPr>
                <w:color w:val="000000" w:themeColor="text1"/>
                <w:lang w:val="ru-RU"/>
              </w:rPr>
              <w:t>книге, о значимости чтения.</w:t>
            </w:r>
          </w:p>
          <w:p w:rsidR="00475D52" w:rsidRPr="00D44C24" w:rsidRDefault="00475D52" w:rsidP="00CA470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D52" w:rsidRDefault="00475D52" w:rsidP="00CA470B">
            <w:r>
              <w:t xml:space="preserve"> </w:t>
            </w:r>
            <w:hyperlink r:id="rId7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  <w:r w:rsidR="004055F5">
              <w:t xml:space="preserve"> </w:t>
            </w:r>
          </w:p>
        </w:tc>
      </w:tr>
      <w:tr w:rsidR="002959A8" w:rsidRPr="00D44C24" w:rsidTr="007E2BF8">
        <w:tc>
          <w:tcPr>
            <w:tcW w:w="568" w:type="dxa"/>
          </w:tcPr>
          <w:p w:rsidR="002959A8" w:rsidRPr="00D44C24" w:rsidRDefault="002959A8" w:rsidP="00CA4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мифологии</w:t>
            </w:r>
          </w:p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Рассказ о мифе и мифологии. </w:t>
            </w:r>
          </w:p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Основные категории мифов. Возникновение мифов. </w:t>
            </w:r>
          </w:p>
          <w:p w:rsidR="002959A8" w:rsidRPr="007E2BF8" w:rsidRDefault="007E2BF8" w:rsidP="002959A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Мифологиче</w:t>
            </w:r>
            <w:r w:rsidR="002959A8"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ские герои и персонажи.</w:t>
            </w:r>
          </w:p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Античный миф. «Рождение Зевса», «Олимп». Представления древних греков о сотворении Вселенной, Богов и героев. Гомер «Одиссея». Рассказ о Гомере. Сюжет мифа. Образы Одиссея и </w:t>
            </w:r>
            <w:proofErr w:type="spellStart"/>
            <w:proofErr w:type="gramStart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Полифема</w:t>
            </w:r>
            <w:proofErr w:type="spellEnd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134" w:type="dxa"/>
          </w:tcPr>
          <w:p w:rsidR="002959A8" w:rsidRPr="00D44C24" w:rsidRDefault="002959A8" w:rsidP="00097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959A8" w:rsidRPr="007E2BF8" w:rsidRDefault="0079120A" w:rsidP="002959A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r w:rsidR="002959A8"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одбор ключевых слов, с их помощью характеризовать текст;</w:t>
            </w:r>
          </w:p>
          <w:p w:rsidR="002959A8" w:rsidRPr="007E2BF8" w:rsidRDefault="002959A8" w:rsidP="002959A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создавать словесные иллюстрации к тексту;</w:t>
            </w:r>
          </w:p>
          <w:p w:rsidR="002959A8" w:rsidRPr="007E2BF8" w:rsidRDefault="002959A8" w:rsidP="002959A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нахождение краеведческого материала в различных источниках, в том числе в Интернете;</w:t>
            </w:r>
          </w:p>
          <w:p w:rsidR="002959A8" w:rsidRPr="007E2BF8" w:rsidRDefault="002959A8" w:rsidP="002959A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подбиор</w:t>
            </w:r>
            <w:proofErr w:type="spellEnd"/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материал для книжной выставки и создавать экспозицию;</w:t>
            </w:r>
          </w:p>
          <w:p w:rsidR="002959A8" w:rsidRPr="007E2BF8" w:rsidRDefault="002959A8" w:rsidP="002959A8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готовить и проводить экскурсию по выставке;</w:t>
            </w:r>
          </w:p>
          <w:p w:rsidR="002959A8" w:rsidRPr="002959A8" w:rsidRDefault="002959A8" w:rsidP="002959A8">
            <w:pPr>
              <w:pStyle w:val="a6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 w:rsidRPr="007E2BF8">
              <w:rPr>
                <w:rFonts w:eastAsia="Calibri"/>
                <w:szCs w:val="20"/>
                <w:lang w:val="ru-RU"/>
              </w:rPr>
              <w:t>участвовать в коллективных формах исследовательской деятельности.</w:t>
            </w:r>
          </w:p>
        </w:tc>
        <w:tc>
          <w:tcPr>
            <w:tcW w:w="2268" w:type="dxa"/>
          </w:tcPr>
          <w:p w:rsidR="002959A8" w:rsidRDefault="00F53ED7" w:rsidP="00CA470B">
            <w:hyperlink r:id="rId8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  <w:r w:rsidR="004055F5">
              <w:t xml:space="preserve"> </w:t>
            </w:r>
          </w:p>
          <w:p w:rsidR="004055F5" w:rsidRDefault="004055F5" w:rsidP="00CA470B"/>
          <w:p w:rsidR="004055F5" w:rsidRPr="004055F5" w:rsidRDefault="00F53ED7" w:rsidP="004055F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9" w:history="1">
              <w:r w:rsidR="004055F5" w:rsidRPr="004055F5">
                <w:rPr>
                  <w:rStyle w:val="a8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055F5" w:rsidRDefault="004055F5" w:rsidP="00CA470B"/>
        </w:tc>
      </w:tr>
      <w:tr w:rsidR="002959A8" w:rsidRPr="00D44C24" w:rsidTr="007E2BF8">
        <w:tc>
          <w:tcPr>
            <w:tcW w:w="568" w:type="dxa"/>
          </w:tcPr>
          <w:p w:rsidR="002959A8" w:rsidRDefault="002959A8" w:rsidP="00CA4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устного народного творчества.</w:t>
            </w:r>
          </w:p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Эпические, лирические и драматические жанры фольклора.</w:t>
            </w:r>
            <w:r w:rsidR="00B1015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Многообразие малых форм фольклора. </w:t>
            </w:r>
          </w:p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Пословица, поговорка, загадка, анекдот, песня. Детский фольклор. </w:t>
            </w:r>
          </w:p>
          <w:p w:rsidR="002959A8" w:rsidRPr="007E2BF8" w:rsidRDefault="002959A8" w:rsidP="002959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Отличительные особенности. История рождения малых жанров фольклора и их активная роль в речи человека. Виды сказок. Нравственный идеал и эстетическое совершенство сказок. Ученые фольклористы, рассказчики и слушатели </w:t>
            </w:r>
            <w:proofErr w:type="spellStart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сказок.Волшебная</w:t>
            </w:r>
            <w:proofErr w:type="spellEnd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сказка. «Царевна – лягушка». Сюжет волшебной </w:t>
            </w:r>
            <w:proofErr w:type="spellStart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сказки."Чего</w:t>
            </w:r>
            <w:proofErr w:type="spellEnd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на свете не бывает". Особенности 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бытовой сказки, отражение в ней уклада народной жизни. Отличие от волшебной.</w:t>
            </w:r>
            <w:r w:rsid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Животные как герои сказок. Иносказательный смысл фольклорных сказок о животных.</w:t>
            </w:r>
          </w:p>
        </w:tc>
        <w:tc>
          <w:tcPr>
            <w:tcW w:w="1134" w:type="dxa"/>
          </w:tcPr>
          <w:p w:rsidR="002959A8" w:rsidRDefault="002959A8" w:rsidP="00097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8ч.</w:t>
            </w:r>
          </w:p>
        </w:tc>
        <w:tc>
          <w:tcPr>
            <w:tcW w:w="3119" w:type="dxa"/>
          </w:tcPr>
          <w:p w:rsidR="007E2BF8" w:rsidRPr="004E134B" w:rsidRDefault="0079120A" w:rsidP="00B10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0155" w:rsidRPr="004E134B">
              <w:rPr>
                <w:rFonts w:ascii="Times New Roman" w:hAnsi="Times New Roman" w:cs="Times New Roman"/>
                <w:sz w:val="24"/>
                <w:szCs w:val="24"/>
              </w:rPr>
              <w:t>емонстрация обучающимся примеров ответственного, гражданского поведения, проявления человеколюбия и добросердечности, через анализ, чтение сказок.</w:t>
            </w:r>
            <w:r w:rsidRPr="004E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55" w:rsidRPr="004E134B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7E2BF8"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B10155"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2BF8"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книжной выставки и созда</w:t>
            </w:r>
            <w:r w:rsidR="00B10155"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7E2BF8"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экспозици</w:t>
            </w:r>
            <w:r w:rsidR="00B10155"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2959A8" w:rsidRPr="004E134B" w:rsidRDefault="004E134B" w:rsidP="007E2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>. Создание собственной сказки</w:t>
            </w:r>
          </w:p>
        </w:tc>
        <w:tc>
          <w:tcPr>
            <w:tcW w:w="2268" w:type="dxa"/>
          </w:tcPr>
          <w:p w:rsidR="004055F5" w:rsidRDefault="00F53ED7" w:rsidP="00CA470B">
            <w:hyperlink r:id="rId10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</w:p>
          <w:p w:rsidR="004055F5" w:rsidRDefault="004055F5" w:rsidP="00CA470B"/>
          <w:p w:rsidR="004055F5" w:rsidRPr="004055F5" w:rsidRDefault="00F53ED7" w:rsidP="004055F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11" w:history="1">
              <w:r w:rsidR="004055F5" w:rsidRPr="004055F5">
                <w:rPr>
                  <w:rStyle w:val="a8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2959A8" w:rsidRDefault="004055F5" w:rsidP="00CA470B">
            <w:r>
              <w:t xml:space="preserve"> </w:t>
            </w:r>
          </w:p>
        </w:tc>
      </w:tr>
      <w:tr w:rsidR="002959A8" w:rsidRPr="00D44C24" w:rsidTr="007E2BF8">
        <w:tc>
          <w:tcPr>
            <w:tcW w:w="568" w:type="dxa"/>
          </w:tcPr>
          <w:p w:rsidR="002959A8" w:rsidRDefault="0079120A" w:rsidP="00CA4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9120A" w:rsidRPr="0079120A" w:rsidRDefault="0079120A" w:rsidP="0079120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</w:pPr>
            <w:r w:rsidRPr="0079120A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  <w:t>Из древнерусской литературы.</w:t>
            </w:r>
          </w:p>
          <w:p w:rsidR="0079120A" w:rsidRPr="0079120A" w:rsidRDefault="0079120A" w:rsidP="0079120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79120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 xml:space="preserve">Создание первичных представлений о древнерусской литературе. </w:t>
            </w:r>
          </w:p>
          <w:p w:rsidR="002959A8" w:rsidRPr="001F13FC" w:rsidRDefault="0079120A" w:rsidP="0079120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79120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Из «Повести временных лет» («Расселение славян», «Кий, Щек и Хорив», «Дань хазарам»).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      </w:r>
          </w:p>
        </w:tc>
        <w:tc>
          <w:tcPr>
            <w:tcW w:w="1134" w:type="dxa"/>
          </w:tcPr>
          <w:p w:rsidR="002959A8" w:rsidRDefault="0079120A" w:rsidP="00097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79120A" w:rsidRPr="0079120A" w:rsidRDefault="0079120A" w:rsidP="0079120A">
            <w:pPr>
              <w:adjustRightInd w:val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24"/>
                <w:szCs w:val="28"/>
                <w:u w:val="none"/>
              </w:rPr>
              <w:t>Г</w:t>
            </w:r>
            <w:r w:rsidRPr="0079120A">
              <w:rPr>
                <w:rStyle w:val="CharAttribute501"/>
                <w:rFonts w:eastAsia="№Е" w:hAnsi="Times New Roman" w:cs="Times New Roman"/>
                <w:i w:val="0"/>
                <w:sz w:val="24"/>
                <w:szCs w:val="28"/>
                <w:u w:val="none"/>
              </w:rPr>
              <w:t>рупповая работа, работа</w:t>
            </w:r>
            <w:r w:rsidRPr="0079120A">
              <w:rPr>
                <w:rStyle w:val="CharAttribute501"/>
                <w:rFonts w:eastAsia="№Е" w:hAnsi="Times New Roman" w:cs="Times New Roman"/>
                <w:i w:val="0"/>
                <w:sz w:val="24"/>
                <w:szCs w:val="28"/>
                <w:u w:val="none"/>
              </w:rPr>
              <w:br/>
              <w:t>в парах, которые</w:t>
            </w:r>
            <w:r w:rsidRPr="0079120A">
              <w:rPr>
                <w:rStyle w:val="CharAttribute501"/>
                <w:rFonts w:eastAsia="№Е" w:hAnsi="Times New Roman" w:cs="Times New Roman"/>
                <w:sz w:val="24"/>
                <w:szCs w:val="28"/>
                <w:u w:val="none"/>
              </w:rPr>
              <w:t xml:space="preserve"> </w:t>
            </w:r>
            <w:r w:rsidRPr="0079120A">
              <w:rPr>
                <w:rFonts w:ascii="Times New Roman" w:hAnsi="Times New Roman" w:cs="Times New Roman"/>
                <w:sz w:val="24"/>
                <w:szCs w:val="28"/>
              </w:rPr>
              <w:t xml:space="preserve">учат обучающихся командной работе и взаимодействию с другими </w:t>
            </w:r>
            <w:proofErr w:type="gramStart"/>
            <w:r w:rsidRPr="0079120A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79120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мини-проектов, с целью воспитания </w:t>
            </w:r>
            <w:r w:rsidRPr="0079120A">
              <w:rPr>
                <w:rStyle w:val="CharAttribute501"/>
                <w:rFonts w:eastAsia="№Е" w:hAnsi="Times New Roman" w:cs="Times New Roman"/>
                <w:i w:val="0"/>
                <w:sz w:val="24"/>
                <w:szCs w:val="28"/>
                <w:u w:val="none"/>
              </w:rPr>
              <w:t>уважительного отношения к чужим идеям</w:t>
            </w:r>
          </w:p>
          <w:p w:rsidR="002959A8" w:rsidRDefault="002959A8" w:rsidP="00295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9A8" w:rsidRDefault="00F53ED7" w:rsidP="00CA470B">
            <w:hyperlink r:id="rId12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  <w:r w:rsidR="004055F5">
              <w:t xml:space="preserve"> </w:t>
            </w:r>
          </w:p>
          <w:p w:rsidR="004055F5" w:rsidRDefault="004055F5" w:rsidP="00CA470B"/>
          <w:p w:rsidR="004055F5" w:rsidRDefault="004055F5" w:rsidP="00CA470B"/>
          <w:p w:rsidR="004055F5" w:rsidRDefault="004055F5" w:rsidP="00CA470B"/>
          <w:p w:rsidR="004055F5" w:rsidRPr="004055F5" w:rsidRDefault="00F53ED7" w:rsidP="004055F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13" w:history="1">
              <w:r w:rsidR="004055F5" w:rsidRPr="004055F5">
                <w:rPr>
                  <w:rStyle w:val="a8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055F5" w:rsidRDefault="004055F5" w:rsidP="00CA470B"/>
        </w:tc>
      </w:tr>
      <w:tr w:rsidR="0079120A" w:rsidRPr="00D44C24" w:rsidTr="007E2BF8">
        <w:tc>
          <w:tcPr>
            <w:tcW w:w="568" w:type="dxa"/>
          </w:tcPr>
          <w:p w:rsidR="0079120A" w:rsidRDefault="00501521" w:rsidP="00CA4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01521" w:rsidRPr="00501521" w:rsidRDefault="00501521" w:rsidP="0050152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  <w:t>Басни народов мира.</w:t>
            </w:r>
          </w:p>
          <w:p w:rsidR="0079120A" w:rsidRPr="001F13FC" w:rsidRDefault="00501521" w:rsidP="0050152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 xml:space="preserve">Эзоп. Краткие сведения о баснописце. Басня «Ворон и Лисица». Раскрытие характеров персонажей в баснях: ум, </w:t>
            </w:r>
            <w:proofErr w:type="spellStart"/>
            <w:r w:rsidRPr="0050152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хи¬трость</w:t>
            </w:r>
            <w:proofErr w:type="spellEnd"/>
            <w:r w:rsidRPr="0050152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, сообразительность, глупость, жадность; элементы дидактизма в басне.</w:t>
            </w:r>
          </w:p>
        </w:tc>
        <w:tc>
          <w:tcPr>
            <w:tcW w:w="1134" w:type="dxa"/>
          </w:tcPr>
          <w:p w:rsidR="0079120A" w:rsidRDefault="00501521" w:rsidP="00097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501521" w:rsidRPr="00501521" w:rsidRDefault="00501521" w:rsidP="00501521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>Выразительно читать басню, в том числе по ролям,</w:t>
            </w:r>
          </w:p>
          <w:p w:rsidR="00501521" w:rsidRPr="00501521" w:rsidRDefault="00501521" w:rsidP="00501521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участвовать в </w:t>
            </w:r>
            <w:proofErr w:type="spellStart"/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>инсценировании</w:t>
            </w:r>
            <w:proofErr w:type="spellEnd"/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басни, чтобы пробудить положительное отношение к процессу познания. Проявление внимания к творчеству разных писателей.</w:t>
            </w:r>
          </w:p>
          <w:p w:rsidR="0079120A" w:rsidRDefault="0079120A" w:rsidP="002959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120A" w:rsidRDefault="00F53ED7" w:rsidP="00CA470B">
            <w:hyperlink r:id="rId14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  <w:r w:rsidR="004055F5">
              <w:t xml:space="preserve"> </w:t>
            </w:r>
          </w:p>
        </w:tc>
      </w:tr>
      <w:tr w:rsidR="00803E30" w:rsidRPr="00D44C24" w:rsidTr="007E2BF8">
        <w:tc>
          <w:tcPr>
            <w:tcW w:w="568" w:type="dxa"/>
          </w:tcPr>
          <w:p w:rsidR="00803E30" w:rsidRDefault="00803E30" w:rsidP="0080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03E30" w:rsidRPr="00803E30" w:rsidRDefault="00803E30" w:rsidP="00803E3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  <w:t>Русская басня</w:t>
            </w: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.</w:t>
            </w:r>
          </w:p>
          <w:p w:rsidR="00803E30" w:rsidRPr="00803E30" w:rsidRDefault="00803E30" w:rsidP="00803E3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      </w:r>
          </w:p>
          <w:p w:rsidR="00803E30" w:rsidRPr="00803E30" w:rsidRDefault="00803E30" w:rsidP="00803E3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lastRenderedPageBreak/>
              <w:t>В.К. Тредиаковский. Краткие сведения о писателе. Басня</w:t>
            </w:r>
          </w:p>
          <w:p w:rsidR="00803E30" w:rsidRPr="00803E30" w:rsidRDefault="00803E30" w:rsidP="00803E3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«Ворон и Лиса».</w:t>
            </w:r>
          </w:p>
          <w:p w:rsidR="00803E30" w:rsidRPr="00803E30" w:rsidRDefault="00803E30" w:rsidP="00803E3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А.П. Сумароков. Краткие сведения о писателе. Басня «Ворона и Лиса».</w:t>
            </w:r>
          </w:p>
          <w:p w:rsidR="00803E30" w:rsidRPr="00803E30" w:rsidRDefault="00803E30" w:rsidP="00803E3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И.А. Крылов.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Сатирическое и нравоучительное в басне. Образный мир басен И.А. Крылова.</w:t>
            </w:r>
          </w:p>
          <w:p w:rsidR="00803E30" w:rsidRPr="001F13FC" w:rsidRDefault="00803E30" w:rsidP="00803E30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СВ. Михалков. Басни: «Грибы», «Зеркало». Тематика, проблематика.</w:t>
            </w:r>
          </w:p>
        </w:tc>
        <w:tc>
          <w:tcPr>
            <w:tcW w:w="1134" w:type="dxa"/>
          </w:tcPr>
          <w:p w:rsidR="00803E30" w:rsidRDefault="00803E30" w:rsidP="0080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5ч.</w:t>
            </w:r>
          </w:p>
        </w:tc>
        <w:tc>
          <w:tcPr>
            <w:tcW w:w="3119" w:type="dxa"/>
          </w:tcPr>
          <w:p w:rsidR="005B7369" w:rsidRPr="005B7369" w:rsidRDefault="005B7369" w:rsidP="005B7369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>Выразительное чтение басни, в том числе по ролям;</w:t>
            </w:r>
          </w:p>
          <w:p w:rsidR="00803E30" w:rsidRDefault="005B7369" w:rsidP="005B7369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участие в </w:t>
            </w:r>
            <w:proofErr w:type="spellStart"/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>инсценировании</w:t>
            </w:r>
            <w:proofErr w:type="spellEnd"/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басни.</w:t>
            </w:r>
          </w:p>
          <w:p w:rsidR="005B7369" w:rsidRPr="005B7369" w:rsidRDefault="005B7369" w:rsidP="005B7369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Групповая работа, работа в парах.</w:t>
            </w:r>
          </w:p>
        </w:tc>
        <w:tc>
          <w:tcPr>
            <w:tcW w:w="2268" w:type="dxa"/>
          </w:tcPr>
          <w:p w:rsidR="00803E30" w:rsidRDefault="004055F5" w:rsidP="00803E30">
            <w:r>
              <w:t xml:space="preserve"> </w:t>
            </w:r>
            <w:hyperlink r:id="rId15" w:history="1">
              <w:r w:rsidRPr="0085290D">
                <w:rPr>
                  <w:rStyle w:val="a8"/>
                </w:rPr>
                <w:t>https://resh.edu.ru/subject/lesson/7370/start/245746/</w:t>
              </w:r>
            </w:hyperlink>
            <w:r>
              <w:t xml:space="preserve"> </w:t>
            </w:r>
          </w:p>
        </w:tc>
      </w:tr>
      <w:tr w:rsidR="00803E30" w:rsidRPr="00D44C24" w:rsidTr="007E2BF8">
        <w:tc>
          <w:tcPr>
            <w:tcW w:w="568" w:type="dxa"/>
          </w:tcPr>
          <w:p w:rsidR="00803E30" w:rsidRDefault="005B7369" w:rsidP="0080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B7369" w:rsidRPr="00DB5A8D" w:rsidRDefault="005B7369" w:rsidP="005B736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литературы Х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Х века</w:t>
            </w:r>
          </w:p>
          <w:p w:rsidR="00803E30" w:rsidRPr="00DB5A8D" w:rsidRDefault="005B7369" w:rsidP="005B7369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А. С. Пушкин. Поэзия XIX века о родной природе.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М.Ю.Лермонтов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Н. В. Гоголь.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И.С.Тургенев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Н.А.Некрасов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Л.Н.Толстой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А.П.Чехов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803E30" w:rsidRDefault="005B7369" w:rsidP="0080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39ч.</w:t>
            </w:r>
          </w:p>
        </w:tc>
        <w:tc>
          <w:tcPr>
            <w:tcW w:w="3119" w:type="dxa"/>
          </w:tcPr>
          <w:p w:rsidR="005B7369" w:rsidRPr="003071EE" w:rsidRDefault="005B7369" w:rsidP="005B7369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>Составление плана; письменных ответов</w:t>
            </w:r>
            <w:r w:rsidR="003071EE"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на </w:t>
            </w:r>
            <w:proofErr w:type="gramStart"/>
            <w:r w:rsidR="003071EE"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>вопрос;</w:t>
            </w:r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нахождение</w:t>
            </w:r>
            <w:proofErr w:type="gramEnd"/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(в том числе и в Интернете) материала по изученной теме;         составление заочн</w:t>
            </w:r>
            <w:r w:rsidR="003071EE"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>ой</w:t>
            </w:r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экскурсии по некрасовским местам ( в рамках</w:t>
            </w:r>
            <w:r w:rsidR="003071EE"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празднования 200-летия со дня рождения Н.А. Некрасова), а также подготовка к проведению литературной гостиной</w:t>
            </w:r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>; участ</w:t>
            </w:r>
            <w:r w:rsidR="003071EE"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>ие</w:t>
            </w:r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в дискуссии</w:t>
            </w:r>
            <w:r w:rsidR="003071EE"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>.</w:t>
            </w:r>
          </w:p>
          <w:p w:rsidR="00803E30" w:rsidRPr="00501521" w:rsidRDefault="00803E30" w:rsidP="00803E30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</w:tcPr>
          <w:p w:rsidR="00803E30" w:rsidRDefault="00F53ED7" w:rsidP="00803E30">
            <w:hyperlink r:id="rId16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  <w:r w:rsidR="004055F5">
              <w:t xml:space="preserve"> </w:t>
            </w:r>
          </w:p>
          <w:p w:rsidR="004055F5" w:rsidRDefault="004055F5" w:rsidP="00803E30"/>
          <w:p w:rsidR="004055F5" w:rsidRPr="004055F5" w:rsidRDefault="00F53ED7" w:rsidP="004055F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17" w:history="1">
              <w:r w:rsidR="004055F5" w:rsidRPr="004055F5">
                <w:rPr>
                  <w:rStyle w:val="a8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055F5" w:rsidRDefault="004055F5" w:rsidP="00803E30"/>
        </w:tc>
      </w:tr>
      <w:tr w:rsidR="005B7369" w:rsidRPr="00D44C24" w:rsidTr="007E2BF8">
        <w:tc>
          <w:tcPr>
            <w:tcW w:w="568" w:type="dxa"/>
          </w:tcPr>
          <w:p w:rsidR="005B7369" w:rsidRDefault="00DB5A8D" w:rsidP="0080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B5A8D" w:rsidRPr="00DB5A8D" w:rsidRDefault="00DB5A8D" w:rsidP="00DB5A8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Из литературы 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века</w:t>
            </w:r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5B7369" w:rsidRPr="00DB5A8D" w:rsidRDefault="00DB5A8D" w:rsidP="00DB5A8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И.А.Бунин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Л.Н.Андреев.А.И.Куприн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А.А.Блок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С.А.Есенин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А.П.Платонов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П.П.Бажов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Н.Н.Носов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..</w:t>
            </w:r>
            <w:proofErr w:type="gram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Е.И.Носов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В.П.Астафьев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 Родная природа в произведениях писателей XX века.</w:t>
            </w:r>
          </w:p>
        </w:tc>
        <w:tc>
          <w:tcPr>
            <w:tcW w:w="1134" w:type="dxa"/>
          </w:tcPr>
          <w:p w:rsidR="005B7369" w:rsidRDefault="00DB5A8D" w:rsidP="0080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30ч.</w:t>
            </w:r>
          </w:p>
        </w:tc>
        <w:tc>
          <w:tcPr>
            <w:tcW w:w="3119" w:type="dxa"/>
          </w:tcPr>
          <w:p w:rsidR="005B7369" w:rsidRPr="00DB5A8D" w:rsidRDefault="00DB5A8D" w:rsidP="00DB5A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сообщений</w:t>
            </w:r>
            <w:proofErr w:type="gramEnd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положительных и отрицательных качествах героев; участие в дискуссии; формулировка </w:t>
            </w:r>
            <w:proofErr w:type="spellStart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>микровыводов</w:t>
            </w:r>
            <w:proofErr w:type="spellEnd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выводов. </w:t>
            </w:r>
          </w:p>
        </w:tc>
        <w:tc>
          <w:tcPr>
            <w:tcW w:w="2268" w:type="dxa"/>
          </w:tcPr>
          <w:p w:rsidR="005B7369" w:rsidRDefault="00F53ED7" w:rsidP="00803E30">
            <w:hyperlink r:id="rId18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  <w:r w:rsidR="004055F5">
              <w:t xml:space="preserve"> </w:t>
            </w:r>
          </w:p>
          <w:p w:rsidR="004055F5" w:rsidRDefault="004055F5" w:rsidP="00803E30"/>
          <w:p w:rsidR="004055F5" w:rsidRDefault="00F53ED7" w:rsidP="00803E30">
            <w:hyperlink r:id="rId19" w:history="1">
              <w:r w:rsidR="004055F5" w:rsidRPr="00857D6D">
                <w:rPr>
                  <w:rStyle w:val="a8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https://interneturok.ru/</w:t>
              </w:r>
            </w:hyperlink>
          </w:p>
          <w:p w:rsidR="004055F5" w:rsidRDefault="004055F5" w:rsidP="00803E30"/>
          <w:p w:rsidR="004055F5" w:rsidRPr="004055F5" w:rsidRDefault="00F53ED7" w:rsidP="004055F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20" w:history="1">
              <w:r w:rsidR="004055F5" w:rsidRPr="004055F5">
                <w:rPr>
                  <w:rStyle w:val="a8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055F5" w:rsidRDefault="004055F5" w:rsidP="00803E30"/>
        </w:tc>
      </w:tr>
      <w:tr w:rsidR="005B7369" w:rsidRPr="00D44C24" w:rsidTr="007E2BF8">
        <w:tc>
          <w:tcPr>
            <w:tcW w:w="568" w:type="dxa"/>
          </w:tcPr>
          <w:p w:rsidR="005B7369" w:rsidRDefault="00DB5A8D" w:rsidP="0080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B5A8D" w:rsidRPr="00DB5A8D" w:rsidRDefault="00DB5A8D" w:rsidP="00DB5A8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зарубежной литературы.</w:t>
            </w:r>
          </w:p>
          <w:p w:rsidR="00DB5A8D" w:rsidRPr="00DB5A8D" w:rsidRDefault="00DB5A8D" w:rsidP="00DB5A8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Д.Дефо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Х.К.Андерсен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М.Твен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Ж.Рони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-Старший.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Дж.Лондон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А.Линдгрен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5B7369" w:rsidRPr="00DB5A8D" w:rsidRDefault="005B7369" w:rsidP="00803E3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69" w:rsidRDefault="00DB5A8D" w:rsidP="0080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10ч.</w:t>
            </w:r>
          </w:p>
        </w:tc>
        <w:tc>
          <w:tcPr>
            <w:tcW w:w="3119" w:type="dxa"/>
          </w:tcPr>
          <w:p w:rsidR="005B7369" w:rsidRPr="00501521" w:rsidRDefault="00DB5A8D" w:rsidP="00DB5A8D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B5A8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Подготовка книжной выставки по произведениям зарубежных </w:t>
            </w:r>
            <w:proofErr w:type="gramStart"/>
            <w:r w:rsidRPr="00DB5A8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писателей;   </w:t>
            </w:r>
            <w:proofErr w:type="gramEnd"/>
            <w:r w:rsidRPr="00DB5A8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          </w:t>
            </w:r>
            <w:r w:rsidRPr="00DB5A8D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>создание иллюстраций к эпизодам произведения; подготовка  различных видов пересказа текста, в том числе художественный пересказ; выразительное чтение по ролям; участие в подготовке литературной викторины.</w:t>
            </w:r>
          </w:p>
        </w:tc>
        <w:tc>
          <w:tcPr>
            <w:tcW w:w="2268" w:type="dxa"/>
          </w:tcPr>
          <w:p w:rsidR="005B7369" w:rsidRDefault="00F53ED7" w:rsidP="00803E30">
            <w:hyperlink r:id="rId21" w:history="1">
              <w:r w:rsidR="004055F5" w:rsidRPr="0085290D">
                <w:rPr>
                  <w:rStyle w:val="a8"/>
                </w:rPr>
                <w:t>https://resh.edu.ru/subject/lesson/7370/start/245746/</w:t>
              </w:r>
            </w:hyperlink>
            <w:r w:rsidR="004055F5">
              <w:t xml:space="preserve"> </w:t>
            </w:r>
          </w:p>
          <w:p w:rsidR="004055F5" w:rsidRDefault="004055F5" w:rsidP="00803E30"/>
          <w:p w:rsidR="004055F5" w:rsidRDefault="004055F5" w:rsidP="00803E30"/>
          <w:p w:rsidR="004055F5" w:rsidRDefault="004055F5" w:rsidP="00803E30"/>
          <w:p w:rsidR="004055F5" w:rsidRPr="004055F5" w:rsidRDefault="00F53ED7" w:rsidP="004055F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22" w:history="1">
              <w:r w:rsidR="004055F5" w:rsidRPr="004055F5">
                <w:rPr>
                  <w:rStyle w:val="a8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055F5" w:rsidRDefault="004055F5" w:rsidP="00803E30"/>
        </w:tc>
      </w:tr>
      <w:tr w:rsidR="00DB5A8D" w:rsidRPr="00D44C24" w:rsidTr="007E2BF8">
        <w:tc>
          <w:tcPr>
            <w:tcW w:w="568" w:type="dxa"/>
          </w:tcPr>
          <w:p w:rsidR="00DB5A8D" w:rsidRDefault="00DB5A8D" w:rsidP="00803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DB5A8D" w:rsidRPr="00DB5A8D" w:rsidRDefault="00DB5A8D" w:rsidP="00DB5A8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</w:tcPr>
          <w:p w:rsidR="00DB5A8D" w:rsidRDefault="00DB5A8D" w:rsidP="0080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19" w:type="dxa"/>
          </w:tcPr>
          <w:p w:rsidR="00DB5A8D" w:rsidRPr="00DB5A8D" w:rsidRDefault="00DB5A8D" w:rsidP="00DB5A8D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48709B">
              <w:rPr>
                <w:rFonts w:ascii="Times New Roman" w:hAnsi="Times New Roman" w:cs="Times New Roman"/>
                <w:color w:val="000000"/>
              </w:rPr>
              <w:t>Решение учебно-практических задач</w:t>
            </w:r>
          </w:p>
        </w:tc>
        <w:tc>
          <w:tcPr>
            <w:tcW w:w="2268" w:type="dxa"/>
          </w:tcPr>
          <w:p w:rsidR="00DB5A8D" w:rsidRDefault="00DB5A8D" w:rsidP="00803E30"/>
        </w:tc>
      </w:tr>
    </w:tbl>
    <w:p w:rsidR="00475D52" w:rsidRDefault="00475D52" w:rsidP="00475D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802" w:rsidRDefault="00DE2802" w:rsidP="0047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D52" w:rsidRPr="00B97213" w:rsidRDefault="00DE2802" w:rsidP="0047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3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6"/>
        <w:gridCol w:w="1134"/>
        <w:gridCol w:w="992"/>
        <w:gridCol w:w="2126"/>
        <w:gridCol w:w="3686"/>
      </w:tblGrid>
      <w:tr w:rsidR="00B64991" w:rsidRPr="00547E14" w:rsidTr="00B6499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урока</w:t>
            </w:r>
          </w:p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DE280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proofErr w:type="spellStart"/>
            <w:r>
              <w:rPr>
                <w:b/>
                <w:sz w:val="18"/>
                <w:szCs w:val="18"/>
              </w:rPr>
              <w:t>провед</w:t>
            </w:r>
            <w:proofErr w:type="spellEnd"/>
            <w:r>
              <w:rPr>
                <w:b/>
                <w:sz w:val="18"/>
                <w:szCs w:val="18"/>
              </w:rPr>
              <w:t>. по факту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Цифровые образовательные ресурсы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CA470B" w:rsidRDefault="00CA470B" w:rsidP="00CA470B">
            <w:pPr>
              <w:pStyle w:val="c1"/>
              <w:shd w:val="clear" w:color="auto" w:fill="FFFFFF"/>
              <w:tabs>
                <w:tab w:val="left" w:pos="7695"/>
              </w:tabs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CA470B">
              <w:rPr>
                <w:b/>
                <w:color w:val="000000"/>
                <w:sz w:val="18"/>
                <w:szCs w:val="18"/>
              </w:rPr>
              <w:t>Домашнее задание</w:t>
            </w:r>
            <w:r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B64991" w:rsidRPr="00547E14" w:rsidTr="00B64991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Книга-твой друг.</w:t>
            </w:r>
          </w:p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2C5C7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23" w:history="1">
              <w:r w:rsidR="004E134B" w:rsidRPr="0085290D">
                <w:rPr>
                  <w:rStyle w:val="a8"/>
                  <w:sz w:val="18"/>
                  <w:szCs w:val="18"/>
                </w:rPr>
                <w:t>https://resh.edu.ru/subject/lesson/7366/</w:t>
              </w:r>
            </w:hyperlink>
            <w:r w:rsidR="004E134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1.Составить вопросы к статье учебника «Античный миф», с.8-10, ч.1.  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547E14">
              <w:rPr>
                <w:color w:val="000000"/>
                <w:sz w:val="18"/>
                <w:szCs w:val="18"/>
              </w:rPr>
              <w:t>Прочитать миф «Олимп», с.10-13, ч.1.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3.Инд.задание: подготовить сообщение об Олимпе и статуе Зевса Олимпийского.</w:t>
            </w:r>
          </w:p>
        </w:tc>
      </w:tr>
      <w:tr w:rsidR="00B64991" w:rsidRPr="00547E14" w:rsidTr="00B6499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9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Входной контроль.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Античный миф. «Рождение Зевса», «Олимп».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2C5C7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24" w:history="1">
              <w:r w:rsidR="00EA65A9" w:rsidRPr="0085290D">
                <w:rPr>
                  <w:rStyle w:val="a8"/>
                  <w:sz w:val="18"/>
                  <w:szCs w:val="18"/>
                </w:rPr>
                <w:t>https://interneturok.ru/lesson/literatura/5-klass/mif/vospriyatie-mira-nashimi-predkami-sotvorenie-zemli-v-mifah-raznyh-narodov</w:t>
              </w:r>
            </w:hyperlink>
            <w:r w:rsidR="00EA65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CA470B">
            <w:pPr>
              <w:pStyle w:val="c1"/>
              <w:shd w:val="clear" w:color="auto" w:fill="FFFFFF"/>
              <w:tabs>
                <w:tab w:val="left" w:pos="3785"/>
                <w:tab w:val="left" w:pos="4040"/>
                <w:tab w:val="left" w:pos="6488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Прочитать легенду об Одиссее, с.14-19, ч.1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Античный 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миф .Гомеровский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эпос.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«Одиссей на острове циклопов.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Полифем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план легенды.</w:t>
            </w:r>
          </w:p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Инд.задание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подготовить сообщения о Троянской войне, об образе Одиссея в изобразительном искусстве, об «Одиссее» Гомера.</w:t>
            </w:r>
          </w:p>
        </w:tc>
      </w:tr>
      <w:tr w:rsidR="00B64991" w:rsidRPr="00547E14" w:rsidTr="00B6499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Гомер. Одиссея.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статьи учебника «Из устного народного творчества», «Загадки». С.23-26, ч.1.</w:t>
            </w:r>
          </w:p>
        </w:tc>
      </w:tr>
      <w:tr w:rsidR="004E134B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34B" w:rsidRPr="00547E14" w:rsidRDefault="004E134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34B" w:rsidRPr="00547E14" w:rsidRDefault="004E134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Загадки.</w:t>
            </w:r>
          </w:p>
          <w:p w:rsidR="004E134B" w:rsidRPr="00547E14" w:rsidRDefault="004E134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34B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4B" w:rsidRPr="00547E14" w:rsidRDefault="004E134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34B" w:rsidRPr="00547E14" w:rsidRDefault="00F53ED7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4E134B" w:rsidRPr="0085290D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https://resh.edu.ru/subject/lesson/7370/</w:t>
              </w:r>
            </w:hyperlink>
            <w:r w:rsidR="004E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4B" w:rsidRPr="00547E14" w:rsidRDefault="004E134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.Записать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пять известных вам пословиц и поговорок, объяснить их значение.</w:t>
            </w:r>
          </w:p>
        </w:tc>
      </w:tr>
      <w:tr w:rsidR="004E134B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34B" w:rsidRPr="00547E14" w:rsidRDefault="004E134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34B" w:rsidRPr="00547E14" w:rsidRDefault="004E134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Пословицы и поговорки.</w:t>
            </w:r>
          </w:p>
          <w:p w:rsidR="004E134B" w:rsidRPr="00547E14" w:rsidRDefault="004E134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34B" w:rsidRPr="00547E14" w:rsidRDefault="00E16C88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4B" w:rsidRPr="00547E14" w:rsidRDefault="004E134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4B" w:rsidRPr="00547E14" w:rsidRDefault="004E134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4B" w:rsidRPr="00547E14" w:rsidRDefault="004E134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с.27-29, 31, ч.1.</w:t>
            </w:r>
          </w:p>
          <w:p w:rsidR="004E134B" w:rsidRPr="00547E14" w:rsidRDefault="004E134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вопросы к статьям и подготовить ответы на них.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Задание на выбор: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- написать небольшой рассказ, который можно завершить одной из пословиц, озаглавить своё сочинение;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- написать записку или письмо хвалебного или шуточного содержания, состоящие из пословиц и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поговорок.Прочитать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сказку «Царевна-лягушка», с.37-48, ч.1.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Сказка как вид народной прозы. Виды сказок. Волшебная сказка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«Царевна – лягушка»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6" w:history="1">
              <w:r w:rsidR="004E134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https://resh.edu.ru/subject/lesson/7371/</w:t>
              </w:r>
            </w:hyperlink>
            <w:r w:rsidR="004E134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сказку «Чего на свете не бывает?»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Бытовая сказка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«Чего на свете не бывает»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Отличие бытовой сказки от волшебной.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27" w:history="1">
              <w:r w:rsidR="004E134B" w:rsidRPr="0085290D">
                <w:rPr>
                  <w:rStyle w:val="a8"/>
                  <w:sz w:val="18"/>
                  <w:szCs w:val="18"/>
                </w:rPr>
                <w:t>https://resh.edu.ru/subject/lesson/7367/</w:t>
              </w:r>
            </w:hyperlink>
            <w:r w:rsidR="004E134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Прочитать сказку «Падчерица», с.52-58, ч.1.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2.Нарисовать героев сказки, устно прокомментировать свой рисунок.</w:t>
            </w:r>
          </w:p>
        </w:tc>
      </w:tr>
      <w:tr w:rsidR="00EA65A9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5A9" w:rsidRPr="00547E14" w:rsidRDefault="00EA65A9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5A9" w:rsidRPr="00547E14" w:rsidRDefault="00EA65A9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Сказки народов России.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«Падчерица»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5A9" w:rsidRPr="00547E14" w:rsidRDefault="00E16C88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9" w:rsidRPr="00547E14" w:rsidRDefault="00EA65A9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A9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8" w:history="1">
              <w:r w:rsidR="00EA65A9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https://interneturok.ru/lesson/literatura/5-klass/narodnaya-skazka/skazka-kak-zhanr-vidy-skazok</w:t>
              </w:r>
            </w:hyperlink>
            <w:r w:rsidR="00EA6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9" w:rsidRPr="00547E14" w:rsidRDefault="00EA65A9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рассказать сказку; проиллюстрировать сказку; оформить сказку в виде книжки</w:t>
            </w:r>
          </w:p>
        </w:tc>
      </w:tr>
      <w:tr w:rsidR="00EA65A9" w:rsidRPr="00547E14" w:rsidTr="0070536D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5A9" w:rsidRPr="00547E14" w:rsidRDefault="00EA65A9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5A9" w:rsidRPr="00547E14" w:rsidRDefault="00EA65A9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Р.Р.1,2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волшебной сказки. Подготовка к </w:t>
            </w: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сочинению.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5A9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9" w:rsidRPr="00547E14" w:rsidRDefault="00EA65A9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9" w:rsidRPr="00547E14" w:rsidRDefault="00EA65A9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9" w:rsidRPr="00547E14" w:rsidRDefault="00EA65A9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сочинить сказку (письменно) с использованием композиционной схемы, с включением комментариев и записей, составленных в ходе урока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«Повести временных лет»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«Расселение славян»</w:t>
            </w:r>
          </w:p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22" w:rsidRPr="00547E14" w:rsidRDefault="00F53ED7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1D3B22" w:rsidRPr="0085290D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https://resh.edu.ru/subject/lesson/7372/</w:t>
              </w:r>
            </w:hyperlink>
            <w:r w:rsidR="001D3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сообщение о крещении Руси и его значении;</w:t>
            </w:r>
          </w:p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сообщение о 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письмен-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дохристианский период;</w:t>
            </w:r>
          </w:p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сообщение об образе летописца в трагедии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«Борис Годунов»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«Повести временных лет»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«Кий, Щек, Хорив»,</w:t>
            </w:r>
          </w:p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«Хазары»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47E14">
              <w:rPr>
                <w:color w:val="000000"/>
                <w:sz w:val="18"/>
                <w:szCs w:val="18"/>
              </w:rPr>
              <w:t>.Прочитать</w:t>
            </w:r>
            <w:proofErr w:type="gramEnd"/>
            <w:r w:rsidRPr="00547E14">
              <w:rPr>
                <w:color w:val="000000"/>
                <w:sz w:val="18"/>
                <w:szCs w:val="18"/>
              </w:rPr>
              <w:t xml:space="preserve"> вступительную статью учебника «Эзоп», с.68, ч.1.</w:t>
            </w:r>
          </w:p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вопросы к статье, подготовить на них развёрнутые ответы.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Жанр басни в мировой литературе. Эзоп.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«Ворона и лисица». «Лисица и виноград»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22" w:rsidRPr="00547E14" w:rsidRDefault="00F53ED7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30" w:history="1">
              <w:r w:rsidR="001D3B22" w:rsidRPr="0085290D">
                <w:rPr>
                  <w:rStyle w:val="a8"/>
                  <w:sz w:val="18"/>
                  <w:szCs w:val="18"/>
                </w:rPr>
                <w:t>https://resh.edu.ru/subject/lesson/7393/</w:t>
              </w:r>
            </w:hyperlink>
            <w:r w:rsidR="001D3B2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Прочитать статью учебника «Русские басни», с.73, ч.1.</w:t>
            </w:r>
          </w:p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 2. Составить вопросы к статье.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Своеобразие басен Лафонтена. Басня </w:t>
            </w:r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«Лисица и виноград»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басни о Вороне и Лисе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В.К.Тредиаковского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А.П.Сумарокова</w:t>
            </w:r>
            <w:proofErr w:type="spellEnd"/>
          </w:p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7E14">
              <w:rPr>
                <w:color w:val="000000"/>
                <w:sz w:val="18"/>
                <w:szCs w:val="18"/>
              </w:rPr>
              <w:t>Инд.задание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:  сообщение </w:t>
            </w:r>
            <w:proofErr w:type="gramStart"/>
            <w:r w:rsidRPr="00547E14">
              <w:rPr>
                <w:color w:val="000000"/>
                <w:sz w:val="18"/>
                <w:szCs w:val="18"/>
              </w:rPr>
              <w:t>о  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В.К.Тредиаковском</w:t>
            </w:r>
            <w:proofErr w:type="spellEnd"/>
            <w:proofErr w:type="gramEnd"/>
            <w:r w:rsidRPr="00547E14">
              <w:rPr>
                <w:color w:val="000000"/>
                <w:sz w:val="18"/>
                <w:szCs w:val="18"/>
              </w:rPr>
              <w:t xml:space="preserve">, об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А.П.Сумарокове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AF3E0D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Русские баснописцы XVIII века. </w:t>
            </w:r>
          </w:p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E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В.К. Тредиаковский.</w:t>
            </w:r>
            <w:r w:rsidRPr="00AF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Басня </w:t>
            </w:r>
            <w:r w:rsidRPr="00AF3E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«Ворон и Лиса»</w:t>
            </w:r>
            <w:r w:rsidRPr="00AF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F3E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 П. Сумароков.</w:t>
            </w:r>
            <w:r w:rsidRPr="00AF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Басня </w:t>
            </w:r>
            <w:r w:rsidRPr="00AF3E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«Ворона и Лиса»</w:t>
            </w:r>
            <w:r w:rsidRPr="00AF3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Инд.задание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 сообщение о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М.В.Ломоносове</w:t>
            </w:r>
            <w:proofErr w:type="spellEnd"/>
          </w:p>
        </w:tc>
      </w:tr>
      <w:tr w:rsidR="00B64991" w:rsidRPr="00547E14" w:rsidTr="00B64991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 В. Ломоносов.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Басня </w:t>
            </w:r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«Случились вместе два Астронома в пиру...».</w:t>
            </w:r>
          </w:p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1" w:history="1">
              <w:r w:rsidR="001D3B22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https://resh.edu.ru/subject/lesson/7373/</w:t>
              </w:r>
            </w:hyperlink>
            <w:r w:rsidR="001D3B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Подготовить выразительное чтение басни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И.А.Крылова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«Ворона и Лисица», с.79-80 части1 учебника</w:t>
            </w:r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Басни И. А. Крылова. Сравнение 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басен  В.К.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Тредиаковского «Ворон и Лисица» и И.А. Крылова «Ворона и лисица»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22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2" w:history="1">
              <w:r w:rsidR="001D3B22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https://resh.edu.ru/subject/lesson/7392/</w:t>
              </w:r>
            </w:hyperlink>
            <w:r w:rsidR="001D3B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Выучить одну из басен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И.А.Крылова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наизусть (по выбору).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литературной гостиной». (Исполнение и инсценировка басен И. А. Крылова).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Чтение по ролям басни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С.В.Михалкова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«Зеркало» и басни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И.А.Крылова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«Зеркало и обезьяна», с.90-91, ч.1.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Русская басня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века.</w:t>
            </w:r>
          </w:p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Подготовить пересказ статей учебника «Из русской литературы XIX в.» и вступительную статью об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А.С.Пушкине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с.92-95 ч.1.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Детство и детские впечатления А. С. Пушкина.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22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3" w:history="1">
              <w:r w:rsidR="001D3B22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https://resh.edu.ru/subject/lesson/7390/</w:t>
              </w:r>
            </w:hyperlink>
            <w:r w:rsidR="001D3B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выразительное чтение писем няни к Пушкину; подготовить наизусть выразительное чтение фрагмента стихотворения «Зимний вечер».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С. Пушкина. Стихотворение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«Няне».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Прочитать «Сказку о мёртвой царевне и семи богатырях», с.104-123, ч.1.</w:t>
            </w:r>
          </w:p>
          <w:p w:rsidR="001D3B22" w:rsidRPr="00547E14" w:rsidRDefault="001D3B22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2.Ответить на вопросы 1-2, с.123.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С. Пушкин.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«Сказка о мёртвой царевне и семи богатырях».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Истоки рождения сюжета. Основные образы сказки. Черты сходства и различия волшебной и литературной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22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4" w:history="1">
              <w:r w:rsidR="001D3B22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https://resh.edu.ru/subject/lesson/7388/</w:t>
              </w:r>
            </w:hyperlink>
            <w:r w:rsidR="001D3B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фрагмент сказки на выбор</w:t>
            </w:r>
          </w:p>
        </w:tc>
      </w:tr>
      <w:tr w:rsidR="001D3B22" w:rsidRPr="00547E14" w:rsidTr="001D3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B22" w:rsidRPr="00547E14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CA8" w:rsidRPr="00540CA8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C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</w:t>
            </w:r>
          </w:p>
          <w:p w:rsidR="001D3B22" w:rsidRDefault="001D3B22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Сопоставление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«Сказки о мёртвой царевне и о семи богатырях»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С. Пушкина с народной сказкой и сказкой Жуковского «Спящая царевна».</w:t>
            </w:r>
          </w:p>
          <w:p w:rsidR="00540CA8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3B22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2" w:rsidRPr="00547E14" w:rsidRDefault="001D3B22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с.122-123, ч.1.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«Пушкинская сказка - прямая наследница народной». Поэма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«Руслан и Людмила»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(отрывок). </w:t>
            </w:r>
          </w:p>
          <w:p w:rsidR="00540CA8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CA8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5" w:history="1">
              <w:r w:rsidR="001D3B22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https://resh.edu.ru/subject/lesson/7389/</w:t>
              </w:r>
            </w:hyperlink>
            <w:r w:rsidR="001D3B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отрывок из поэмы «Руслан и Людмила», с.134-135, ч.1.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Поэтические картины зимы. 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Стихотворение  А.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Пушкина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«Зимняя дорога».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E16C8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6" w:history="1">
              <w:r w:rsidR="002233EF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https://resh.edu.ru/subject/lesson/7387/</w:t>
              </w:r>
            </w:hyperlink>
            <w:r w:rsidR="002233E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выразительное чтение стихотворения «Зимняя дорога», с.139-140, ч.1</w:t>
            </w:r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 литературной гостиной». (Поэзия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XIX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 о родной природе).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7" w:history="1">
              <w:r w:rsidR="004D1655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https://resh.edu.ru/subject/lesson/7379/</w:t>
              </w:r>
            </w:hyperlink>
            <w:r w:rsidR="004D16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0185D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8" w:history="1">
              <w:r w:rsidR="0010185D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https://resh.edu.ru/subject/lesson/7374/</w:t>
              </w:r>
            </w:hyperlink>
            <w:r w:rsidR="001018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наизусть одно из стихотворений русских поэтов о родной природе, с.144-149, ч.1.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Ю. Лермонтов.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39" w:history="1">
              <w:r w:rsidR="00EA65A9" w:rsidRPr="0085290D">
                <w:rPr>
                  <w:rStyle w:val="a8"/>
                  <w:sz w:val="18"/>
                  <w:szCs w:val="18"/>
                </w:rPr>
                <w:t>https://interneturok.ru/lesson/literatura/5-klass/m-yu-lermontov/m-yu-lermontov-detstvo-i-nachalo-literaturnoy-deyatelnosti-interes-k-istorii-rossii-borodino-istoricheskaya-osnova-proizvedeniya</w:t>
              </w:r>
            </w:hyperlink>
            <w:r w:rsidR="00EA65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с.151-153, ч.1.</w:t>
            </w:r>
          </w:p>
          <w:p w:rsidR="00CA470B" w:rsidRPr="00547E14" w:rsidRDefault="00CA470B" w:rsidP="001D3B2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Подготовить рассказ о поэте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создания стихотворения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«Бородино».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40" w:history="1">
              <w:r w:rsidR="004D1655" w:rsidRPr="0085290D">
                <w:rPr>
                  <w:rStyle w:val="a8"/>
                  <w:sz w:val="18"/>
                  <w:szCs w:val="18"/>
                </w:rPr>
                <w:t>https://resh.edu.ru/subject/lesson/7385/</w:t>
              </w:r>
            </w:hyperlink>
            <w:r w:rsidR="004D165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Составить устные портреты старого и молодого солдата.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Выучить наизусть отрывок из стихотворения «Бородино».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художественной выразительности в стихотворении М. Ю. Лермонтова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«Бородино»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Составить описание кадров и придумать подписи к ним для диафильма  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i/>
                <w:iCs/>
                <w:color w:val="000000"/>
                <w:sz w:val="18"/>
                <w:szCs w:val="18"/>
              </w:rPr>
              <w:t>1 вариант</w:t>
            </w:r>
            <w:r w:rsidRPr="00547E14">
              <w:rPr>
                <w:color w:val="000000"/>
                <w:sz w:val="18"/>
                <w:szCs w:val="18"/>
              </w:rPr>
              <w:t> – первые 6 кадров к фрагментам стихотворения от начала до слов «За родину свою».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i/>
                <w:iCs/>
                <w:color w:val="000000"/>
                <w:sz w:val="18"/>
                <w:szCs w:val="18"/>
              </w:rPr>
              <w:t>2 вариант</w:t>
            </w:r>
            <w:r w:rsidRPr="00547E14">
              <w:rPr>
                <w:color w:val="000000"/>
                <w:sz w:val="18"/>
                <w:szCs w:val="18"/>
              </w:rPr>
              <w:t> – 2последующие 5 кадров к фрагментам стихотворения от слов «Два дня мы были в перестрелке» до слов «Не отдали б Москвы!»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33-34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 Р.3,4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Классное </w:t>
            </w: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сочинение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Закончить работу над сочинением.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2.Инд.задания. Подготовить сообщения: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- «Детство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Н.В.Гоголя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»;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- «Гимназия»;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47E14">
              <w:rPr>
                <w:color w:val="000000"/>
                <w:sz w:val="18"/>
                <w:szCs w:val="18"/>
              </w:rPr>
              <w:t>-  «</w:t>
            </w:r>
            <w:proofErr w:type="gramEnd"/>
            <w:r w:rsidRPr="00547E14">
              <w:rPr>
                <w:color w:val="000000"/>
                <w:sz w:val="18"/>
                <w:szCs w:val="18"/>
              </w:rPr>
              <w:t>В Петербурге»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В. Гоголь. Малороссия в жизни и судьбе писателя. Повесть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«Ночь перед Рождеством».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1" w:history="1">
              <w:r w:rsidR="00EA65A9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https://interneturok.ru/lesson/literatura/6-klass/proizvedeniya-russkih-pisatelej-19-veka/n-v-gogol-istoriya-sozdaniya-sbornika-vechera-na-hutore-bliz-dikanki-syuzhet-povesti-kartiny-narodnoy-zhizni-v-povesti-noch-pered-rozhdestvom-peyzazh-rozhdestvenskoy-nochi</w:t>
              </w:r>
            </w:hyperlink>
            <w:r w:rsidR="00EA6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повесть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Н.В.Гоголя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«Ночь перед Рождеством</w:t>
            </w:r>
            <w:proofErr w:type="gram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»,с.</w:t>
            </w:r>
            <w:proofErr w:type="gram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161-228 ч. 1.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Картины народной жизни в повести Н. В. Гоголя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«Ночь перед Рождеством».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2" w:history="1">
              <w:r w:rsidR="00EA65A9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https://interneturok.ru/lesson/literatura/6-klass/proizvedeniya-russkih-pisatelej-19-veka/realisticheskoe-i-fantasticheskoe-v-povesti-noch-pered-rozhdestvom-stseny-pridvornoy-zhizni</w:t>
              </w:r>
            </w:hyperlink>
            <w:r w:rsidR="00EA65A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рассказ о фантастических существах, действующих в повести, с цитированием наиболее значимых фрагментов</w:t>
            </w:r>
            <w:r w:rsidRPr="00547E1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Фантастика и реальность в повести Н. В. Гоголя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«Ночь перед Рождеством»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F53ED7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43" w:history="1">
              <w:r w:rsidR="00EA65A9" w:rsidRPr="0085290D">
                <w:rPr>
                  <w:rStyle w:val="a8"/>
                  <w:sz w:val="18"/>
                  <w:szCs w:val="18"/>
                </w:rPr>
                <w:t>https://interneturok.ru/lesson/literatura/6-klass/proizvedeniya-russkih-pisatelej-19-veka/realisticheskoe-i-fantasticheskoe-v-povesti-noch-pered-rozhdestvom-teoriya-literatury-yumor</w:t>
              </w:r>
            </w:hyperlink>
            <w:r w:rsidR="00EA65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рассказ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И.С.Тургенева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«Муму», с.221-252, часть 1.</w:t>
            </w:r>
          </w:p>
          <w:p w:rsidR="00CA470B" w:rsidRPr="00547E14" w:rsidRDefault="00CA470B" w:rsidP="001D3B2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2.Устно ответить на вопрос «Что в рассказе произвело на меня самое сильное впечатление?»</w:t>
            </w:r>
          </w:p>
        </w:tc>
      </w:tr>
      <w:tr w:rsidR="00B64991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CA470B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впечатления И.С. Тургенева. Спасское-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Лутовиново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представлениях и творческой биографии писателя. Начало литературной деятельности. История создания рассказа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«Муму»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Знакомство с героями.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70B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0B" w:rsidRPr="00547E14" w:rsidRDefault="00CA470B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художественный пересказ фрагмента рассказа «Муму» до слов «Так прошёл год…»</w:t>
            </w:r>
          </w:p>
        </w:tc>
      </w:tr>
      <w:tr w:rsidR="004D1655" w:rsidRPr="00547E14" w:rsidTr="0070536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«Высоты прозрения». («Из всей челяди самым замечательным лицом был дворник Герасим»).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5" w:rsidRPr="00547E14" w:rsidRDefault="00F53ED7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4" w:history="1">
              <w:r w:rsidR="004D1655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https://resh.edu.ru/subject/lesson/7380/</w:t>
              </w:r>
            </w:hyperlink>
            <w:r w:rsidR="004D16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письменный или устный рассказ о героях, живущих в доме барыни</w:t>
            </w:r>
            <w:r w:rsidRPr="00547E1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D1655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 и его окружение.</w:t>
            </w:r>
          </w:p>
          <w:p w:rsidR="004D1655" w:rsidRPr="00547E14" w:rsidRDefault="004D1655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1D3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1D3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1D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Приготовить пересказ эпизодов: «Пропажа Муму», «Муму вернулась», «Барыня «умирает». Ввести в пересказы описание жестов, поз, мимики героя.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 и Муму. Два решения. Немой протест героя-символ безмолвия крепостных крестьян.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5" w:history="1">
              <w:r w:rsidR="004D1655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https://resh.edu.ru/subject/lesson/7381/</w:t>
              </w:r>
            </w:hyperlink>
            <w:r w:rsidR="004D16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Подготовить выставку иллюстраций к рассказу.</w:t>
            </w:r>
          </w:p>
        </w:tc>
      </w:tr>
      <w:tr w:rsidR="004D1655" w:rsidRPr="00547E14" w:rsidTr="00B64991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Р.Р.5,6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Классное </w:t>
            </w: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сочинение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Анализ эпизода.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Выучить </w:t>
            </w:r>
            <w:proofErr w:type="gram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наизусть  стихотворение</w:t>
            </w:r>
            <w:proofErr w:type="gram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прозе «Русский язык», с.248, ч.1.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Р.Р.7Анализ письменных работ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творчеству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И.С.Тургенева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Красота и богатство русского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языка, образ человека и природы в цикле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«Стихотворений в прозе»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С. Тургенева.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Подготовить сообщение о дружбе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Н.А.Некрасова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 крестьянскими детьми</w:t>
            </w:r>
          </w:p>
        </w:tc>
      </w:tr>
      <w:tr w:rsidR="004D1655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А. Некрасов. Детские впечатления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46" w:history="1">
              <w:r w:rsidR="004D1655" w:rsidRPr="0085290D">
                <w:rPr>
                  <w:rStyle w:val="a8"/>
                  <w:sz w:val="18"/>
                  <w:szCs w:val="18"/>
                </w:rPr>
                <w:t>https://resh.edu.ru/subject/lesson/7382/</w:t>
              </w:r>
            </w:hyperlink>
            <w:r w:rsidR="004D165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статью учебника о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Н.А.Некрасове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, с.249, ч.1. Прочитать стихотворение «Крестьянские дети», с.251-259, ч.1.</w:t>
            </w:r>
          </w:p>
        </w:tc>
      </w:tr>
      <w:tr w:rsidR="004D1655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А. Некрасов.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«Крестьянские дети».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композиции произведения.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Выучить </w:t>
            </w:r>
            <w:proofErr w:type="gramStart"/>
            <w:r w:rsidRPr="00547E14">
              <w:rPr>
                <w:color w:val="000000"/>
                <w:sz w:val="18"/>
                <w:szCs w:val="18"/>
              </w:rPr>
              <w:t>наизусть  отрывок</w:t>
            </w:r>
            <w:proofErr w:type="gramEnd"/>
            <w:r w:rsidRPr="00547E14">
              <w:rPr>
                <w:color w:val="000000"/>
                <w:sz w:val="18"/>
                <w:szCs w:val="18"/>
              </w:rPr>
              <w:t xml:space="preserve"> из стихотворения.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цитатный план фрагмента стихотворения от слов «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Омилые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плуты!» до слов «Проводит нас в недра землицы родной…».</w:t>
            </w:r>
            <w:r w:rsidRPr="00547E14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</w:tr>
      <w:tr w:rsidR="004D1655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тема стихотворения Н. А. Некрасова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«Крестьянские дети»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Прочитать стихотворение «Тройка», с.261-263, ч.1.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2.Прочитать статью учебника «Строфа», с.263, 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«Есть женщины в русских селениях». (Стихотворение Н. А. Некрасова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«Тройка»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54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7" w:history="1">
              <w:r w:rsidR="004D1655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https://resh.edu.ru/subject/lesson/7383/</w:t>
              </w:r>
            </w:hyperlink>
            <w:r w:rsidR="004D16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Прочитать рассказ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Л.Н.Толстого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«Кавказский пленник», с.267-296, ч.1.</w:t>
            </w:r>
          </w:p>
        </w:tc>
      </w:tr>
      <w:tr w:rsidR="004D1655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Н. Толстой. Сведения о писателе. Яснополянская школа.  Историко-литературная основа рассказа «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Кавказский пленник».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54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48" w:history="1">
              <w:r w:rsidR="004D1655" w:rsidRPr="0085290D">
                <w:rPr>
                  <w:rStyle w:val="a8"/>
                  <w:sz w:val="18"/>
                  <w:szCs w:val="18"/>
                </w:rPr>
                <w:t>https://resh.edu.ru/subject/lesson/7378/</w:t>
              </w:r>
            </w:hyperlink>
            <w:r w:rsidR="004D1655">
              <w:rPr>
                <w:color w:val="000000"/>
                <w:sz w:val="18"/>
                <w:szCs w:val="18"/>
              </w:rPr>
              <w:t xml:space="preserve"> </w:t>
            </w:r>
          </w:p>
          <w:p w:rsidR="004D1655" w:rsidRDefault="004D1655" w:rsidP="004D1655">
            <w:pPr>
              <w:pStyle w:val="c1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</w:p>
          <w:p w:rsidR="004D1655" w:rsidRDefault="004D1655" w:rsidP="004D1655">
            <w:pPr>
              <w:pStyle w:val="c1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</w:p>
          <w:p w:rsidR="004D1655" w:rsidRDefault="004D1655" w:rsidP="004D1655">
            <w:pPr>
              <w:pStyle w:val="c1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</w:p>
          <w:p w:rsidR="004D1655" w:rsidRDefault="004D1655" w:rsidP="004D1655">
            <w:pPr>
              <w:pStyle w:val="c1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</w:p>
          <w:p w:rsidR="004D1655" w:rsidRPr="00547E14" w:rsidRDefault="00F53ED7" w:rsidP="004D1655">
            <w:pPr>
              <w:pStyle w:val="c1"/>
              <w:shd w:val="clear" w:color="auto" w:fill="FFFFFF"/>
              <w:spacing w:before="0" w:after="0"/>
              <w:rPr>
                <w:color w:val="000000"/>
                <w:sz w:val="18"/>
                <w:szCs w:val="18"/>
              </w:rPr>
            </w:pPr>
            <w:hyperlink r:id="rId49" w:history="1">
              <w:r w:rsidR="004D1655" w:rsidRPr="0085290D">
                <w:rPr>
                  <w:rStyle w:val="a8"/>
                  <w:sz w:val="18"/>
                  <w:szCs w:val="18"/>
                </w:rPr>
                <w:t>https://resh.edu.ru/subject/lesson/7377/</w:t>
              </w:r>
            </w:hyperlink>
            <w:r w:rsidR="004D165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Составить устные портреты героев по 1 и 2 </w:t>
            </w:r>
            <w:proofErr w:type="gramStart"/>
            <w:r w:rsidRPr="00547E14">
              <w:rPr>
                <w:color w:val="000000"/>
                <w:sz w:val="18"/>
                <w:szCs w:val="18"/>
              </w:rPr>
              <w:t>главам  (</w:t>
            </w:r>
            <w:proofErr w:type="gramEnd"/>
            <w:r w:rsidRPr="00547E14">
              <w:rPr>
                <w:color w:val="000000"/>
                <w:sz w:val="18"/>
                <w:szCs w:val="18"/>
              </w:rPr>
              <w:t xml:space="preserve">Жилин,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Костылин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, Дина, татарин с красной бородой, черноватый).</w:t>
            </w:r>
          </w:p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описание быта татар.</w:t>
            </w:r>
          </w:p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3.Выписать из текста глаголы, относящиеся к поведению Жилина и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Костылина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в плену</w:t>
            </w:r>
            <w:r w:rsidRPr="00547E14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</w:tr>
      <w:tr w:rsidR="004D1655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Н. Толстой. Рассказ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«Кавказский пленник»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протест против национальной вражды. Жилин и горцы.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54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after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4-6 глав рассказа</w:t>
            </w:r>
          </w:p>
        </w:tc>
      </w:tr>
      <w:tr w:rsidR="004D1655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Две жизненные позиции в рассказе Л. Н. Толстого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«Кавказский пленник».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Художественная идея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54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Подготовить пересказ статьи учебника «Сюжет и фабула», с.301-302, ч.1.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53-54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 Р.8,9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Классное </w:t>
            </w: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сочинение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«Над чем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заставил меня задуматься рассказ Л. Н. Толстого?».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Default="00540CA8" w:rsidP="0054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27.12</w:t>
            </w:r>
          </w:p>
          <w:p w:rsidR="00540CA8" w:rsidRDefault="00540CA8" w:rsidP="0054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CA8" w:rsidRPr="00547E14" w:rsidRDefault="00540CA8" w:rsidP="0054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Записать 5-6 пословиц о любви к людям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Р.Р.10Анализ письменных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7E14">
              <w:rPr>
                <w:color w:val="000000"/>
                <w:sz w:val="18"/>
                <w:szCs w:val="18"/>
              </w:rPr>
              <w:t>Инд.задания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. сообщения:</w:t>
            </w:r>
          </w:p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- о событиях детства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А.П.Чехова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,</w:t>
            </w:r>
            <w:r w:rsidRPr="00547E14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и юношеские годы А.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Чехова. Семья.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540CA8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50" w:history="1">
              <w:r w:rsidR="00D27C26" w:rsidRPr="0085290D">
                <w:rPr>
                  <w:rStyle w:val="a8"/>
                  <w:sz w:val="18"/>
                  <w:szCs w:val="18"/>
                </w:rPr>
                <w:t>https://interneturok.ru/lesson/literatura/7-klass/russkaya-literatura-19-veka/a-p-chehov-o-pisatele</w:t>
              </w:r>
            </w:hyperlink>
            <w:r w:rsidR="00D27C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с.303-</w:t>
            </w:r>
            <w:proofErr w:type="gramStart"/>
            <w:r w:rsidRPr="00547E14">
              <w:rPr>
                <w:color w:val="000000"/>
                <w:sz w:val="18"/>
                <w:szCs w:val="18"/>
              </w:rPr>
              <w:t>304.,</w:t>
            </w:r>
            <w:proofErr w:type="gramEnd"/>
            <w:r w:rsidRPr="00547E14">
              <w:rPr>
                <w:color w:val="000000"/>
                <w:sz w:val="18"/>
                <w:szCs w:val="18"/>
              </w:rPr>
              <w:t xml:space="preserve">ч 1.Составить рассказ об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А.П.Чехове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, используя материалы статьи учебника.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2.Прочитать рассказ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А.П.Чехова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«Злоумышленник», с. 315-320, ч.1.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Чеховские приёмы создания характеров и ситуаций в рассказе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«Злоумышленник».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1" w:history="1">
              <w:r w:rsidR="00D27C26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https://interneturok.ru/lesson/literatura/7-klass/russkaya-literatura-19-veka/rasskaz-a-p-chehova-zloumyshlennik</w:t>
              </w:r>
            </w:hyperlink>
            <w:r w:rsidR="00D27C2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Подготовить ролевое чтение по ролям рассказ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А.П.Чехова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«Пересолил», с.310-315, ч.1.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писателя к персонажам рассказа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«Пересолил»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Выполнить задание 2 учебника, с.322, ч.1.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Р.Р.11,12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Юмористический </w:t>
            </w: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рассказ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«Случай из жизни»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Дописать сочинение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и юношеские годы И. А. 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Подготовить рассказ о детстве и юности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И.А.Бунина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Густой зелёный ельник у дороги…».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природы и приемы ее реализации. Художественное богатство стихотворения. Второй план в стихотворении.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52" w:history="1">
              <w:r w:rsidR="0010185D" w:rsidRPr="0085290D">
                <w:rPr>
                  <w:rStyle w:val="a8"/>
                  <w:sz w:val="18"/>
                  <w:szCs w:val="18"/>
                </w:rPr>
                <w:t>https://resh.edu.ru/subject/lesson/7407/</w:t>
              </w:r>
            </w:hyperlink>
            <w:r w:rsidR="001018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рассказ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И.А.Бунина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«В деревне», с.13-21, ч.2.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цитатный план рассказа (1 вариант – 1-2 части; 2 вариант – 3-4 части)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Детское восприятие родной природы в рассказе И. А. Бунина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«В деревне».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3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https://resh.edu.ru/subject/lesson/7397/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рассказ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И.А.Бунина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«Подснежник», с.22-26, ч.2.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«Подснежник»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статью учебника о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Л.Андрееве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, с.28-30, ч.2.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2.Инд. задания. Подготовить сообщения: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- «Гимназические годы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Л.Андреева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»;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- «Годы учёбы в Петербургском и Московском университетах»;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- «Увлечения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Л.Андреева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Н. Андреев. Краткие сведения о писателе.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рассказ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Л.Андреева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«Петька на даче», с.33-44, ч.2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цитатный план рассказа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Н. Андреев.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«Петька на даче».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 города в рассказе.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54" w:history="1">
              <w:r w:rsidR="00D27C26" w:rsidRPr="0085290D">
                <w:rPr>
                  <w:rStyle w:val="a8"/>
                  <w:sz w:val="18"/>
                  <w:szCs w:val="18"/>
                </w:rPr>
                <w:t>https://interneturok.ru/lesson/literatura/6-klass/uroki-a-n-arhangelskogo-dlya-6-klassa/geroy-podrostok-v-literature-20-21-vv</w:t>
              </w:r>
            </w:hyperlink>
            <w:r w:rsidR="00D27C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47E14">
              <w:rPr>
                <w:color w:val="000000"/>
                <w:sz w:val="18"/>
                <w:szCs w:val="18"/>
              </w:rPr>
              <w:t>.Подготовить</w:t>
            </w:r>
            <w:proofErr w:type="gramEnd"/>
            <w:r w:rsidRPr="00547E14">
              <w:rPr>
                <w:color w:val="000000"/>
                <w:sz w:val="18"/>
                <w:szCs w:val="18"/>
              </w:rPr>
              <w:t xml:space="preserve"> выразительное чтение фрагмента рассказа от слов «Вокзал с его разноголосою сутолокою…» до конца рассказа.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2.Выписать из этого фрагмента художественные детали, помогающие воссоздать мир дачи (природы).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Н. Андреев.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«Петька на даче».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Противопоставление</w:t>
            </w:r>
          </w:p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 города и дачи в рассказе.</w:t>
            </w:r>
          </w:p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Тематика и нравственная проблематика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Подготовить выразительное чтение фрагмента статьи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А.И.Куприна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«Памяти Чехова»;</w:t>
            </w:r>
          </w:p>
          <w:p w:rsidR="004D1655" w:rsidRPr="00547E14" w:rsidRDefault="004D1655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- подготовить сообщение «В кадетском корпусе».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А.И. Куприн.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писателе.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рассказ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А.И.Куприна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«Золотой Петух», с.49-53, ч.2.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цитатный план рассказа.</w:t>
            </w:r>
            <w:r w:rsidRPr="00547E14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И. Куприн. Удивительное в мире природы. (По рассказу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«Золотой петух»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устный отзыв-впечатление об услышанном или увиденном вами в удивительном мире природы.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А. Блок. Детские впечатления поэта.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Книга в жизни юного А. Блока. Блоковские места (Петербург,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Шахматово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Подготовить сообщение о некоторых фактах родословной семей Бекетовых и Блок;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lastRenderedPageBreak/>
              <w:t xml:space="preserve">- подготовить выставку фотографий членов семьи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А.А.Блока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Красота русской природы в стихотворениях А. А. Блока. </w:t>
            </w:r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«Летний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вечер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»,«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Полный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месяц встал над лугом...»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Выучить наизусть стихотворение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А.Блока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«Летний вечер», с.63, ч.2.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2.Инд.задания. Подготовить сообщения: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- «Семья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С.А.Есенина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»;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годы С. Есенина. В есенинском Константинове.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55" w:history="1">
              <w:r w:rsidR="005164AB" w:rsidRPr="0085290D">
                <w:rPr>
                  <w:rStyle w:val="a8"/>
                  <w:sz w:val="18"/>
                  <w:szCs w:val="18"/>
                </w:rPr>
                <w:t>https://www.youtube.com/watch?v=58QBcGzpaJA</w:t>
              </w:r>
            </w:hyperlink>
            <w:r w:rsidR="005164A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Составить рассказ о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С.А.Есенине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по материалам учебника и урока.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2.Индивидуальное задание: подготовить сообщение о символическом значении образа берёзки в поэзии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С.А.Есенина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Малая и большая родина в стихотворении С. Есенина </w:t>
            </w:r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«Ты запой мне ту песню, что прежде...»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6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https://resh.edu.ru/subject/lesson/7409/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Выучить </w:t>
            </w:r>
            <w:proofErr w:type="gram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наизусть  стихотворение</w:t>
            </w:r>
            <w:proofErr w:type="gram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С.А.Есенина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(по выбору).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Единство человека и природы в стихотворениях С. Есенина </w:t>
            </w:r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«Поет зима — аукает...», «Нивы сжаты, рощи голы...»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сообщение о семье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А.П.Платонова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П. Платонов. Краткие биографические сведения о писателе.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рассказ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А.П.Платонова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«Никита», с.81-90, ч.2.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цитатный план рассказа.</w:t>
            </w:r>
            <w:r w:rsidRPr="00547E14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П. Платонов. Мир глазами ребенка в рассказе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«Никита»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7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https://resh.edu.ru/subject/lesson/7400/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рассказ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А.П.Платонова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«Цветок на земле», с.94-99, ч.2.</w:t>
            </w:r>
          </w:p>
        </w:tc>
      </w:tr>
      <w:tr w:rsidR="004D1655" w:rsidRPr="00547E14" w:rsidTr="00B64991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Образы главных героев и своеобразие языка в рассказе А. П. Платонова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«Цветок на земле».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58" w:history="1">
              <w:r w:rsidR="00D27C26" w:rsidRPr="0085290D">
                <w:rPr>
                  <w:rStyle w:val="a8"/>
                  <w:sz w:val="18"/>
                  <w:szCs w:val="18"/>
                </w:rPr>
                <w:t>https://interneturok.ru/lesson/literatura/7-klass/russkaya-literatura-20-veka/a-p-platonov-skazka-byl-neizvestnyy-tsvetok</w:t>
              </w:r>
            </w:hyperlink>
            <w:r w:rsidR="00D27C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статьи учебника о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П.П.Бажове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, с.100-103, ч.2. 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годы П. П. Бажова. Жанр литературного 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сказ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П.П.Бажова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 «Каменный цветок», с.103-129, ч.2.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2.Составить цитатный план сказа.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Творческий поиск и вечные сомнения подлинного мастера в сказе П. П. Бажова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«Каменный 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статью «В мире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худож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 xml:space="preserve">. слова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П.П.Бажова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», с.130-131, ч.2.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2.Нарисовать вазу, которую хотел создать Данила-мастер.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П. Бажова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«Каменный цветок»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создания художественного образа.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9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https://resh.edu.ru/subject/lesson/7404/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статью о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Н.Н.Носове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с.134-135, ч.2.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Н. Носов. Краткие сведения о писателе.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с.136-141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 Н. Носов. Весёлый вымысел рассказа «Три охотника».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>с.175-</w:t>
            </w:r>
            <w:proofErr w:type="gramStart"/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>176,ч.</w:t>
            </w:r>
            <w:proofErr w:type="gramEnd"/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 xml:space="preserve">2. Прочитать и пересказать рассказ </w:t>
            </w:r>
            <w:proofErr w:type="spellStart"/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>Е.И.Носова</w:t>
            </w:r>
            <w:proofErr w:type="spellEnd"/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 xml:space="preserve"> «Как патефон петуха от смерти спас»,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И. Носов Сведения о писателе.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Составить план статьи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И. Носов. Добро и доброта в рассказе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«Как патефон петуха от смерти спас»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рассказа</w:t>
            </w:r>
            <w:r w:rsidRPr="00547E14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547E14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 глазами ребенка; юмористическое и лирическое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с.176-183, ч.2.</w:t>
            </w:r>
          </w:p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сочинению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домашнему сочинению по рассказу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Е.И.Носова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«Как патефон петуха от смерти спас»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Дописать сочинение</w:t>
            </w: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Подобрать</w:t>
            </w:r>
            <w:proofErr w:type="gram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пословицы и поговорки народов мира о любви к Родине, о бережном отношении к природе.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E14">
              <w:rPr>
                <w:rFonts w:ascii="Times New Roman" w:eastAsia="Times New Roman" w:hAnsi="Times New Roman" w:cs="Georgia"/>
                <w:b/>
                <w:bCs/>
                <w:spacing w:val="10"/>
                <w:sz w:val="18"/>
                <w:szCs w:val="18"/>
                <w:lang w:eastAsia="ru-RU"/>
              </w:rPr>
              <w:t>Вн</w:t>
            </w:r>
            <w:proofErr w:type="spellEnd"/>
            <w:r w:rsidRPr="00547E14">
              <w:rPr>
                <w:rFonts w:ascii="Times New Roman" w:eastAsia="Times New Roman" w:hAnsi="Times New Roman" w:cs="Georgia"/>
                <w:b/>
                <w:bCs/>
                <w:spacing w:val="10"/>
                <w:sz w:val="18"/>
                <w:szCs w:val="18"/>
                <w:lang w:eastAsia="ru-RU"/>
              </w:rPr>
              <w:t xml:space="preserve">. чт.: </w:t>
            </w:r>
            <w:r w:rsidRPr="00547E14">
              <w:rPr>
                <w:rFonts w:ascii="Times New Roman" w:eastAsia="Times New Roman" w:hAnsi="Times New Roman" w:cs="Georgia"/>
                <w:bCs/>
                <w:spacing w:val="10"/>
                <w:sz w:val="18"/>
                <w:szCs w:val="18"/>
                <w:lang w:eastAsia="ru-RU"/>
              </w:rPr>
              <w:t>В.П. Астафьев. «Зачем я убил коростеля?»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в/ч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стихотвор</w:t>
            </w:r>
            <w:proofErr w:type="spellEnd"/>
            <w:proofErr w:type="gram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: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В.Ф. Боков.  </w:t>
            </w:r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Поклон »;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</w:t>
            </w:r>
            <w:proofErr w:type="gram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Рубцов. </w:t>
            </w:r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«В осеннем </w:t>
            </w:r>
            <w:proofErr w:type="gramStart"/>
            <w:r w:rsidRPr="00547E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лесу »</w:t>
            </w:r>
            <w:proofErr w:type="gramEnd"/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88-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Поэзия и проза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века о родной природе.</w:t>
            </w:r>
          </w:p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В.Ф. Боков «Поклон»; Н.М. Рубцов «В осеннем лесу»;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Р.Г.Газматов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«Песня соловья». В.И. Белов «Весенняя ночь». В.Г. Распутин «Век живи – век люби»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0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https://resh.edu.ru/subject/lesson/7397/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164AB" w:rsidRDefault="005164AB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164AB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1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https://resh.edu.ru/subject/lesson/7396/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Выучить наизусть одно из стихотворений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В.Бокова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Н.Рубцова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Р.Гамзатова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 родной природе (по выбору), с.186-189, ч.2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Путешествия и приключения в литературе. 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Дефо «Робинзон Крузо».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2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https://resh.edu.ru/subject/lesson/7414/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164AB" w:rsidRDefault="005164AB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164AB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3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https://resh.edu.ru/subject/lesson/7416/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Художественный пересказ глав романа (Глава </w:t>
            </w:r>
            <w:proofErr w:type="gram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  и</w:t>
            </w:r>
            <w:proofErr w:type="gram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Глава 21 «Робинзон спасает дикаря и даёт ему имя Пятница».)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Х. К. Андерсен.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писателе, его детстве.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4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https://resh.edu.ru/subject/lesson/7413/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и пересказать сказку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Х.К.Андерсена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«Соловей», с.225-236, ч.2.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Противопоставление внешней красоты внутренней в сказке Х. К. Андерсена </w:t>
            </w:r>
            <w:r w:rsidRPr="00547E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«Соловей».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статью учебника о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М.Твене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с.238-240, ч.2.</w:t>
            </w:r>
          </w:p>
        </w:tc>
      </w:tr>
      <w:tr w:rsidR="005164AB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4AB" w:rsidRPr="00547E14" w:rsidRDefault="005164AB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4AB" w:rsidRPr="00547E14" w:rsidRDefault="005164AB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Твен.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писателе. Автобиография и автобиографические</w:t>
            </w:r>
          </w:p>
          <w:p w:rsidR="005164AB" w:rsidRPr="00547E14" w:rsidRDefault="005164AB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мотивы в произведениях М. Твена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4AB" w:rsidRPr="00547E14" w:rsidRDefault="005164AB" w:rsidP="004D1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4AB" w:rsidRPr="00547E14" w:rsidRDefault="00F53ED7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5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https://resh.edu.ru/subject/lesson/7411/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Прочитать главу VI из «Приключений Тома </w:t>
            </w:r>
            <w:proofErr w:type="spellStart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Сойера</w:t>
            </w:r>
            <w:proofErr w:type="spellEnd"/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с.241-256, ч.2.</w:t>
            </w:r>
          </w:p>
        </w:tc>
      </w:tr>
      <w:tr w:rsidR="005164AB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4AB" w:rsidRPr="00547E14" w:rsidRDefault="005164AB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4AB" w:rsidRPr="00547E14" w:rsidRDefault="005164AB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Сойера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4AB" w:rsidRPr="00547E14" w:rsidRDefault="005164AB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главы VII и VIII, с.256-269, ч.2.</w:t>
            </w:r>
          </w:p>
        </w:tc>
      </w:tr>
      <w:tr w:rsidR="005164AB" w:rsidRPr="00547E14" w:rsidTr="00705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4AB" w:rsidRPr="00547E14" w:rsidRDefault="005164AB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4AB" w:rsidRPr="00547E14" w:rsidRDefault="005164AB" w:rsidP="004D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Жизнерадостность, неутомимый интерес к жизни, бурная энергия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Тома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Сойера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(анализ глав VII и VIII)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4AB" w:rsidRPr="00547E14" w:rsidRDefault="005164AB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B" w:rsidRPr="00547E14" w:rsidRDefault="005164AB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Прочитать статью учебника о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Ж.Рони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-Старшем, с.271-272, ч.2.</w:t>
            </w:r>
          </w:p>
          <w:p w:rsidR="005164AB" w:rsidRPr="00547E14" w:rsidRDefault="005164AB" w:rsidP="004D165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 Подготовить вопросы к статье учебника.</w:t>
            </w:r>
          </w:p>
        </w:tc>
      </w:tr>
      <w:tr w:rsidR="004D1655" w:rsidRPr="00547E14" w:rsidTr="00B6499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7B3719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 Ж. А. </w:t>
            </w:r>
            <w:proofErr w:type="spellStart"/>
            <w:r w:rsidRPr="007B3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Бёкса</w:t>
            </w:r>
            <w:proofErr w:type="spellEnd"/>
            <w:r w:rsidRPr="007B3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B3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Рони</w:t>
            </w:r>
            <w:proofErr w:type="spellEnd"/>
            <w:r w:rsidRPr="007B3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–старшего) «Борьба за огонь» как историческое и фантастическое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Прочитать статью учебника о Джеке Лондоне, с.290-291, ч.2.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раннего взросления в связи с обстоятельствами жизни в рассказе Дж. Лондона «Сказание о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Кише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F53ED7" w:rsidP="004D1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6" w:history="1">
              <w:r w:rsidR="005164AB" w:rsidRPr="0085290D">
                <w:rPr>
                  <w:rStyle w:val="a8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https://resh.edu.ru/subject/lesson/7410/</w:t>
              </w:r>
            </w:hyperlink>
            <w:r w:rsidR="005164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цитатный план рассказа.</w:t>
            </w:r>
            <w:r w:rsidRPr="00547E1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D1655" w:rsidRPr="00547E14" w:rsidTr="00B6499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4D1655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Линдгрен и её роман «Приключения Эмиля из </w:t>
            </w:r>
            <w:proofErr w:type="spellStart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Лённеберги</w:t>
            </w:r>
            <w:proofErr w:type="spellEnd"/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Подведение итогов</w:t>
            </w:r>
            <w:r w:rsidRPr="00547E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года. Литературная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 xml:space="preserve">1.Прочитать отрывок из «Приключений Эмиля из </w:t>
            </w:r>
            <w:proofErr w:type="spellStart"/>
            <w:r w:rsidRPr="00547E14">
              <w:rPr>
                <w:color w:val="000000"/>
                <w:sz w:val="18"/>
                <w:szCs w:val="18"/>
              </w:rPr>
              <w:t>Леннеберги</w:t>
            </w:r>
            <w:proofErr w:type="spellEnd"/>
            <w:r w:rsidRPr="00547E14">
              <w:rPr>
                <w:color w:val="000000"/>
                <w:sz w:val="18"/>
                <w:szCs w:val="18"/>
              </w:rPr>
              <w:t>», с.306-309.</w:t>
            </w:r>
          </w:p>
          <w:p w:rsidR="004D1655" w:rsidRPr="00547E14" w:rsidRDefault="004D1655" w:rsidP="004D16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E14">
              <w:rPr>
                <w:color w:val="000000"/>
                <w:sz w:val="18"/>
                <w:szCs w:val="18"/>
              </w:rPr>
              <w:t>2.Подготовить художественный пересказ отрывка.</w:t>
            </w:r>
          </w:p>
        </w:tc>
      </w:tr>
      <w:tr w:rsidR="004D1655" w:rsidRPr="00547E14" w:rsidTr="00B649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Внеклассное чтение. Читательская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5" w:rsidRPr="00547E14" w:rsidRDefault="004D1655" w:rsidP="004D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E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Читать книги, рекомендованные для летнего чтения.</w:t>
            </w:r>
          </w:p>
        </w:tc>
      </w:tr>
    </w:tbl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F141E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Входная контрольная работа по чтению</w:t>
      </w:r>
      <w:r w:rsidRPr="006F141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F141E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4 класс</w:t>
      </w:r>
      <w:r w:rsidRPr="006F141E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41E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</w:p>
    <w:p w:rsidR="008B626B" w:rsidRDefault="008B626B" w:rsidP="008B626B">
      <w:pPr>
        <w:pStyle w:val="c7"/>
        <w:shd w:val="clear" w:color="auto" w:fill="FFFFFF"/>
        <w:spacing w:before="0" w:beforeAutospacing="0" w:after="0" w:afterAutospacing="0"/>
        <w:ind w:firstLine="7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2"/>
          <w:szCs w:val="22"/>
        </w:rPr>
        <w:t xml:space="preserve">Описание учебно-методического </w:t>
      </w:r>
      <w:proofErr w:type="gramStart"/>
      <w:r>
        <w:rPr>
          <w:rStyle w:val="c18"/>
          <w:b/>
          <w:bCs/>
          <w:color w:val="000000"/>
          <w:sz w:val="22"/>
          <w:szCs w:val="22"/>
        </w:rPr>
        <w:t>обеспечения  образовательного</w:t>
      </w:r>
      <w:proofErr w:type="gramEnd"/>
      <w:r>
        <w:rPr>
          <w:rStyle w:val="c18"/>
          <w:b/>
          <w:bCs/>
          <w:color w:val="000000"/>
          <w:sz w:val="22"/>
          <w:szCs w:val="22"/>
        </w:rPr>
        <w:t xml:space="preserve"> процесса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626B" w:rsidRDefault="008B626B" w:rsidP="008B626B">
      <w:pPr>
        <w:pStyle w:val="a6"/>
        <w:numPr>
          <w:ilvl w:val="0"/>
          <w:numId w:val="15"/>
        </w:numPr>
        <w:jc w:val="both"/>
      </w:pPr>
      <w:r w:rsidRPr="00E866BA">
        <w:rPr>
          <w:lang w:val="ru-RU"/>
        </w:rPr>
        <w:t xml:space="preserve">Программа курса «Литература». 5—9 классы / авт.-сост. Г.С. </w:t>
      </w:r>
      <w:proofErr w:type="spellStart"/>
      <w:r w:rsidRPr="00E866BA">
        <w:rPr>
          <w:lang w:val="ru-RU"/>
        </w:rPr>
        <w:t>Меркин</w:t>
      </w:r>
      <w:proofErr w:type="spellEnd"/>
      <w:r w:rsidRPr="00E866BA">
        <w:rPr>
          <w:lang w:val="ru-RU"/>
        </w:rPr>
        <w:t xml:space="preserve">, С.А. Зинин. — 5-е изд. — М.: ООО «Русское слово — учебник», 2020. — 184 с. — (ФГОС. </w:t>
      </w:r>
      <w:proofErr w:type="spellStart"/>
      <w:r>
        <w:t>Инновационная</w:t>
      </w:r>
      <w:proofErr w:type="spellEnd"/>
      <w:r>
        <w:t xml:space="preserve"> </w:t>
      </w:r>
      <w:proofErr w:type="spellStart"/>
      <w:r>
        <w:t>школа</w:t>
      </w:r>
      <w:proofErr w:type="spellEnd"/>
      <w:r w:rsidRPr="008B626B">
        <w:t>)</w:t>
      </w:r>
    </w:p>
    <w:p w:rsidR="008B626B" w:rsidRPr="008B626B" w:rsidRDefault="008B626B" w:rsidP="008B626B">
      <w:pPr>
        <w:pStyle w:val="a6"/>
        <w:numPr>
          <w:ilvl w:val="0"/>
          <w:numId w:val="15"/>
        </w:numPr>
        <w:jc w:val="both"/>
      </w:pPr>
      <w:r w:rsidRPr="00E866BA">
        <w:rPr>
          <w:color w:val="222222"/>
          <w:shd w:val="clear" w:color="auto" w:fill="FFFFFF"/>
          <w:lang w:val="ru-RU"/>
        </w:rPr>
        <w:t>Литература. 5 класс [Текст</w:t>
      </w:r>
      <w:proofErr w:type="gramStart"/>
      <w:r w:rsidRPr="00E866BA">
        <w:rPr>
          <w:color w:val="222222"/>
          <w:shd w:val="clear" w:color="auto" w:fill="FFFFFF"/>
          <w:lang w:val="ru-RU"/>
        </w:rPr>
        <w:t>] :</w:t>
      </w:r>
      <w:proofErr w:type="gramEnd"/>
      <w:r w:rsidRPr="00E866BA">
        <w:rPr>
          <w:color w:val="222222"/>
          <w:shd w:val="clear" w:color="auto" w:fill="FFFFFF"/>
          <w:lang w:val="ru-RU"/>
        </w:rPr>
        <w:t xml:space="preserve"> учебник для 5 класса общеобразовательных организаций : в двух частях / Г. С. </w:t>
      </w:r>
      <w:proofErr w:type="spellStart"/>
      <w:r w:rsidRPr="00E866BA">
        <w:rPr>
          <w:color w:val="222222"/>
          <w:shd w:val="clear" w:color="auto" w:fill="FFFFFF"/>
          <w:lang w:val="ru-RU"/>
        </w:rPr>
        <w:t>Меркин</w:t>
      </w:r>
      <w:proofErr w:type="spellEnd"/>
      <w:r w:rsidRPr="00E866BA">
        <w:rPr>
          <w:color w:val="222222"/>
          <w:shd w:val="clear" w:color="auto" w:fill="FFFFFF"/>
          <w:lang w:val="ru-RU"/>
        </w:rPr>
        <w:t xml:space="preserve">.- </w:t>
      </w:r>
      <w:r w:rsidRPr="008B626B">
        <w:rPr>
          <w:color w:val="222222"/>
          <w:shd w:val="clear" w:color="auto" w:fill="FFFFFF"/>
        </w:rPr>
        <w:t xml:space="preserve">8-е </w:t>
      </w:r>
      <w:proofErr w:type="spellStart"/>
      <w:r w:rsidRPr="008B626B">
        <w:rPr>
          <w:color w:val="222222"/>
          <w:shd w:val="clear" w:color="auto" w:fill="FFFFFF"/>
        </w:rPr>
        <w:t>изд</w:t>
      </w:r>
      <w:proofErr w:type="spellEnd"/>
      <w:r w:rsidRPr="008B626B">
        <w:rPr>
          <w:color w:val="222222"/>
          <w:shd w:val="clear" w:color="auto" w:fill="FFFFFF"/>
        </w:rPr>
        <w:t xml:space="preserve">., Москва : Русское слово (ФГОС. </w:t>
      </w:r>
      <w:proofErr w:type="spellStart"/>
      <w:r w:rsidRPr="008B626B">
        <w:rPr>
          <w:color w:val="222222"/>
          <w:shd w:val="clear" w:color="auto" w:fill="FFFFFF"/>
        </w:rPr>
        <w:t>Инновационная</w:t>
      </w:r>
      <w:proofErr w:type="spellEnd"/>
      <w:r w:rsidRPr="008B626B">
        <w:rPr>
          <w:color w:val="222222"/>
          <w:shd w:val="clear" w:color="auto" w:fill="FFFFFF"/>
        </w:rPr>
        <w:t xml:space="preserve"> </w:t>
      </w:r>
      <w:proofErr w:type="spellStart"/>
      <w:r w:rsidRPr="008B626B">
        <w:rPr>
          <w:color w:val="222222"/>
          <w:shd w:val="clear" w:color="auto" w:fill="FFFFFF"/>
        </w:rPr>
        <w:t>школа</w:t>
      </w:r>
      <w:proofErr w:type="spellEnd"/>
      <w:r w:rsidRPr="008B626B">
        <w:rPr>
          <w:color w:val="222222"/>
          <w:shd w:val="clear" w:color="auto" w:fill="FFFFFF"/>
        </w:rPr>
        <w:t>), 2019.</w:t>
      </w:r>
    </w:p>
    <w:p w:rsidR="008B626B" w:rsidRPr="008B626B" w:rsidRDefault="008B626B" w:rsidP="008B626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626B">
        <w:rPr>
          <w:rFonts w:ascii="Times New Roman" w:eastAsia="Times New Roman" w:hAnsi="Times New Roman" w:cs="Times New Roman"/>
          <w:color w:val="000000"/>
          <w:lang w:eastAsia="ru-RU"/>
        </w:rPr>
        <w:t xml:space="preserve">Соловьёва Ф.Е. Рабочая тетрадь к учебнику </w:t>
      </w:r>
      <w:proofErr w:type="spellStart"/>
      <w:r w:rsidRPr="008B626B">
        <w:rPr>
          <w:rFonts w:ascii="Times New Roman" w:eastAsia="Times New Roman" w:hAnsi="Times New Roman" w:cs="Times New Roman"/>
          <w:color w:val="000000"/>
          <w:lang w:eastAsia="ru-RU"/>
        </w:rPr>
        <w:t>Г.С.Меркина</w:t>
      </w:r>
      <w:proofErr w:type="spellEnd"/>
      <w:r w:rsidRPr="008B626B">
        <w:rPr>
          <w:rFonts w:ascii="Times New Roman" w:eastAsia="Times New Roman" w:hAnsi="Times New Roman" w:cs="Times New Roman"/>
          <w:color w:val="000000"/>
          <w:lang w:eastAsia="ru-RU"/>
        </w:rPr>
        <w:t xml:space="preserve"> «Литература». 5 класс: В 2 ч. - </w:t>
      </w:r>
      <w:proofErr w:type="gramStart"/>
      <w:r w:rsidRPr="008B626B">
        <w:rPr>
          <w:rFonts w:ascii="Times New Roman" w:eastAsia="Times New Roman" w:hAnsi="Times New Roman" w:cs="Times New Roman"/>
          <w:color w:val="000000"/>
          <w:lang w:eastAsia="ru-RU"/>
        </w:rPr>
        <w:t>М.::</w:t>
      </w:r>
      <w:proofErr w:type="gramEnd"/>
      <w:r w:rsidRPr="008B626B">
        <w:rPr>
          <w:rFonts w:ascii="Times New Roman" w:eastAsia="Times New Roman" w:hAnsi="Times New Roman" w:cs="Times New Roman"/>
          <w:color w:val="000000"/>
          <w:lang w:eastAsia="ru-RU"/>
        </w:rPr>
        <w:t xml:space="preserve"> ООО «Русское слово - учебник»,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8B62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626B" w:rsidRPr="008B626B" w:rsidRDefault="00F53ED7" w:rsidP="008B626B">
      <w:pPr>
        <w:pStyle w:val="a6"/>
        <w:numPr>
          <w:ilvl w:val="0"/>
          <w:numId w:val="15"/>
        </w:numPr>
        <w:jc w:val="both"/>
      </w:pPr>
      <w:hyperlink r:id="rId67" w:history="1">
        <w:r w:rsidR="008B626B" w:rsidRPr="0085290D">
          <w:rPr>
            <w:rStyle w:val="a8"/>
          </w:rPr>
          <w:t>https://my.1sept.ru/</w:t>
        </w:r>
      </w:hyperlink>
      <w:r w:rsidR="008B626B">
        <w:rPr>
          <w:lang w:val="ru-RU"/>
        </w:rPr>
        <w:t xml:space="preserve"> </w:t>
      </w:r>
    </w:p>
    <w:p w:rsidR="008B626B" w:rsidRPr="006A48A6" w:rsidRDefault="00F53ED7" w:rsidP="008B626B">
      <w:pPr>
        <w:pStyle w:val="a6"/>
        <w:numPr>
          <w:ilvl w:val="0"/>
          <w:numId w:val="15"/>
        </w:numPr>
        <w:jc w:val="both"/>
      </w:pPr>
      <w:hyperlink r:id="rId68" w:anchor=".YTNVtFUzbIU" w:history="1">
        <w:r w:rsidR="008B626B" w:rsidRPr="0085290D">
          <w:rPr>
            <w:rStyle w:val="a8"/>
          </w:rPr>
          <w:t>https://globallab.org/ru/#.YTNVtFUzbIU</w:t>
        </w:r>
      </w:hyperlink>
      <w:r w:rsidR="008B626B">
        <w:rPr>
          <w:lang w:val="ru-RU"/>
        </w:rPr>
        <w:t xml:space="preserve"> </w:t>
      </w:r>
    </w:p>
    <w:p w:rsidR="006A48A6" w:rsidRPr="008B626B" w:rsidRDefault="00F53ED7" w:rsidP="006A48A6">
      <w:pPr>
        <w:pStyle w:val="a6"/>
        <w:numPr>
          <w:ilvl w:val="0"/>
          <w:numId w:val="15"/>
        </w:numPr>
        <w:jc w:val="both"/>
      </w:pPr>
      <w:hyperlink r:id="rId69" w:history="1">
        <w:r w:rsidR="006A48A6" w:rsidRPr="0085290D">
          <w:rPr>
            <w:rStyle w:val="a8"/>
          </w:rPr>
          <w:t>https://resh.edu.ru/</w:t>
        </w:r>
      </w:hyperlink>
      <w:r w:rsidR="006A48A6">
        <w:rPr>
          <w:lang w:val="ru-RU"/>
        </w:rPr>
        <w:t xml:space="preserve"> 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41E" w:rsidRDefault="006F141E" w:rsidP="006F14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7B59" w:rsidRDefault="00EF7B59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41E" w:rsidRDefault="006F141E" w:rsidP="006F14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6F141E" w:rsidRDefault="006F141E" w:rsidP="006F14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Входная контрольная работа по литературе.</w:t>
      </w:r>
    </w:p>
    <w:p w:rsidR="006F141E" w:rsidRPr="006F141E" w:rsidRDefault="006F141E" w:rsidP="006F14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F141E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Ссора птиц</w:t>
      </w:r>
      <w:r w:rsidRPr="006F141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F141E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Индийская сказка</w:t>
      </w:r>
      <w:r w:rsidRPr="006F141E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Прочитай сказку «Ссора птиц». Выполни задания. </w:t>
      </w:r>
    </w:p>
    <w:p w:rsidR="006F141E" w:rsidRPr="006F141E" w:rsidRDefault="006F141E" w:rsidP="008351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птицелов расстелил в лесу сеть, и в неё попались разные птицы.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они говорить: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Соблазнила нас приманка, вот мы и попались,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 вороны.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подумаем, как нам вырваться на волю,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предложили скворцы.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все как один,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и освободимся.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Думали птицы, думали и придумали.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заговорили голуби,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разом взмахнём крыльями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взлетим?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Поднимем сеть?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подхватили остальные птицы,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поднимем сеть, если дружно возьмём!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взмахнули все птицы крыльями, подняли сеть и полетели. Увидел птицелов, что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 птицами летит,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диву дался и бросился вдогонку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Наверху летят птицы вместе с сетью, внизу бежит за ними птицелов. Бежит, глаз не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спускает со своей сети, а как подбежал поближе и разглядел птиц, так и </w:t>
      </w:r>
      <w:proofErr w:type="spellStart"/>
      <w:proofErr w:type="gramStart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подумал:«</w:t>
      </w:r>
      <w:proofErr w:type="gramEnd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  <w:proofErr w:type="spellEnd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 сеть попались разные!.. Может, перессорятся? Тогда они быстро лететь не смогут, и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потянет их к земле! Тут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и поймаю...»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действительно, некоторое время птицы дружно махали крыльями. А потом вороны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закаркали: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так не старается, как мы, вороны! Если бы мы так ленились, как все, сеть давно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упала на землю!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Услышали это голуби и рассердились: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вам бахвалиться! Мы стараемся не меньше вас!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пришла очередь обидеться скворцам. Вступили в спор и они. Начали все птицы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браниться, друг друга упрекать...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Крыльями они уже махали еле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еле, и сеть тянула их к земле всё сильнее и сильнее. Вскоре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летели совсем низко, но не замечали этого. Когда дружба врозь, работа на лад не идёт.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птицелов смог дотянуться до верёвки, он крепко ухватился за неё и притянул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к земле. Унёс птицелов птиц да в клетки их пересажал.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(266 слов)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Отметь утверждения, соответствующие содержанию прочитанного текста.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Где, в каком месте, происходит </w:t>
      </w:r>
      <w:proofErr w:type="gramStart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</w:t>
      </w:r>
      <w:proofErr w:type="spellEnd"/>
      <w:proofErr w:type="gramEnd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событий, описанных в тексте?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Где, в каком месте происходит начало событий, описанных в тексте?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поле; б) в лесу; в) в саду; г) в парке.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Что привлекло птиц в сеть птицелова? Ответь кратко.____________________________________________________________________________________________________________________________________________________3. Перечисли разных птиц, попавших в сеть птицелова?____________________________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</w:t>
      </w:r>
    </w:p>
    <w:p w:rsidR="006F141E" w:rsidRDefault="006F141E" w:rsidP="006F141E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 предложением выступили скворцы? Выпишите ответе_____________________</w:t>
      </w:r>
    </w:p>
    <w:p w:rsidR="006F141E" w:rsidRDefault="006F141E" w:rsidP="006F141E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Что привлекло птиц в сеть птицелова? Ответь кратко.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5.Какое предложение голубя приняли птицы? Выпишите ответ________________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Сколько раз в тексте повторяется слово дружно? Ответь кратко. ______________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Восстанови сочетания слов, характеризующие действия птиц по </w:t>
      </w:r>
      <w:proofErr w:type="spellStart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вызволению</w:t>
      </w:r>
      <w:proofErr w:type="spellEnd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плена, близкие по значению слову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дружно. </w:t>
      </w:r>
    </w:p>
    <w:p w:rsidR="00EB1262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7.Восставнови сочетания слов, характеризующих действия птиц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вызволению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плена, близкие слову дружно.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Все, будем, один, как, стараться; б) взмахнём, разом, все, крыльями.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Восстанови с помощью цифр последовательность действий птиц, попавших в сеть.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1262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Восстанови с помощью цифр последовательность действий птиц, попавших в сеть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подняли;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полетели;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взмахнули.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Объясни с помощью других слов (слова) значение выражения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диву дался.  </w:t>
      </w:r>
    </w:p>
    <w:p w:rsidR="006F141E" w:rsidRPr="006F141E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Объясните с помощью других слов значение выражения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диву дался»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F141E" w:rsidRPr="006F141E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 что стал надеяться птицелов, когда увидел, что птицы в сети летят разные? Выпишите ответ из текста.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 что стал надеяться птицелов, когда увидел, что птицы в сети летят разные?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отв</w:t>
      </w:r>
      <w:r w:rsidRPr="006F14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ет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Как автор показывает нарастающее недовольство летящих в сети птиц? Допиши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словами из текста.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1262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автор показывает нарастающее недовольство летящих в сети птиц? Допишите предложения словами из текста.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Вороны __________________________________________________________.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Голуби ________________________________________________________</w:t>
      </w:r>
      <w:proofErr w:type="gramStart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Скворцы ________________________________________________________.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Допиши близкие по значению слова (1–2) к слову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браниться.  </w:t>
      </w:r>
    </w:p>
    <w:p w:rsidR="00EB1262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Допишите близкие по значению слова к слову</w:t>
      </w:r>
    </w:p>
    <w:p w:rsidR="006F141E" w:rsidRPr="006F141E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41E" w:rsidRPr="006F1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Бранитьс</w:t>
      </w:r>
      <w:r w:rsidR="006F141E"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</w:t>
      </w:r>
      <w:r w:rsidR="006F141E"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_____________________________, __________________________________.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Выпиши из текста главную мысль сказки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6F141E" w:rsidRPr="006F141E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Выпишите из текста главную мысль сказки.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F141E" w:rsidRPr="006F141E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 помощью цифр восстановите деформированный план текста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 помощью цифр восстанови деформированный план текста.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Торжество птицелова.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Как птицы придумали вырваться на волю.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Надежда птицелова на ссору птиц.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Как птицы попали в сеть птицелова.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Как птицы перессорились.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Придумай своё заглавие текста.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ТЕСТУ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B1262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41E" w:rsidRPr="006F141E" w:rsidRDefault="00EB1262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</w:t>
      </w:r>
      <w:r w:rsidRPr="00EB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еты</w:t>
      </w:r>
      <w:r w:rsidR="006F141E" w:rsidRPr="00EB126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отве</w:t>
      </w:r>
      <w:r w:rsidRPr="006F14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ты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Приманка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вороны, скворцы, голуби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«Будем стараться все как один,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и освободимся»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«Давайте... все разом взмахнём крыльями –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взлетим? Поднимем сеть?»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«Будем стараться все как один...»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2 3 1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Удивился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«Может, перессорятся?»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раскаркались рассердились обиделись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ругаться, ссориться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дружба врозь, работа на лад не идёт»</w:t>
      </w: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5 2 3 1 4 </w:t>
      </w:r>
    </w:p>
    <w:p w:rsidR="006F141E" w:rsidRPr="006F141E" w:rsidRDefault="006F141E" w:rsidP="006F1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D52" w:rsidRDefault="00475D52" w:rsidP="00475D5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D52" w:rsidRPr="00B97213" w:rsidRDefault="00475D52" w:rsidP="00475D52">
      <w:pPr>
        <w:spacing w:after="0" w:line="240" w:lineRule="auto"/>
        <w:ind w:left="-180"/>
        <w:jc w:val="center"/>
        <w:rPr>
          <w:rFonts w:ascii="Times New Roman" w:eastAsia="Times New Roman" w:hAnsi="Times New Roman" w:cs="Georgia"/>
          <w:b/>
          <w:sz w:val="24"/>
          <w:szCs w:val="24"/>
          <w:lang w:eastAsia="ru-RU"/>
        </w:rPr>
      </w:pPr>
    </w:p>
    <w:p w:rsidR="00D80FFF" w:rsidRDefault="00D80FFF" w:rsidP="00D80F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80FFF" w:rsidSect="00F53ED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6504D"/>
    <w:multiLevelType w:val="multilevel"/>
    <w:tmpl w:val="A19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023C1"/>
    <w:multiLevelType w:val="hybridMultilevel"/>
    <w:tmpl w:val="5838D874"/>
    <w:lvl w:ilvl="0" w:tplc="8256A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7F81"/>
    <w:multiLevelType w:val="multilevel"/>
    <w:tmpl w:val="9F7A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8"/>
    <w:rsid w:val="00097C66"/>
    <w:rsid w:val="0010185D"/>
    <w:rsid w:val="001130BF"/>
    <w:rsid w:val="00164AD6"/>
    <w:rsid w:val="001719E0"/>
    <w:rsid w:val="00180948"/>
    <w:rsid w:val="001D3B22"/>
    <w:rsid w:val="00216242"/>
    <w:rsid w:val="00217218"/>
    <w:rsid w:val="002233EF"/>
    <w:rsid w:val="002959A8"/>
    <w:rsid w:val="002C5C7B"/>
    <w:rsid w:val="003071EE"/>
    <w:rsid w:val="00370799"/>
    <w:rsid w:val="00391683"/>
    <w:rsid w:val="003E69DA"/>
    <w:rsid w:val="004055F5"/>
    <w:rsid w:val="00431C35"/>
    <w:rsid w:val="00463629"/>
    <w:rsid w:val="00475D52"/>
    <w:rsid w:val="004D1655"/>
    <w:rsid w:val="004E134B"/>
    <w:rsid w:val="00501521"/>
    <w:rsid w:val="005164AB"/>
    <w:rsid w:val="00540CA8"/>
    <w:rsid w:val="005B7369"/>
    <w:rsid w:val="006A48A6"/>
    <w:rsid w:val="006F141E"/>
    <w:rsid w:val="0070536D"/>
    <w:rsid w:val="0079120A"/>
    <w:rsid w:val="007E2BF8"/>
    <w:rsid w:val="00803E30"/>
    <w:rsid w:val="008351F7"/>
    <w:rsid w:val="008B626B"/>
    <w:rsid w:val="008C32A1"/>
    <w:rsid w:val="00B10155"/>
    <w:rsid w:val="00B64991"/>
    <w:rsid w:val="00B76405"/>
    <w:rsid w:val="00C407EF"/>
    <w:rsid w:val="00CA470B"/>
    <w:rsid w:val="00D27C26"/>
    <w:rsid w:val="00D41135"/>
    <w:rsid w:val="00D80FFF"/>
    <w:rsid w:val="00DB5A8D"/>
    <w:rsid w:val="00DE2802"/>
    <w:rsid w:val="00E16C88"/>
    <w:rsid w:val="00E866BA"/>
    <w:rsid w:val="00EA65A9"/>
    <w:rsid w:val="00EB1262"/>
    <w:rsid w:val="00EF3673"/>
    <w:rsid w:val="00EF7B59"/>
    <w:rsid w:val="00F0401A"/>
    <w:rsid w:val="00F53ED7"/>
    <w:rsid w:val="00F76366"/>
    <w:rsid w:val="00F939B5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8728-F862-43A1-B082-BB56CA0F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13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30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1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30BF"/>
    <w:pPr>
      <w:spacing w:after="0" w:line="240" w:lineRule="auto"/>
    </w:pPr>
  </w:style>
  <w:style w:type="paragraph" w:customStyle="1" w:styleId="Default">
    <w:name w:val="Default"/>
    <w:rsid w:val="00113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1130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Абзац списка Знак"/>
    <w:link w:val="a6"/>
    <w:uiPriority w:val="34"/>
    <w:locked/>
    <w:rsid w:val="00113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0">
    <w:name w:val="c0"/>
    <w:rsid w:val="001130BF"/>
  </w:style>
  <w:style w:type="paragraph" w:customStyle="1" w:styleId="c22">
    <w:name w:val="c22"/>
    <w:basedOn w:val="a"/>
    <w:rsid w:val="0011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130BF"/>
  </w:style>
  <w:style w:type="character" w:customStyle="1" w:styleId="c29">
    <w:name w:val="c29"/>
    <w:basedOn w:val="a0"/>
    <w:rsid w:val="001130BF"/>
  </w:style>
  <w:style w:type="paragraph" w:customStyle="1" w:styleId="c10">
    <w:name w:val="c10"/>
    <w:basedOn w:val="a"/>
    <w:rsid w:val="0011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130B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130BF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1130BF"/>
    <w:rPr>
      <w:i/>
      <w:iCs/>
    </w:rPr>
  </w:style>
  <w:style w:type="character" w:styleId="ab">
    <w:name w:val="Strong"/>
    <w:basedOn w:val="a0"/>
    <w:uiPriority w:val="22"/>
    <w:qFormat/>
    <w:rsid w:val="001130BF"/>
    <w:rPr>
      <w:b/>
      <w:bCs/>
    </w:rPr>
  </w:style>
  <w:style w:type="paragraph" w:customStyle="1" w:styleId="c4">
    <w:name w:val="c4"/>
    <w:basedOn w:val="a"/>
    <w:rsid w:val="0011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F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5">
    <w:name w:val="Font Style15"/>
    <w:rsid w:val="00097C6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959A8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79120A"/>
    <w:rPr>
      <w:rFonts w:ascii="Times New Roman" w:eastAsia="Times New Roman"/>
      <w:i/>
      <w:sz w:val="28"/>
      <w:u w:val="single"/>
    </w:rPr>
  </w:style>
  <w:style w:type="character" w:customStyle="1" w:styleId="apple-converted-space">
    <w:name w:val="apple-converted-space"/>
    <w:basedOn w:val="a0"/>
    <w:rsid w:val="00DE2802"/>
  </w:style>
  <w:style w:type="paragraph" w:customStyle="1" w:styleId="c1">
    <w:name w:val="c1"/>
    <w:basedOn w:val="a"/>
    <w:rsid w:val="00DE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E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6F141E"/>
  </w:style>
  <w:style w:type="character" w:customStyle="1" w:styleId="ff3">
    <w:name w:val="ff3"/>
    <w:basedOn w:val="a0"/>
    <w:rsid w:val="006F141E"/>
  </w:style>
  <w:style w:type="character" w:customStyle="1" w:styleId="ff1">
    <w:name w:val="ff1"/>
    <w:basedOn w:val="a0"/>
    <w:rsid w:val="006F141E"/>
  </w:style>
  <w:style w:type="character" w:customStyle="1" w:styleId="ff5">
    <w:name w:val="ff5"/>
    <w:basedOn w:val="a0"/>
    <w:rsid w:val="006F141E"/>
  </w:style>
  <w:style w:type="character" w:customStyle="1" w:styleId="ls1">
    <w:name w:val="ls1"/>
    <w:basedOn w:val="a0"/>
    <w:rsid w:val="006F141E"/>
  </w:style>
  <w:style w:type="character" w:customStyle="1" w:styleId="ls2">
    <w:name w:val="ls2"/>
    <w:basedOn w:val="a0"/>
    <w:rsid w:val="006F141E"/>
  </w:style>
  <w:style w:type="character" w:customStyle="1" w:styleId="c18">
    <w:name w:val="c18"/>
    <w:basedOn w:val="a0"/>
    <w:rsid w:val="008B626B"/>
  </w:style>
  <w:style w:type="paragraph" w:styleId="ac">
    <w:name w:val="Balloon Text"/>
    <w:basedOn w:val="a"/>
    <w:link w:val="ad"/>
    <w:uiPriority w:val="99"/>
    <w:semiHidden/>
    <w:unhideWhenUsed/>
    <w:rsid w:val="00D4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4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5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583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5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912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4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4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69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18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41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7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0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8643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10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632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0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371/" TargetMode="External"/><Relationship Id="rId21" Type="http://schemas.openxmlformats.org/officeDocument/2006/relationships/hyperlink" Target="https://resh.edu.ru/subject/lesson/7370/start/245746/" TargetMode="External"/><Relationship Id="rId42" Type="http://schemas.openxmlformats.org/officeDocument/2006/relationships/hyperlink" Target="https://interneturok.ru/lesson/literatura/6-klass/proizvedeniya-russkih-pisatelej-19-veka/realisticheskoe-i-fantasticheskoe-v-povesti-noch-pered-rozhdestvom-stseny-pridvornoy-zhizni" TargetMode="External"/><Relationship Id="rId47" Type="http://schemas.openxmlformats.org/officeDocument/2006/relationships/hyperlink" Target="https://resh.edu.ru/subject/lesson/7383/" TargetMode="External"/><Relationship Id="rId63" Type="http://schemas.openxmlformats.org/officeDocument/2006/relationships/hyperlink" Target="https://resh.edu.ru/subject/lesson/7416/" TargetMode="External"/><Relationship Id="rId68" Type="http://schemas.openxmlformats.org/officeDocument/2006/relationships/hyperlink" Target="https://globallab.org/ru/" TargetMode="External"/><Relationship Id="rId7" Type="http://schemas.openxmlformats.org/officeDocument/2006/relationships/hyperlink" Target="https://resh.edu.ru/subject/lesson/7370/start/245746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370/start/245746/" TargetMode="External"/><Relationship Id="rId29" Type="http://schemas.openxmlformats.org/officeDocument/2006/relationships/hyperlink" Target="https://resh.edu.ru/subject/lesson/7372/" TargetMode="External"/><Relationship Id="rId11" Type="http://schemas.openxmlformats.org/officeDocument/2006/relationships/hyperlink" Target="https://iu.ru/video-lessons?predmet=russkaya_literatura" TargetMode="External"/><Relationship Id="rId24" Type="http://schemas.openxmlformats.org/officeDocument/2006/relationships/hyperlink" Target="https://interneturok.ru/lesson/literatura/5-klass/mif/vospriyatie-mira-nashimi-predkami-sotvorenie-zemli-v-mifah-raznyh-narodov" TargetMode="External"/><Relationship Id="rId32" Type="http://schemas.openxmlformats.org/officeDocument/2006/relationships/hyperlink" Target="https://resh.edu.ru/subject/lesson/7392/" TargetMode="External"/><Relationship Id="rId37" Type="http://schemas.openxmlformats.org/officeDocument/2006/relationships/hyperlink" Target="https://resh.edu.ru/subject/lesson/7379/" TargetMode="External"/><Relationship Id="rId40" Type="http://schemas.openxmlformats.org/officeDocument/2006/relationships/hyperlink" Target="https://resh.edu.ru/subject/lesson/7385/" TargetMode="External"/><Relationship Id="rId45" Type="http://schemas.openxmlformats.org/officeDocument/2006/relationships/hyperlink" Target="https://resh.edu.ru/subject/lesson/7381/" TargetMode="External"/><Relationship Id="rId53" Type="http://schemas.openxmlformats.org/officeDocument/2006/relationships/hyperlink" Target="https://resh.edu.ru/subject/lesson/7397/" TargetMode="External"/><Relationship Id="rId58" Type="http://schemas.openxmlformats.org/officeDocument/2006/relationships/hyperlink" Target="https://interneturok.ru/lesson/literatura/7-klass/russkaya-literatura-20-veka/a-p-platonov-skazka-byl-neizvestnyy-tsvetok" TargetMode="External"/><Relationship Id="rId66" Type="http://schemas.openxmlformats.org/officeDocument/2006/relationships/hyperlink" Target="https://resh.edu.ru/subject/lesson/741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396/" TargetMode="External"/><Relationship Id="rId19" Type="http://schemas.openxmlformats.org/officeDocument/2006/relationships/hyperlink" Target="https://interneturok.ru/" TargetMode="External"/><Relationship Id="rId14" Type="http://schemas.openxmlformats.org/officeDocument/2006/relationships/hyperlink" Target="https://resh.edu.ru/subject/lesson/7370/start/245746/" TargetMode="External"/><Relationship Id="rId22" Type="http://schemas.openxmlformats.org/officeDocument/2006/relationships/hyperlink" Target="https://iu.ru/video-lessons?predmet=russkaya_literatura" TargetMode="External"/><Relationship Id="rId27" Type="http://schemas.openxmlformats.org/officeDocument/2006/relationships/hyperlink" Target="https://resh.edu.ru/subject/lesson/7367/" TargetMode="External"/><Relationship Id="rId30" Type="http://schemas.openxmlformats.org/officeDocument/2006/relationships/hyperlink" Target="https://resh.edu.ru/subject/lesson/7393/" TargetMode="External"/><Relationship Id="rId35" Type="http://schemas.openxmlformats.org/officeDocument/2006/relationships/hyperlink" Target="https://resh.edu.ru/subject/lesson/7389/" TargetMode="External"/><Relationship Id="rId43" Type="http://schemas.openxmlformats.org/officeDocument/2006/relationships/hyperlink" Target="https://interneturok.ru/lesson/literatura/6-klass/proizvedeniya-russkih-pisatelej-19-veka/realisticheskoe-i-fantasticheskoe-v-povesti-noch-pered-rozhdestvom-teoriya-literatury-yumor" TargetMode="External"/><Relationship Id="rId48" Type="http://schemas.openxmlformats.org/officeDocument/2006/relationships/hyperlink" Target="https://resh.edu.ru/subject/lesson/7378/" TargetMode="External"/><Relationship Id="rId56" Type="http://schemas.openxmlformats.org/officeDocument/2006/relationships/hyperlink" Target="https://resh.edu.ru/subject/lesson/7409/" TargetMode="External"/><Relationship Id="rId64" Type="http://schemas.openxmlformats.org/officeDocument/2006/relationships/hyperlink" Target="https://resh.edu.ru/subject/lesson/7413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7370/start/245746/" TargetMode="External"/><Relationship Id="rId51" Type="http://schemas.openxmlformats.org/officeDocument/2006/relationships/hyperlink" Target="https://interneturok.ru/lesson/literatura/7-klass/russkaya-literatura-19-veka/rasskaz-a-p-chehova-zloumyshlennik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370/start/245746/" TargetMode="External"/><Relationship Id="rId17" Type="http://schemas.openxmlformats.org/officeDocument/2006/relationships/hyperlink" Target="https://iu.ru/video-lessons?predmet=russkaya_literatura" TargetMode="External"/><Relationship Id="rId25" Type="http://schemas.openxmlformats.org/officeDocument/2006/relationships/hyperlink" Target="https://resh.edu.ru/subject/lesson/7370/" TargetMode="External"/><Relationship Id="rId33" Type="http://schemas.openxmlformats.org/officeDocument/2006/relationships/hyperlink" Target="https://resh.edu.ru/subject/lesson/7390/" TargetMode="External"/><Relationship Id="rId38" Type="http://schemas.openxmlformats.org/officeDocument/2006/relationships/hyperlink" Target="https://resh.edu.ru/subject/lesson/7374/" TargetMode="External"/><Relationship Id="rId46" Type="http://schemas.openxmlformats.org/officeDocument/2006/relationships/hyperlink" Target="https://resh.edu.ru/subject/lesson/7382/" TargetMode="External"/><Relationship Id="rId59" Type="http://schemas.openxmlformats.org/officeDocument/2006/relationships/hyperlink" Target="https://resh.edu.ru/subject/lesson/7404/" TargetMode="External"/><Relationship Id="rId67" Type="http://schemas.openxmlformats.org/officeDocument/2006/relationships/hyperlink" Target="https://my.1sept.ru/" TargetMode="External"/><Relationship Id="rId20" Type="http://schemas.openxmlformats.org/officeDocument/2006/relationships/hyperlink" Target="https://iu.ru/video-lessons?predmet=russkaya_literatura" TargetMode="External"/><Relationship Id="rId41" Type="http://schemas.openxmlformats.org/officeDocument/2006/relationships/hyperlink" Target="https://interneturok.ru/lesson/literatura/6-klass/proizvedeniya-russkih-pisatelej-19-veka/n-v-gogol-istoriya-sozdaniya-sbornika-vechera-na-hutore-bliz-dikanki-syuzhet-povesti-kartiny-narodnoy-zhizni-v-povesti-noch-pered-rozhdestvom-peyzazh-rozhdestvenskoy-nochi" TargetMode="External"/><Relationship Id="rId54" Type="http://schemas.openxmlformats.org/officeDocument/2006/relationships/hyperlink" Target="https://interneturok.ru/lesson/literatura/6-klass/uroki-a-n-arhangelskogo-dlya-6-klassa/geroy-podrostok-v-literature-20-21-vv" TargetMode="External"/><Relationship Id="rId62" Type="http://schemas.openxmlformats.org/officeDocument/2006/relationships/hyperlink" Target="https://resh.edu.ru/subject/lesson/7414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subject/lesson/7370/start/245746/" TargetMode="External"/><Relationship Id="rId23" Type="http://schemas.openxmlformats.org/officeDocument/2006/relationships/hyperlink" Target="https://resh.edu.ru/subject/lesson/7366/" TargetMode="External"/><Relationship Id="rId28" Type="http://schemas.openxmlformats.org/officeDocument/2006/relationships/hyperlink" Target="https://interneturok.ru/lesson/literatura/5-klass/narodnaya-skazka/skazka-kak-zhanr-vidy-skazok" TargetMode="External"/><Relationship Id="rId36" Type="http://schemas.openxmlformats.org/officeDocument/2006/relationships/hyperlink" Target="https://resh.edu.ru/subject/lesson/7387/" TargetMode="External"/><Relationship Id="rId49" Type="http://schemas.openxmlformats.org/officeDocument/2006/relationships/hyperlink" Target="https://resh.edu.ru/subject/lesson/7377/" TargetMode="External"/><Relationship Id="rId57" Type="http://schemas.openxmlformats.org/officeDocument/2006/relationships/hyperlink" Target="https://resh.edu.ru/subject/lesson/7400/" TargetMode="External"/><Relationship Id="rId10" Type="http://schemas.openxmlformats.org/officeDocument/2006/relationships/hyperlink" Target="https://resh.edu.ru/subject/lesson/7370/start/245746/" TargetMode="External"/><Relationship Id="rId31" Type="http://schemas.openxmlformats.org/officeDocument/2006/relationships/hyperlink" Target="https://resh.edu.ru/subject/lesson/7373/" TargetMode="External"/><Relationship Id="rId44" Type="http://schemas.openxmlformats.org/officeDocument/2006/relationships/hyperlink" Target="https://resh.edu.ru/subject/lesson/7380/" TargetMode="External"/><Relationship Id="rId52" Type="http://schemas.openxmlformats.org/officeDocument/2006/relationships/hyperlink" Target="https://resh.edu.ru/subject/lesson/7407/" TargetMode="External"/><Relationship Id="rId60" Type="http://schemas.openxmlformats.org/officeDocument/2006/relationships/hyperlink" Target="https://resh.edu.ru/subject/lesson/7397/" TargetMode="External"/><Relationship Id="rId65" Type="http://schemas.openxmlformats.org/officeDocument/2006/relationships/hyperlink" Target="https://resh.edu.ru/subject/lesson/74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predmet=russkaya_literatura" TargetMode="External"/><Relationship Id="rId13" Type="http://schemas.openxmlformats.org/officeDocument/2006/relationships/hyperlink" Target="https://iu.ru/video-lessons?predmet=russkaya_literatura" TargetMode="External"/><Relationship Id="rId18" Type="http://schemas.openxmlformats.org/officeDocument/2006/relationships/hyperlink" Target="https://resh.edu.ru/subject/lesson/7370/start/245746/" TargetMode="External"/><Relationship Id="rId39" Type="http://schemas.openxmlformats.org/officeDocument/2006/relationships/hyperlink" Target="https://interneturok.ru/lesson/literatura/5-klass/m-yu-lermontov/m-yu-lermontov-detstvo-i-nachalo-literaturnoy-deyatelnosti-interes-k-istorii-rossii-borodino-istoricheskaya-osnova-proizvedeniya" TargetMode="External"/><Relationship Id="rId34" Type="http://schemas.openxmlformats.org/officeDocument/2006/relationships/hyperlink" Target="https://resh.edu.ru/subject/lesson/7388/" TargetMode="External"/><Relationship Id="rId50" Type="http://schemas.openxmlformats.org/officeDocument/2006/relationships/hyperlink" Target="https://interneturok.ru/lesson/literatura/7-klass/russkaya-literatura-19-veka/a-p-chehov-o-pisatele" TargetMode="External"/><Relationship Id="rId55" Type="http://schemas.openxmlformats.org/officeDocument/2006/relationships/hyperlink" Target="https://www.youtube.com/watch?v=58QBcGzpa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035A-5E94-48B4-8715-3C8C4C3F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23</Pages>
  <Words>9448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34</cp:revision>
  <cp:lastPrinted>2021-09-16T19:40:00Z</cp:lastPrinted>
  <dcterms:created xsi:type="dcterms:W3CDTF">2021-09-04T06:13:00Z</dcterms:created>
  <dcterms:modified xsi:type="dcterms:W3CDTF">2021-10-26T19:13:00Z</dcterms:modified>
</cp:coreProperties>
</file>