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17" w:rsidRPr="004B31F2" w:rsidRDefault="005D7517" w:rsidP="005D7517">
      <w:pPr>
        <w:jc w:val="both"/>
        <w:rPr>
          <w:rFonts w:ascii="Times New Roman" w:hAnsi="Times New Roman" w:cs="Times New Roman"/>
          <w:i/>
          <w:sz w:val="24"/>
        </w:rPr>
      </w:pPr>
      <w:r w:rsidRPr="004B31F2">
        <w:rPr>
          <w:rFonts w:ascii="Times New Roman" w:hAnsi="Times New Roman" w:cs="Times New Roman"/>
          <w:i/>
          <w:sz w:val="24"/>
        </w:rPr>
        <w:t xml:space="preserve">Добрый день, ученики </w:t>
      </w:r>
      <w:r>
        <w:rPr>
          <w:rFonts w:ascii="Times New Roman" w:hAnsi="Times New Roman" w:cs="Times New Roman"/>
          <w:i/>
          <w:sz w:val="24"/>
        </w:rPr>
        <w:t>2</w:t>
      </w:r>
      <w:r w:rsidRPr="004B31F2">
        <w:rPr>
          <w:rFonts w:ascii="Times New Roman" w:hAnsi="Times New Roman" w:cs="Times New Roman"/>
          <w:i/>
          <w:sz w:val="24"/>
        </w:rPr>
        <w:t xml:space="preserve"> «Б» класса и их родители! Рада вас приветствовать на дистанционном </w:t>
      </w:r>
      <w:proofErr w:type="gramStart"/>
      <w:r w:rsidRPr="004B31F2">
        <w:rPr>
          <w:rFonts w:ascii="Times New Roman" w:hAnsi="Times New Roman" w:cs="Times New Roman"/>
          <w:i/>
          <w:sz w:val="24"/>
        </w:rPr>
        <w:t>обучении по</w:t>
      </w:r>
      <w:proofErr w:type="gramEnd"/>
      <w:r w:rsidRPr="004B31F2">
        <w:rPr>
          <w:rFonts w:ascii="Times New Roman" w:hAnsi="Times New Roman" w:cs="Times New Roman"/>
          <w:i/>
          <w:sz w:val="24"/>
        </w:rPr>
        <w:t xml:space="preserve"> внеурочной деятельности. Надеюсь, что вы здоровы и готовы выполнять увлекательные задания. </w:t>
      </w:r>
      <w:bookmarkStart w:id="0" w:name="_GoBack"/>
      <w:bookmarkEnd w:id="0"/>
    </w:p>
    <w:tbl>
      <w:tblPr>
        <w:tblStyle w:val="a5"/>
        <w:tblW w:w="16018" w:type="dxa"/>
        <w:tblInd w:w="-1026" w:type="dxa"/>
        <w:tblLayout w:type="fixed"/>
        <w:tblLook w:val="04A0"/>
      </w:tblPr>
      <w:tblGrid>
        <w:gridCol w:w="1985"/>
        <w:gridCol w:w="2864"/>
        <w:gridCol w:w="4790"/>
        <w:gridCol w:w="6379"/>
      </w:tblGrid>
      <w:tr w:rsidR="005D7517" w:rsidRPr="00635682" w:rsidTr="005D7517">
        <w:trPr>
          <w:trHeight w:val="887"/>
        </w:trPr>
        <w:tc>
          <w:tcPr>
            <w:tcW w:w="1985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Название  внеурочной деятельности</w:t>
            </w:r>
          </w:p>
        </w:tc>
        <w:tc>
          <w:tcPr>
            <w:tcW w:w="2864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Тема, </w:t>
            </w:r>
            <w:r w:rsidRPr="0063568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790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6379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5D7517" w:rsidRPr="00635682" w:rsidTr="005D7517">
        <w:trPr>
          <w:trHeight w:val="976"/>
        </w:trPr>
        <w:tc>
          <w:tcPr>
            <w:tcW w:w="1985" w:type="dxa"/>
            <w:vMerge w:val="restart"/>
          </w:tcPr>
          <w:p w:rsidR="005D7517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07396">
              <w:rPr>
                <w:rFonts w:ascii="Times New Roman" w:hAnsi="Times New Roman" w:cs="Times New Roman"/>
                <w:sz w:val="24"/>
              </w:rPr>
              <w:t>Мир вокруг нас</w:t>
            </w:r>
            <w:r w:rsidRPr="00635682">
              <w:rPr>
                <w:rFonts w:ascii="Times New Roman" w:hAnsi="Times New Roman" w:cs="Times New Roman"/>
                <w:sz w:val="24"/>
              </w:rPr>
              <w:t>»</w:t>
            </w:r>
          </w:p>
          <w:p w:rsidR="005D7517" w:rsidRPr="00635682" w:rsidRDefault="005D7517" w:rsidP="00407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P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  <w:r w:rsidRPr="00F43E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F92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Львы, Акулы, Жирафы</w:t>
            </w:r>
          </w:p>
        </w:tc>
        <w:tc>
          <w:tcPr>
            <w:tcW w:w="6379" w:type="dxa"/>
          </w:tcPr>
          <w:p w:rsidR="005D7517" w:rsidRPr="005D7517" w:rsidRDefault="005D7517" w:rsidP="005D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</w:t>
              </w:r>
              <w:r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olife.online/ru/online</w:t>
              </w:r>
            </w:hyperlink>
          </w:p>
        </w:tc>
      </w:tr>
      <w:tr w:rsidR="005D7517" w:rsidRPr="00635682" w:rsidTr="005D7517">
        <w:trPr>
          <w:trHeight w:val="864"/>
        </w:trPr>
        <w:tc>
          <w:tcPr>
            <w:tcW w:w="1985" w:type="dxa"/>
            <w:vMerge/>
          </w:tcPr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P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751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Тропические птицы, Медузы</w:t>
            </w:r>
          </w:p>
        </w:tc>
        <w:tc>
          <w:tcPr>
            <w:tcW w:w="6379" w:type="dxa"/>
          </w:tcPr>
          <w:p w:rsidR="005D7517" w:rsidRPr="005D7517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https://zoolife.online/ru/online</w:t>
              </w:r>
            </w:hyperlink>
          </w:p>
        </w:tc>
      </w:tr>
      <w:tr w:rsidR="005D7517" w:rsidRPr="00635682" w:rsidTr="005D7517">
        <w:trPr>
          <w:trHeight w:val="768"/>
        </w:trPr>
        <w:tc>
          <w:tcPr>
            <w:tcW w:w="1985" w:type="dxa"/>
          </w:tcPr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P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Тигры, Гориллы, Тапиры</w:t>
            </w:r>
          </w:p>
        </w:tc>
        <w:tc>
          <w:tcPr>
            <w:tcW w:w="6379" w:type="dxa"/>
          </w:tcPr>
          <w:p w:rsidR="005D7517" w:rsidRPr="005D7517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</w:t>
              </w:r>
            </w:hyperlink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517" w:rsidRPr="00635682" w:rsidTr="005D7517">
        <w:trPr>
          <w:trHeight w:val="768"/>
        </w:trPr>
        <w:tc>
          <w:tcPr>
            <w:tcW w:w="1985" w:type="dxa"/>
          </w:tcPr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Скопа, Птицы, Динго</w:t>
            </w:r>
          </w:p>
        </w:tc>
        <w:tc>
          <w:tcPr>
            <w:tcW w:w="6379" w:type="dxa"/>
          </w:tcPr>
          <w:p w:rsidR="005D7517" w:rsidRPr="005D7517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</w:t>
              </w:r>
            </w:hyperlink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517" w:rsidRPr="00635682" w:rsidTr="005D7517">
        <w:trPr>
          <w:trHeight w:val="768"/>
        </w:trPr>
        <w:tc>
          <w:tcPr>
            <w:tcW w:w="1985" w:type="dxa"/>
          </w:tcPr>
          <w:p w:rsidR="00407396" w:rsidRPr="00407396" w:rsidRDefault="00407396" w:rsidP="00407396">
            <w:pPr>
              <w:rPr>
                <w:rFonts w:ascii="Times New Roman" w:hAnsi="Times New Roman" w:cs="Times New Roman"/>
                <w:sz w:val="24"/>
              </w:rPr>
            </w:pPr>
            <w:r w:rsidRPr="00407396">
              <w:rPr>
                <w:rFonts w:ascii="Times New Roman" w:hAnsi="Times New Roman" w:cs="Times New Roman"/>
                <w:sz w:val="24"/>
              </w:rPr>
              <w:t>«Культура безопасности»</w:t>
            </w:r>
          </w:p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 xml:space="preserve">Азбука безопасности на </w:t>
            </w:r>
            <w:proofErr w:type="spellStart"/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дороге|</w:t>
            </w:r>
            <w:proofErr w:type="spellEnd"/>
          </w:p>
          <w:p w:rsidR="009F61EE" w:rsidRPr="009F61EE" w:rsidRDefault="009F61EE" w:rsidP="0056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561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9F6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3"/>
                <w:shd w:val="clear" w:color="auto" w:fill="FFFFFF"/>
              </w:rPr>
            </w:pPr>
            <w:r w:rsidRPr="009F61EE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3"/>
                <w:shd w:val="clear" w:color="auto" w:fill="FFFFFF"/>
              </w:rPr>
              <w:t>Уроки тетушки Совы</w:t>
            </w:r>
          </w:p>
          <w:p w:rsidR="005D7517" w:rsidRPr="005D7517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9F61EE" w:rsidP="009F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https://vk.com/video207113574_170991862</w:t>
              </w:r>
            </w:hyperlink>
          </w:p>
          <w:p w:rsidR="009F61EE" w:rsidRPr="005D7517" w:rsidRDefault="009F61EE" w:rsidP="009F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 xml:space="preserve">Азбука безопасности на дороге </w:t>
            </w:r>
            <w:r w:rsidR="0056156C"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–</w:t>
            </w: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 xml:space="preserve"> Велосипед</w:t>
            </w:r>
          </w:p>
          <w:p w:rsidR="0056156C" w:rsidRPr="009F61EE" w:rsidRDefault="0056156C" w:rsidP="0056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https://youtu.be/t38csnDmeR8</w:t>
              </w:r>
            </w:hyperlink>
          </w:p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Азбука безопасности на дороге - Светофоры и перекрестки</w:t>
            </w:r>
          </w:p>
          <w:p w:rsidR="009F61EE" w:rsidRPr="009F61EE" w:rsidRDefault="0056156C" w:rsidP="0056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https://youtu.be/4pvxTv7hmhI</w:t>
              </w:r>
            </w:hyperlink>
          </w:p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Азбука безопасности на дороге - Разные дороги</w:t>
            </w:r>
          </w:p>
          <w:p w:rsidR="0056156C" w:rsidRPr="009F61EE" w:rsidRDefault="002877B7" w:rsidP="002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https://youtu.be/A6cAorZRLgw</w:t>
              </w:r>
            </w:hyperlink>
          </w:p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9F61EE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B0" w:rsidRPr="00635682" w:rsidTr="005D7517">
        <w:trPr>
          <w:trHeight w:val="925"/>
        </w:trPr>
        <w:tc>
          <w:tcPr>
            <w:tcW w:w="1985" w:type="dxa"/>
            <w:vMerge w:val="restart"/>
          </w:tcPr>
          <w:p w:rsidR="007E41B0" w:rsidRPr="00635682" w:rsidRDefault="007E41B0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«Чтение с увлечением»</w:t>
            </w:r>
          </w:p>
        </w:tc>
        <w:tc>
          <w:tcPr>
            <w:tcW w:w="2864" w:type="dxa"/>
          </w:tcPr>
          <w:p w:rsidR="007E41B0" w:rsidRDefault="007E41B0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»- стихи Борис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Заходера</w:t>
            </w:r>
            <w:proofErr w:type="spellEnd"/>
          </w:p>
          <w:p w:rsidR="007E41B0" w:rsidRPr="007E41B0" w:rsidRDefault="007E41B0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(2 сентября)</w:t>
            </w:r>
          </w:p>
          <w:p w:rsidR="007E41B0" w:rsidRPr="00D20255" w:rsidRDefault="007E41B0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</w:tcPr>
          <w:p w:rsidR="007E41B0" w:rsidRPr="00D20255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стихи</w:t>
            </w:r>
          </w:p>
        </w:tc>
        <w:tc>
          <w:tcPr>
            <w:tcW w:w="6379" w:type="dxa"/>
          </w:tcPr>
          <w:p w:rsidR="007E41B0" w:rsidRPr="00635682" w:rsidRDefault="007E41B0" w:rsidP="006700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41B0" w:rsidRPr="00635682" w:rsidTr="005D7517">
        <w:trPr>
          <w:trHeight w:val="725"/>
        </w:trPr>
        <w:tc>
          <w:tcPr>
            <w:tcW w:w="1985" w:type="dxa"/>
            <w:vMerge/>
          </w:tcPr>
          <w:p w:rsidR="007E41B0" w:rsidRPr="00635682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Default="007E41B0" w:rsidP="007E41B0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009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Винни-Пух</w:t>
            </w:r>
            <w:proofErr w:type="spellEnd"/>
            <w:r w:rsidRPr="0067009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и все-все-все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…»</w:t>
            </w:r>
          </w:p>
          <w:p w:rsidR="007E41B0" w:rsidRPr="007E41B0" w:rsidRDefault="007E41B0" w:rsidP="007E4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</w:tc>
        <w:tc>
          <w:tcPr>
            <w:tcW w:w="4790" w:type="dxa"/>
          </w:tcPr>
          <w:p w:rsidR="007E41B0" w:rsidRPr="0067009A" w:rsidRDefault="007E41B0" w:rsidP="003E1A04">
            <w:pPr>
              <w:pStyle w:val="a4"/>
              <w:spacing w:before="0" w:beforeAutospacing="0" w:after="0" w:afterAutospacing="0" w:line="276" w:lineRule="auto"/>
            </w:pPr>
            <w:r w:rsidRPr="0067009A">
              <w:t>Просмотр мультфильма</w:t>
            </w:r>
          </w:p>
        </w:tc>
        <w:tc>
          <w:tcPr>
            <w:tcW w:w="6379" w:type="dxa"/>
          </w:tcPr>
          <w:p w:rsidR="007E41B0" w:rsidRPr="0067009A" w:rsidRDefault="007E41B0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6700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https://youtu.be/YNvBx4GC5xI</w:t>
              </w:r>
            </w:hyperlink>
          </w:p>
          <w:p w:rsidR="007E41B0" w:rsidRPr="0067009A" w:rsidRDefault="007E41B0" w:rsidP="003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B0" w:rsidRPr="00635682" w:rsidTr="005D7517">
        <w:trPr>
          <w:trHeight w:val="725"/>
        </w:trPr>
        <w:tc>
          <w:tcPr>
            <w:tcW w:w="1985" w:type="dxa"/>
            <w:vMerge/>
          </w:tcPr>
          <w:p w:rsidR="007E41B0" w:rsidRPr="00635682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Pr="0067009A" w:rsidRDefault="007E41B0" w:rsidP="007E41B0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09A">
              <w:rPr>
                <w:rFonts w:ascii="Times New Roman" w:hAnsi="Times New Roman" w:cs="Times New Roman"/>
                <w:sz w:val="24"/>
                <w:szCs w:val="23"/>
              </w:rPr>
              <w:t>Онлайн-</w:t>
            </w:r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кроссворд</w:t>
            </w:r>
            <w:proofErr w:type="spellEnd"/>
            <w:r w:rsidRPr="0067009A">
              <w:rPr>
                <w:rFonts w:ascii="Times New Roman" w:hAnsi="Times New Roman" w:cs="Times New Roman"/>
                <w:sz w:val="24"/>
                <w:szCs w:val="23"/>
              </w:rPr>
              <w:t xml:space="preserve"> «</w:t>
            </w: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Винни</w:t>
            </w:r>
            <w:proofErr w:type="spellEnd"/>
            <w:r w:rsidRPr="0067009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Пух</w:t>
            </w:r>
            <w:r w:rsidRPr="0067009A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  <w:p w:rsidR="007E41B0" w:rsidRPr="007E41B0" w:rsidRDefault="007E41B0" w:rsidP="007E4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16 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>сентября)</w:t>
            </w:r>
          </w:p>
        </w:tc>
        <w:tc>
          <w:tcPr>
            <w:tcW w:w="4790" w:type="dxa"/>
          </w:tcPr>
          <w:p w:rsidR="007E41B0" w:rsidRPr="0067009A" w:rsidRDefault="007E41B0" w:rsidP="003E1A04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6379" w:type="dxa"/>
          </w:tcPr>
          <w:p w:rsidR="007E41B0" w:rsidRDefault="007E41B0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https://procrossword.ru/online/92/</w:t>
              </w:r>
            </w:hyperlink>
          </w:p>
          <w:p w:rsidR="007E41B0" w:rsidRPr="0067009A" w:rsidRDefault="007E41B0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1B0" w:rsidRPr="00635682" w:rsidTr="005D7517">
        <w:trPr>
          <w:trHeight w:val="725"/>
        </w:trPr>
        <w:tc>
          <w:tcPr>
            <w:tcW w:w="1985" w:type="dxa"/>
            <w:vMerge/>
          </w:tcPr>
          <w:p w:rsidR="007E41B0" w:rsidRPr="00635682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Default="007E41B0" w:rsidP="007E41B0">
            <w:pPr>
              <w:spacing w:after="0"/>
              <w:ind w:right="-25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Чтение сказок</w:t>
            </w:r>
          </w:p>
          <w:p w:rsidR="007E41B0" w:rsidRDefault="007E41B0" w:rsidP="007E41B0">
            <w:pPr>
              <w:spacing w:after="0"/>
              <w:ind w:right="-25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Ганс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  <w:proofErr w:type="spellEnd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</w:t>
            </w: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Христиан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  <w:proofErr w:type="spellEnd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Андерсен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</w:p>
          <w:p w:rsidR="007E41B0" w:rsidRPr="007E41B0" w:rsidRDefault="007E41B0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</w:tc>
        <w:tc>
          <w:tcPr>
            <w:tcW w:w="4790" w:type="dxa"/>
          </w:tcPr>
          <w:p w:rsidR="007E41B0" w:rsidRPr="0067009A" w:rsidRDefault="007E41B0" w:rsidP="003E1A04">
            <w:pPr>
              <w:pStyle w:val="a4"/>
              <w:spacing w:before="0" w:beforeAutospacing="0" w:after="0" w:afterAutospacing="0" w:line="276" w:lineRule="auto"/>
            </w:pPr>
            <w:r>
              <w:t>Прочитать 1 сказку</w:t>
            </w:r>
          </w:p>
        </w:tc>
        <w:tc>
          <w:tcPr>
            <w:tcW w:w="6379" w:type="dxa"/>
          </w:tcPr>
          <w:p w:rsidR="007E41B0" w:rsidRDefault="007E41B0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09A" w:rsidRPr="00635682" w:rsidTr="005D7517">
        <w:trPr>
          <w:trHeight w:val="725"/>
        </w:trPr>
        <w:tc>
          <w:tcPr>
            <w:tcW w:w="1985" w:type="dxa"/>
          </w:tcPr>
          <w:p w:rsidR="0067009A" w:rsidRPr="00635682" w:rsidRDefault="0067009A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Default="007E41B0" w:rsidP="007E41B0">
            <w:pPr>
              <w:spacing w:after="0"/>
              <w:ind w:right="-25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7E41B0">
              <w:rPr>
                <w:rFonts w:ascii="Times New Roman" w:hAnsi="Times New Roman" w:cs="Times New Roman"/>
                <w:sz w:val="24"/>
              </w:rPr>
              <w:t>Пересказ сказки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Ганс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  <w:proofErr w:type="spellEnd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</w:t>
            </w: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Христиан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  <w:proofErr w:type="spellEnd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Андерсен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</w:p>
          <w:p w:rsidR="007E41B0" w:rsidRPr="007E41B0" w:rsidRDefault="007E41B0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67009A" w:rsidRPr="0067009A" w:rsidRDefault="0067009A" w:rsidP="0067009A">
            <w:pPr>
              <w:spacing w:after="0"/>
              <w:ind w:right="-25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</w:p>
        </w:tc>
        <w:tc>
          <w:tcPr>
            <w:tcW w:w="4790" w:type="dxa"/>
          </w:tcPr>
          <w:p w:rsidR="0067009A" w:rsidRDefault="007E41B0" w:rsidP="003E1A04">
            <w:pPr>
              <w:pStyle w:val="a4"/>
              <w:spacing w:before="0" w:beforeAutospacing="0" w:after="0" w:afterAutospacing="0" w:line="276" w:lineRule="auto"/>
            </w:pPr>
            <w:r>
              <w:t>Пересказ</w:t>
            </w:r>
            <w:r w:rsidR="0085789B">
              <w:t xml:space="preserve"> сказки</w:t>
            </w:r>
            <w:r>
              <w:t xml:space="preserve"> (снять видео)</w:t>
            </w:r>
          </w:p>
        </w:tc>
        <w:tc>
          <w:tcPr>
            <w:tcW w:w="6379" w:type="dxa"/>
          </w:tcPr>
          <w:p w:rsidR="0067009A" w:rsidRDefault="0067009A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517" w:rsidRPr="00635682" w:rsidTr="005D7517">
        <w:trPr>
          <w:trHeight w:val="925"/>
        </w:trPr>
        <w:tc>
          <w:tcPr>
            <w:tcW w:w="1985" w:type="dxa"/>
            <w:vMerge w:val="restart"/>
          </w:tcPr>
          <w:p w:rsidR="005D7517" w:rsidRPr="00635682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«Занимательный русский язык»</w:t>
            </w:r>
          </w:p>
        </w:tc>
        <w:tc>
          <w:tcPr>
            <w:tcW w:w="2864" w:type="dxa"/>
          </w:tcPr>
          <w:p w:rsidR="001167C5" w:rsidRDefault="001167C5" w:rsidP="0011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7C5">
              <w:rPr>
                <w:rFonts w:ascii="Times New Roman" w:hAnsi="Times New Roman" w:cs="Times New Roman"/>
                <w:sz w:val="24"/>
              </w:rPr>
              <w:t>«Наша речь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Диалог и монолог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167C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</w:p>
          <w:p w:rsidR="005D7517" w:rsidRPr="001167C5" w:rsidRDefault="007E41B0" w:rsidP="0011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</w:tc>
        <w:tc>
          <w:tcPr>
            <w:tcW w:w="4790" w:type="dxa"/>
          </w:tcPr>
          <w:p w:rsidR="005D7517" w:rsidRPr="00F92CB0" w:rsidRDefault="001167C5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  <w:p w:rsidR="005D7517" w:rsidRPr="00BD4869" w:rsidRDefault="005D7517" w:rsidP="003E1A0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379" w:type="dxa"/>
          </w:tcPr>
          <w:p w:rsidR="005D7517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FE6ABF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5D7517" w:rsidRPr="00635682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17" w:rsidRPr="00635682" w:rsidTr="005D7517">
        <w:trPr>
          <w:trHeight w:val="701"/>
        </w:trPr>
        <w:tc>
          <w:tcPr>
            <w:tcW w:w="1985" w:type="dxa"/>
            <w:vMerge/>
          </w:tcPr>
          <w:p w:rsidR="005D7517" w:rsidRPr="00635682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1167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</w:pPr>
            <w:proofErr w:type="spellStart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Онлайн-тренажер</w:t>
            </w:r>
            <w:proofErr w:type="spellEnd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 xml:space="preserve"> по русскому языку </w:t>
            </w:r>
          </w:p>
          <w:p w:rsidR="005D7517" w:rsidRPr="001167C5" w:rsidRDefault="007E41B0" w:rsidP="0011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>сентября)</w:t>
            </w:r>
          </w:p>
        </w:tc>
        <w:tc>
          <w:tcPr>
            <w:tcW w:w="4790" w:type="dxa"/>
          </w:tcPr>
          <w:p w:rsidR="005D7517" w:rsidRPr="001167C5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7C5">
              <w:rPr>
                <w:rFonts w:ascii="Times New Roman" w:hAnsi="Times New Roman" w:cs="Times New Roman"/>
                <w:sz w:val="24"/>
              </w:rPr>
              <w:t>Грамматика - Буквы. Звуки. Слоги. Слова. Предложения.</w:t>
            </w:r>
          </w:p>
        </w:tc>
        <w:tc>
          <w:tcPr>
            <w:tcW w:w="6379" w:type="dxa"/>
          </w:tcPr>
          <w:p w:rsidR="005D7517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FB20E0">
                <w:rPr>
                  <w:rStyle w:val="a3"/>
                  <w:rFonts w:ascii="Times New Roman" w:hAnsi="Times New Roman" w:cs="Times New Roman"/>
                  <w:sz w:val="24"/>
                </w:rPr>
                <w:t>https://bibusha.ru/grammatika-bukvy-zvuki-slogi-slova-trenager-po-russkomu-1-klass</w:t>
              </w:r>
            </w:hyperlink>
          </w:p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67C5" w:rsidRPr="00635682" w:rsidTr="005D7517">
        <w:trPr>
          <w:trHeight w:val="701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1167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«</w:t>
            </w:r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Речь про себя. Культура речи</w:t>
            </w:r>
            <w:r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»</w:t>
            </w:r>
          </w:p>
          <w:p w:rsidR="001167C5" w:rsidRPr="007E41B0" w:rsidRDefault="001167C5" w:rsidP="00116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90" w:type="dxa"/>
          </w:tcPr>
          <w:p w:rsidR="001167C5" w:rsidRPr="00F92CB0" w:rsidRDefault="001167C5" w:rsidP="003657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  <w:p w:rsidR="001167C5" w:rsidRPr="00763BCD" w:rsidRDefault="001167C5" w:rsidP="00365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79" w:type="dxa"/>
          </w:tcPr>
          <w:p w:rsidR="001167C5" w:rsidRDefault="001167C5" w:rsidP="003657D8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FE6ABF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1167C5" w:rsidRPr="00635682" w:rsidRDefault="001167C5" w:rsidP="003657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67C5" w:rsidRPr="00635682" w:rsidTr="005D7517">
        <w:trPr>
          <w:trHeight w:val="701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6156C" w:rsidRDefault="0056156C" w:rsidP="005615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</w:pPr>
            <w:proofErr w:type="spellStart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Онлайн-тренажер</w:t>
            </w:r>
            <w:proofErr w:type="spellEnd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 xml:space="preserve"> по русскому языку </w:t>
            </w:r>
          </w:p>
          <w:p w:rsidR="001167C5" w:rsidRPr="007E41B0" w:rsidRDefault="0056156C" w:rsidP="005615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167C5"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167C5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1167C5"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90" w:type="dxa"/>
          </w:tcPr>
          <w:p w:rsidR="001167C5" w:rsidRPr="00F92CB0" w:rsidRDefault="0056156C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56C">
              <w:rPr>
                <w:rFonts w:ascii="Times New Roman" w:hAnsi="Times New Roman" w:cs="Times New Roman"/>
                <w:sz w:val="24"/>
              </w:rPr>
              <w:t>Заглавные буквы в словах и предложениях</w:t>
            </w:r>
          </w:p>
        </w:tc>
        <w:tc>
          <w:tcPr>
            <w:tcW w:w="6379" w:type="dxa"/>
          </w:tcPr>
          <w:p w:rsidR="001167C5" w:rsidRPr="0056156C" w:rsidRDefault="0056156C" w:rsidP="003E1A04">
            <w:pPr>
              <w:rPr>
                <w:rFonts w:ascii="Times New Roman" w:hAnsi="Times New Roman" w:cs="Times New Roman"/>
              </w:rPr>
            </w:pPr>
            <w:hyperlink r:id="rId18" w:history="1">
              <w:r w:rsidRPr="0056156C">
                <w:rPr>
                  <w:rStyle w:val="a3"/>
                  <w:rFonts w:ascii="Times New Roman" w:hAnsi="Times New Roman" w:cs="Times New Roman"/>
                  <w:sz w:val="24"/>
                </w:rPr>
                <w:t>https://bibusha.ru/zaglavnye-bukvy-v-slovakh-i-predlozheniyakh</w:t>
              </w:r>
            </w:hyperlink>
          </w:p>
          <w:p w:rsidR="0056156C" w:rsidRDefault="0056156C" w:rsidP="003E1A04"/>
        </w:tc>
      </w:tr>
      <w:tr w:rsidR="001167C5" w:rsidRPr="00635682" w:rsidTr="005D7517">
        <w:trPr>
          <w:trHeight w:val="701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6156C" w:rsidRPr="0056156C" w:rsidRDefault="0056156C" w:rsidP="007E4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56C">
              <w:rPr>
                <w:rFonts w:ascii="Times New Roman" w:hAnsi="Times New Roman" w:cs="Times New Roman"/>
                <w:sz w:val="24"/>
              </w:rPr>
              <w:t>«Составь слова»</w:t>
            </w:r>
          </w:p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90" w:type="dxa"/>
          </w:tcPr>
          <w:p w:rsidR="001167C5" w:rsidRPr="00F92CB0" w:rsidRDefault="0056156C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и записать слова </w:t>
            </w:r>
          </w:p>
        </w:tc>
        <w:tc>
          <w:tcPr>
            <w:tcW w:w="6379" w:type="dxa"/>
          </w:tcPr>
          <w:p w:rsidR="001167C5" w:rsidRDefault="0056156C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2043723" cy="1533814"/>
                  <wp:effectExtent l="19050" t="0" r="0" b="0"/>
                  <wp:docPr id="37" name="Рисунок 15" descr="https://presentacii.ru/documents_4/6230ad39b1a619e20b888cb84b5e885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resentacii.ru/documents_4/6230ad39b1a619e20b888cb84b5e885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75" cy="153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615"/>
        </w:trPr>
        <w:tc>
          <w:tcPr>
            <w:tcW w:w="1985" w:type="dxa"/>
            <w:vMerge w:val="restart"/>
          </w:tcPr>
          <w:p w:rsidR="001167C5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07396">
              <w:rPr>
                <w:rFonts w:ascii="Times New Roman" w:hAnsi="Times New Roman" w:cs="Times New Roman"/>
                <w:sz w:val="24"/>
              </w:rPr>
              <w:t>ЛЕГОконструирование</w:t>
            </w:r>
            <w:proofErr w:type="spellEnd"/>
            <w:r w:rsidRPr="00635682">
              <w:rPr>
                <w:rFonts w:ascii="Times New Roman" w:hAnsi="Times New Roman" w:cs="Times New Roman"/>
                <w:sz w:val="24"/>
              </w:rPr>
              <w:t>»</w:t>
            </w:r>
          </w:p>
          <w:p w:rsidR="001167C5" w:rsidRPr="0050628D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A2567">
              <w:rPr>
                <w:rFonts w:ascii="Times New Roman" w:hAnsi="Times New Roman" w:cs="Times New Roman"/>
                <w:i/>
                <w:sz w:val="24"/>
              </w:rPr>
              <w:t xml:space="preserve"> «</w:t>
            </w:r>
            <w:r w:rsidRPr="007E41B0">
              <w:rPr>
                <w:rFonts w:ascii="Times New Roman" w:hAnsi="Times New Roman" w:cs="Times New Roman"/>
                <w:bCs/>
                <w:i/>
                <w:color w:val="1A1A1A"/>
                <w:spacing w:val="5"/>
                <w:sz w:val="24"/>
                <w:szCs w:val="28"/>
                <w:shd w:val="clear" w:color="auto" w:fill="FFFFFF"/>
              </w:rPr>
              <w:t>Круглые числа до 100</w:t>
            </w:r>
            <w:r w:rsidRPr="007E41B0">
              <w:rPr>
                <w:rFonts w:ascii="Times New Roman" w:hAnsi="Times New Roman" w:cs="Times New Roman"/>
                <w:i/>
              </w:rPr>
              <w:t>»</w:t>
            </w:r>
          </w:p>
          <w:p w:rsidR="001167C5" w:rsidRPr="00FA662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50628D" w:rsidRDefault="001167C5" w:rsidP="00CD0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28D"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</w:tc>
        <w:tc>
          <w:tcPr>
            <w:tcW w:w="6379" w:type="dxa"/>
          </w:tcPr>
          <w:p w:rsidR="001167C5" w:rsidRPr="00635682" w:rsidRDefault="001167C5" w:rsidP="00CD0583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F108C1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1167C5" w:rsidRPr="00635682" w:rsidTr="005D7517">
        <w:trPr>
          <w:trHeight w:val="695"/>
        </w:trPr>
        <w:tc>
          <w:tcPr>
            <w:tcW w:w="1985" w:type="dxa"/>
            <w:vMerge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7E41B0" w:rsidRDefault="001167C5" w:rsidP="001167C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E41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«Математические ребусы»</w:t>
            </w:r>
          </w:p>
          <w:p w:rsidR="001167C5" w:rsidRDefault="001167C5" w:rsidP="001167C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  <w:p w:rsidR="001167C5" w:rsidRPr="00635682" w:rsidRDefault="001167C5" w:rsidP="007E4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</w:tcPr>
          <w:p w:rsidR="001167C5" w:rsidRPr="0050628D" w:rsidRDefault="001167C5" w:rsidP="00381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Расшифровать ребусы (</w:t>
            </w:r>
            <w:r w:rsidRPr="001167C5">
              <w:rPr>
                <w:rFonts w:ascii="Times New Roman" w:hAnsi="Times New Roman" w:cs="Times New Roman"/>
                <w:i/>
                <w:sz w:val="24"/>
              </w:rPr>
              <w:t>ответы записать на лист)</w:t>
            </w:r>
          </w:p>
        </w:tc>
        <w:tc>
          <w:tcPr>
            <w:tcW w:w="6379" w:type="dxa"/>
          </w:tcPr>
          <w:p w:rsidR="001167C5" w:rsidRPr="00635682" w:rsidRDefault="001167C5" w:rsidP="0038199B">
            <w:pPr>
              <w:rPr>
                <w:rFonts w:ascii="Times New Roman" w:hAnsi="Times New Roman" w:cs="Times New Roman"/>
                <w:sz w:val="24"/>
              </w:rPr>
            </w:pPr>
            <w:r w:rsidRPr="007E41B0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1913117" cy="1434838"/>
                  <wp:effectExtent l="19050" t="0" r="0" b="0"/>
                  <wp:docPr id="30" name="Рисунок 13" descr="&amp;rcy;&amp;iecy;&amp;bcy;&amp;ucy;&amp;scy;&amp;ycy; &amp;scy; &amp;tscy;&amp;icy;&amp;fcy;&amp;rcy;&amp;acy;&amp;mcy;&amp;icy; &amp;scy; &amp;ocy;&amp;tcy;&amp;vcy;&amp;iecy;&amp;tcy;&amp;acy;&amp;m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rcy;&amp;iecy;&amp;bcy;&amp;ucy;&amp;scy;&amp;ycy; &amp;scy; &amp;tscy;&amp;icy;&amp;fcy;&amp;rcy;&amp;acy;&amp;mcy;&amp;icy; &amp;scy; &amp;ocy;&amp;tcy;&amp;vcy;&amp;iecy;&amp;tcy;&amp;acy;&amp;m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53" cy="14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62042" cy="1391478"/>
                  <wp:effectExtent l="19050" t="0" r="0" b="0"/>
                  <wp:docPr id="31" name="Рисунок 6" descr="https://fs03.metod-kopilka.ru/images/doc/64/65652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03.metod-kopilka.ru/images/doc/64/65652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47" cy="139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69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3E1A0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1A1A1A"/>
                <w:spacing w:val="5"/>
                <w:sz w:val="24"/>
                <w:szCs w:val="28"/>
                <w:shd w:val="clear" w:color="auto" w:fill="FFFFFF"/>
              </w:rPr>
              <w:t>«</w:t>
            </w:r>
            <w:r w:rsidRPr="006A2567">
              <w:rPr>
                <w:rFonts w:ascii="Times New Roman" w:hAnsi="Times New Roman" w:cs="Times New Roman"/>
                <w:bCs/>
                <w:i/>
                <w:color w:val="1A1A1A"/>
                <w:spacing w:val="5"/>
                <w:sz w:val="24"/>
                <w:szCs w:val="28"/>
                <w:shd w:val="clear" w:color="auto" w:fill="FFFFFF"/>
              </w:rPr>
              <w:t>Числа и счёт до 100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»</w:t>
            </w:r>
          </w:p>
          <w:p w:rsidR="001167C5" w:rsidRPr="00635682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50628D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28D"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</w:tc>
        <w:tc>
          <w:tcPr>
            <w:tcW w:w="6379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F108C1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1167C5" w:rsidRPr="00635682" w:rsidTr="005D7517">
        <w:trPr>
          <w:trHeight w:val="69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1167C5" w:rsidRDefault="001167C5" w:rsidP="0050628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67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Графический диктант «Слон»</w:t>
            </w:r>
          </w:p>
          <w:p w:rsidR="001167C5" w:rsidRPr="00273A58" w:rsidRDefault="001167C5" w:rsidP="0050628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28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F92CB0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(Выполнить на листе в клетку)</w:t>
            </w:r>
          </w:p>
        </w:tc>
        <w:tc>
          <w:tcPr>
            <w:tcW w:w="6379" w:type="dxa"/>
          </w:tcPr>
          <w:p w:rsidR="001167C5" w:rsidRDefault="001167C5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2310682" cy="2822713"/>
                  <wp:effectExtent l="19050" t="0" r="0" b="0"/>
                  <wp:docPr id="32" name="Рисунок 9" descr="https://avatars.mds.yandex.net/get-pdb/770122/a23aef51-adbb-4f7f-b5cc-203401db953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770122/a23aef51-adbb-4f7f-b5cc-203401db953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7451" r="2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682" cy="282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</w:t>
            </w:r>
            <w:r w:rsidRPr="00407396">
              <w:rPr>
                <w:rFonts w:ascii="Times New Roman" w:hAnsi="Times New Roman" w:cs="Times New Roman"/>
                <w:sz w:val="24"/>
              </w:rPr>
              <w:t>Город мастеров</w:t>
            </w:r>
            <w:r w:rsidRPr="00635682">
              <w:rPr>
                <w:rFonts w:ascii="Times New Roman" w:hAnsi="Times New Roman" w:cs="Times New Roman"/>
                <w:sz w:val="24"/>
              </w:rPr>
              <w:t>»</w:t>
            </w:r>
          </w:p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273A5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«Осенняя веточка»</w:t>
            </w:r>
          </w:p>
          <w:p w:rsidR="001167C5" w:rsidRPr="00F33D3E" w:rsidRDefault="001167C5" w:rsidP="00273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(3 сентября)</w:t>
            </w:r>
          </w:p>
        </w:tc>
        <w:tc>
          <w:tcPr>
            <w:tcW w:w="4790" w:type="dxa"/>
          </w:tcPr>
          <w:p w:rsidR="001167C5" w:rsidRPr="00F92CB0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Выполнение аппликации</w:t>
            </w:r>
          </w:p>
        </w:tc>
        <w:tc>
          <w:tcPr>
            <w:tcW w:w="6379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7824" cy="1113182"/>
                  <wp:effectExtent l="19050" t="0" r="1926" b="0"/>
                  <wp:docPr id="33" name="Рисунок 1" descr="C:\Users\User\Downloads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440" t="4094" r="3702" b="15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4" cy="111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273A5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«Кленовый лист»</w:t>
            </w:r>
          </w:p>
          <w:p w:rsidR="001167C5" w:rsidRPr="00273A58" w:rsidRDefault="001167C5" w:rsidP="00273A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(11 сентября)</w:t>
            </w:r>
          </w:p>
        </w:tc>
        <w:tc>
          <w:tcPr>
            <w:tcW w:w="4790" w:type="dxa"/>
          </w:tcPr>
          <w:p w:rsidR="001167C5" w:rsidRPr="00F92CB0" w:rsidRDefault="001167C5" w:rsidP="003E1A0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Выполнение работы по образцу</w:t>
            </w:r>
          </w:p>
        </w:tc>
        <w:tc>
          <w:tcPr>
            <w:tcW w:w="6379" w:type="dxa"/>
          </w:tcPr>
          <w:p w:rsidR="001167C5" w:rsidRDefault="001167C5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1508761" cy="906448"/>
                  <wp:effectExtent l="19050" t="0" r="0" b="0"/>
                  <wp:docPr id="34" name="Рисунок 5" descr="C:\Users\User\Downloads\detsad-1291431-150798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detsad-1291431-1507984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58" cy="90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273A58" w:rsidRDefault="001167C5" w:rsidP="00A449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Времена года. Осень. </w:t>
            </w:r>
          </w:p>
          <w:p w:rsidR="001167C5" w:rsidRPr="00273A58" w:rsidRDefault="001167C5" w:rsidP="00A449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(17 сентября)</w:t>
            </w:r>
          </w:p>
        </w:tc>
        <w:tc>
          <w:tcPr>
            <w:tcW w:w="4790" w:type="dxa"/>
          </w:tcPr>
          <w:p w:rsidR="001167C5" w:rsidRPr="00273A58" w:rsidRDefault="001167C5" w:rsidP="00A449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Просмотр видео</w:t>
            </w:r>
          </w:p>
        </w:tc>
        <w:tc>
          <w:tcPr>
            <w:tcW w:w="6379" w:type="dxa"/>
          </w:tcPr>
          <w:p w:rsidR="001167C5" w:rsidRPr="00273A58" w:rsidRDefault="001167C5" w:rsidP="00A449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7" w:history="1">
              <w:r w:rsidRPr="00273A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https://youtu.be/P4f6ZJYmt4E</w:t>
              </w:r>
            </w:hyperlink>
          </w:p>
          <w:p w:rsidR="001167C5" w:rsidRPr="00273A58" w:rsidRDefault="001167C5" w:rsidP="00A449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D04F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 «Осенняя фантазия»</w:t>
            </w:r>
          </w:p>
          <w:p w:rsidR="001167C5" w:rsidRPr="00273A58" w:rsidRDefault="001167C5" w:rsidP="00D04FE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(19- 24 сентября)</w:t>
            </w:r>
          </w:p>
        </w:tc>
        <w:tc>
          <w:tcPr>
            <w:tcW w:w="4790" w:type="dxa"/>
          </w:tcPr>
          <w:p w:rsidR="001167C5" w:rsidRPr="00273A58" w:rsidRDefault="001167C5" w:rsidP="00D04F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Подготовить поделку из природного материала</w:t>
            </w:r>
          </w:p>
        </w:tc>
        <w:tc>
          <w:tcPr>
            <w:tcW w:w="6379" w:type="dxa"/>
          </w:tcPr>
          <w:p w:rsidR="001167C5" w:rsidRPr="00273A58" w:rsidRDefault="001167C5" w:rsidP="003E1A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67C5" w:rsidRPr="00635682" w:rsidTr="005D7517">
        <w:trPr>
          <w:trHeight w:val="581"/>
        </w:trPr>
        <w:tc>
          <w:tcPr>
            <w:tcW w:w="1985" w:type="dxa"/>
            <w:vMerge w:val="restart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 w:rsidRPr="00407396">
              <w:rPr>
                <w:rFonts w:ascii="Times New Roman" w:hAnsi="Times New Roman" w:cs="Times New Roman"/>
                <w:sz w:val="24"/>
              </w:rPr>
              <w:t>«Волшебный карандаш»</w:t>
            </w:r>
          </w:p>
        </w:tc>
        <w:tc>
          <w:tcPr>
            <w:tcW w:w="2864" w:type="dxa"/>
          </w:tcPr>
          <w:p w:rsidR="001167C5" w:rsidRDefault="001167C5" w:rsidP="00DE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 xml:space="preserve">Рисунок на тему </w:t>
            </w:r>
          </w:p>
          <w:p w:rsidR="001167C5" w:rsidRPr="00DE036D" w:rsidRDefault="001167C5" w:rsidP="00DE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>«Как я провел лето»</w:t>
            </w:r>
          </w:p>
          <w:p w:rsidR="001167C5" w:rsidRPr="00F33D3E" w:rsidRDefault="001167C5" w:rsidP="00273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D3E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8 сентября</w:t>
            </w:r>
            <w:r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1167C5" w:rsidRPr="00F33D3E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6379" w:type="dxa"/>
          </w:tcPr>
          <w:p w:rsidR="001167C5" w:rsidRPr="00F92CB0" w:rsidRDefault="001167C5" w:rsidP="00273A58">
            <w:pPr>
              <w:rPr>
                <w:rFonts w:ascii="Times New Roman" w:hAnsi="Times New Roman" w:cs="Times New Roman"/>
              </w:rPr>
            </w:pPr>
          </w:p>
        </w:tc>
      </w:tr>
      <w:tr w:rsidR="001167C5" w:rsidRPr="00635682" w:rsidTr="005D7517">
        <w:trPr>
          <w:trHeight w:val="696"/>
        </w:trPr>
        <w:tc>
          <w:tcPr>
            <w:tcW w:w="1985" w:type="dxa"/>
            <w:vMerge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DE036D" w:rsidRDefault="001167C5" w:rsidP="00273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>Рисунок на тему «Осень»</w:t>
            </w:r>
          </w:p>
          <w:p w:rsidR="001167C5" w:rsidRPr="00F33D3E" w:rsidRDefault="001167C5" w:rsidP="00273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D3E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15 сентября</w:t>
            </w:r>
            <w:r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1167C5" w:rsidRPr="00F92CB0" w:rsidRDefault="001167C5" w:rsidP="00DE036D">
            <w:pPr>
              <w:pStyle w:val="a4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t>Нарисовать рисунок</w:t>
            </w:r>
          </w:p>
        </w:tc>
        <w:tc>
          <w:tcPr>
            <w:tcW w:w="6379" w:type="dxa"/>
          </w:tcPr>
          <w:p w:rsidR="001167C5" w:rsidRDefault="001167C5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1727062" cy="1311965"/>
                  <wp:effectExtent l="19050" t="0" r="6488" b="0"/>
                  <wp:docPr id="35" name="Рисунок 3" descr="C:\Users\User\Downloads\Ранняя-и-поздняя-осень-картинки-для-детей-и-малышей-подборка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Ранняя-и-поздняя-осень-картинки-для-детей-и-малышей-подборка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27" cy="1314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696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920621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 «Осенняя фантазия»</w:t>
            </w:r>
          </w:p>
          <w:p w:rsidR="001167C5" w:rsidRPr="00F33D3E" w:rsidRDefault="001167C5" w:rsidP="009206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D3E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19-22 сентября</w:t>
            </w:r>
            <w:r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1167C5" w:rsidRPr="00F92CB0" w:rsidRDefault="001167C5" w:rsidP="00920621">
            <w:pPr>
              <w:pStyle w:val="a4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bCs/>
                <w:color w:val="333333"/>
                <w:shd w:val="clear" w:color="auto" w:fill="FFFFFF"/>
              </w:rPr>
              <w:t>Подготовить поделку из природного материала</w:t>
            </w:r>
          </w:p>
        </w:tc>
        <w:tc>
          <w:tcPr>
            <w:tcW w:w="6379" w:type="dxa"/>
          </w:tcPr>
          <w:p w:rsidR="001167C5" w:rsidRDefault="001167C5" w:rsidP="003E1A04"/>
        </w:tc>
      </w:tr>
      <w:tr w:rsidR="001167C5" w:rsidRPr="00635682" w:rsidTr="005D7517">
        <w:trPr>
          <w:trHeight w:val="696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C2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396">
              <w:rPr>
                <w:rFonts w:ascii="Times New Roman" w:hAnsi="Times New Roman" w:cs="Times New Roman"/>
                <w:sz w:val="24"/>
              </w:rPr>
              <w:t xml:space="preserve">Конкурс рисунков на тему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07396">
              <w:rPr>
                <w:rFonts w:ascii="Times New Roman" w:hAnsi="Times New Roman" w:cs="Times New Roman"/>
                <w:sz w:val="24"/>
              </w:rPr>
              <w:t>Мои любимые сказки»</w:t>
            </w:r>
          </w:p>
          <w:p w:rsidR="001167C5" w:rsidRPr="00407396" w:rsidRDefault="001167C5" w:rsidP="00C2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29 сентября</w:t>
            </w:r>
            <w:r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1167C5" w:rsidRPr="00407396" w:rsidRDefault="001167C5" w:rsidP="00C273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6379" w:type="dxa"/>
          </w:tcPr>
          <w:p w:rsidR="001167C5" w:rsidRDefault="001167C5" w:rsidP="003E1A04"/>
        </w:tc>
      </w:tr>
    </w:tbl>
    <w:p w:rsidR="005D7517" w:rsidRDefault="005D7517" w:rsidP="005D7517"/>
    <w:p w:rsidR="005D7517" w:rsidRDefault="005D7517"/>
    <w:sectPr w:rsidR="005D7517" w:rsidSect="005D75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517"/>
    <w:rsid w:val="001167C5"/>
    <w:rsid w:val="00273A58"/>
    <w:rsid w:val="002877B7"/>
    <w:rsid w:val="00407396"/>
    <w:rsid w:val="00475C93"/>
    <w:rsid w:val="0050628D"/>
    <w:rsid w:val="0056156C"/>
    <w:rsid w:val="005D7517"/>
    <w:rsid w:val="0067009A"/>
    <w:rsid w:val="006A2567"/>
    <w:rsid w:val="007E41B0"/>
    <w:rsid w:val="0085789B"/>
    <w:rsid w:val="009F61EE"/>
    <w:rsid w:val="00A87102"/>
    <w:rsid w:val="00B8161F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D751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life.online/ru/onlin" TargetMode="External"/><Relationship Id="rId13" Type="http://schemas.openxmlformats.org/officeDocument/2006/relationships/hyperlink" Target="https://youtu.be/YNvBx4GC5xI" TargetMode="External"/><Relationship Id="rId18" Type="http://schemas.openxmlformats.org/officeDocument/2006/relationships/hyperlink" Target="https://bibusha.ru/zaglavnye-bukvy-v-slovakh-i-predlozheniyakh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zoolife.online/ru/onlin" TargetMode="External"/><Relationship Id="rId12" Type="http://schemas.openxmlformats.org/officeDocument/2006/relationships/hyperlink" Target="https://youtu.be/A6cAorZRLgw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bibusha.ru/grammatika-bukvy-zvuki-slogi-slova-trenager-po-russkomu-1-klass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oolife.online/ru/online" TargetMode="External"/><Relationship Id="rId11" Type="http://schemas.openxmlformats.org/officeDocument/2006/relationships/hyperlink" Target="https://youtu.be/4pvxTv7hmhI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zoolife.online/ru/online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youtu.be/t38csnDmeR8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video207113574_170991862" TargetMode="External"/><Relationship Id="rId14" Type="http://schemas.openxmlformats.org/officeDocument/2006/relationships/hyperlink" Target="https://procrossword.ru/online/92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youtu.be/P4f6ZJYmt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0EB9-36FA-487E-A6E5-863ED48D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2020-09-02T16:40:00Z</dcterms:created>
  <dcterms:modified xsi:type="dcterms:W3CDTF">2020-09-02T18:28:00Z</dcterms:modified>
</cp:coreProperties>
</file>